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D51D54" w14:textId="6DD700FD" w:rsidR="00674AD3" w:rsidRPr="001D294D" w:rsidRDefault="00A82C07" w:rsidP="001D294D">
      <w:pPr>
        <w:rPr>
          <w:b/>
          <w:bCs/>
        </w:rPr>
      </w:pPr>
      <w:r w:rsidRPr="001D294D">
        <w:rPr>
          <w:b/>
          <w:bCs/>
        </w:rPr>
        <w:t>Dockerfile</w:t>
      </w:r>
    </w:p>
    <w:p w14:paraId="6C4DE278" w14:textId="70DA9362" w:rsidR="00A82C07" w:rsidRPr="00120BBC" w:rsidRDefault="00A82C07" w:rsidP="000545DE">
      <w:pPr>
        <w:pStyle w:val="code"/>
      </w:pPr>
      <w:r w:rsidRPr="00120BBC">
        <w:t xml:space="preserve">Docker ps </w:t>
      </w:r>
      <w:r w:rsidR="007D6C61" w:rsidRPr="00120BBC">
        <w:t>-a</w:t>
      </w:r>
    </w:p>
    <w:p w14:paraId="65CF7EC4" w14:textId="632B88E8" w:rsidR="00A82C07" w:rsidRPr="000545DE" w:rsidRDefault="00A82C07" w:rsidP="000545DE">
      <w:pPr>
        <w:pStyle w:val="code"/>
        <w:rPr>
          <w:vanish/>
          <w:lang w:bidi="fa-IR"/>
          <w:specVanish/>
        </w:rPr>
      </w:pPr>
      <w:r w:rsidRPr="00BB410F">
        <w:t xml:space="preserve">Docker </w:t>
      </w:r>
      <w:proofErr w:type="gramStart"/>
      <w:r w:rsidRPr="00BB410F">
        <w:t>build .</w:t>
      </w:r>
      <w:proofErr w:type="gramEnd"/>
      <w:r w:rsidR="000545DE" w:rsidRPr="000545DE">
        <w:rPr>
          <w:rFonts w:hint="cs"/>
          <w:vanish/>
          <w:lang w:bidi="fa-IR"/>
          <w:specVanish/>
        </w:rPr>
        <w:t xml:space="preserve"> </w:t>
      </w:r>
    </w:p>
    <w:p w14:paraId="3FAB6775" w14:textId="5032EE51" w:rsidR="000545DE" w:rsidRDefault="000545DE" w:rsidP="000545DE">
      <w:r>
        <w:t xml:space="preserve"> :</w:t>
      </w:r>
      <w:r w:rsidR="00DA714C">
        <w:t xml:space="preserve"> </w:t>
      </w:r>
      <w:r>
        <w:t>build custom image</w:t>
      </w:r>
    </w:p>
    <w:p w14:paraId="3C9CECB0" w14:textId="5FB4F84A" w:rsidR="00A82C07" w:rsidRDefault="000545DE" w:rsidP="000545DE">
      <w:pPr>
        <w:pStyle w:val="code"/>
      </w:pPr>
      <w:r>
        <w:t>d</w:t>
      </w:r>
      <w:r w:rsidR="00A82C07">
        <w:t>ocker stop container-name</w:t>
      </w:r>
    </w:p>
    <w:p w14:paraId="2C9BCC25" w14:textId="41D65EBC" w:rsidR="00A82C07" w:rsidRPr="000545DE" w:rsidRDefault="000545DE" w:rsidP="000545DE">
      <w:pPr>
        <w:pStyle w:val="code"/>
        <w:rPr>
          <w:vanish/>
          <w:specVanish/>
        </w:rPr>
      </w:pPr>
      <w:r>
        <w:t>d</w:t>
      </w:r>
      <w:r w:rsidR="00A82C07">
        <w:t>ocker run -p 80:3000 image_name</w:t>
      </w:r>
      <w:r>
        <w:t xml:space="preserve">  </w:t>
      </w:r>
    </w:p>
    <w:p w14:paraId="4CA76D22" w14:textId="3CD41412" w:rsidR="000545DE" w:rsidRDefault="0000119D" w:rsidP="000545DE">
      <w:r>
        <w:t xml:space="preserve">: </w:t>
      </w:r>
      <w:r w:rsidR="000545DE" w:rsidRPr="000545DE">
        <w:t>We create containers from</w:t>
      </w:r>
      <w:r w:rsidR="000545DE">
        <w:t xml:space="preserve"> image (blueprint)</w:t>
      </w:r>
    </w:p>
    <w:p w14:paraId="4980A35F" w14:textId="3E1BD42C" w:rsidR="00004C6B" w:rsidRDefault="000545DE" w:rsidP="000545DE">
      <w:pPr>
        <w:pStyle w:val="code"/>
      </w:pPr>
      <w:r>
        <w:t>d</w:t>
      </w:r>
      <w:r w:rsidR="00004C6B">
        <w:t>ocker -it run node</w:t>
      </w:r>
    </w:p>
    <w:p w14:paraId="1E7961FD" w14:textId="60A9C1AF" w:rsidR="00A82C07" w:rsidRPr="00A82C07" w:rsidRDefault="00724898" w:rsidP="000545DE">
      <w:r w:rsidRPr="00A82C07">
        <w:rPr>
          <w:noProof/>
        </w:rPr>
        <w:drawing>
          <wp:inline distT="0" distB="0" distL="0" distR="0" wp14:anchorId="6B783714" wp14:editId="2762A4EA">
            <wp:extent cx="5943600" cy="33775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FD6E" w14:textId="7B875A11" w:rsidR="00724898" w:rsidRDefault="00724898" w:rsidP="000545DE">
      <w:r w:rsidRPr="00E170F9">
        <w:rPr>
          <w:b/>
          <w:bCs/>
        </w:rPr>
        <w:t>Data and Volumes in containers</w:t>
      </w:r>
      <w:r>
        <w:t xml:space="preserve">: </w:t>
      </w:r>
      <w:r w:rsidR="00F723DA">
        <w:t xml:space="preserve">persistent data on containers </w:t>
      </w:r>
    </w:p>
    <w:p w14:paraId="6C1AF294" w14:textId="6CC612B8" w:rsidR="00A82C07" w:rsidRPr="00A82C07" w:rsidRDefault="00724898" w:rsidP="000545DE">
      <w:r w:rsidRPr="00E170F9">
        <w:rPr>
          <w:b/>
          <w:bCs/>
        </w:rPr>
        <w:t>Deploying docker containers</w:t>
      </w:r>
      <w:r>
        <w:t xml:space="preserve">: on </w:t>
      </w:r>
      <w:r w:rsidRPr="00FD2CE8">
        <w:rPr>
          <w:b/>
          <w:bCs/>
        </w:rPr>
        <w:t>AWS</w:t>
      </w:r>
    </w:p>
    <w:p w14:paraId="0D5736B4" w14:textId="4BED6135" w:rsidR="00F723DA" w:rsidRPr="00A82C07" w:rsidRDefault="00F723DA" w:rsidP="00FD2CE8">
      <w:r w:rsidRPr="00FD2CE8">
        <w:rPr>
          <w:b/>
          <w:bCs/>
        </w:rPr>
        <w:t>Docker-compose</w:t>
      </w:r>
      <w:r>
        <w:t xml:space="preserve"> is for managing multi container projects</w:t>
      </w:r>
    </w:p>
    <w:p w14:paraId="27AA2E4C" w14:textId="7BDBDF7E" w:rsidR="00A82C07" w:rsidRPr="00A82C07" w:rsidRDefault="00157F9E" w:rsidP="000545DE">
      <w:r w:rsidRPr="00FD2CE8">
        <w:rPr>
          <w:rStyle w:val="codeChar"/>
        </w:rPr>
        <w:t>RUN</w:t>
      </w:r>
      <w:r>
        <w:t xml:space="preserve"> vs </w:t>
      </w:r>
      <w:r w:rsidRPr="00FD2CE8">
        <w:rPr>
          <w:rStyle w:val="codeChar"/>
        </w:rPr>
        <w:t>CMD</w:t>
      </w:r>
      <w:r>
        <w:t xml:space="preserve"> in Dockerfile</w:t>
      </w:r>
      <w:r w:rsidR="00C94E94">
        <w:t xml:space="preserve">: </w:t>
      </w:r>
      <w:r w:rsidR="00FD2CE8">
        <w:rPr>
          <w:rStyle w:val="codeChar"/>
        </w:rPr>
        <w:t>CMD</w:t>
      </w:r>
      <w:r w:rsidR="00C94E94">
        <w:t xml:space="preserve"> should be the last line in </w:t>
      </w:r>
      <w:proofErr w:type="gramStart"/>
      <w:r w:rsidR="00C94E94">
        <w:t>file.</w:t>
      </w:r>
      <w:r w:rsidR="00577094">
        <w:t>(</w:t>
      </w:r>
      <w:proofErr w:type="gramEnd"/>
      <w:r w:rsidR="00577094">
        <w:t>and it will be executed whenever we start/restart a container)</w:t>
      </w:r>
    </w:p>
    <w:p w14:paraId="223306A1" w14:textId="1DDC079F" w:rsidR="00A82C07" w:rsidRDefault="000405F3" w:rsidP="000545DE">
      <w:r>
        <w:t>Docker</w:t>
      </w:r>
      <w:r w:rsidR="00816B1E">
        <w:t xml:space="preserve">file’s instructions order is important, because Docker architecture is </w:t>
      </w:r>
      <w:r w:rsidR="00816B1E" w:rsidRPr="001D294D">
        <w:rPr>
          <w:b/>
          <w:bCs/>
        </w:rPr>
        <w:t>layer based.</w:t>
      </w:r>
    </w:p>
    <w:p w14:paraId="071862D9" w14:textId="7A3B6F4A" w:rsidR="00A82C07" w:rsidRPr="00A82C07" w:rsidRDefault="00120BBC" w:rsidP="00C46C35">
      <w:r w:rsidRPr="00120BBC">
        <w:rPr>
          <w:noProof/>
        </w:rPr>
        <w:lastRenderedPageBreak/>
        <w:drawing>
          <wp:inline distT="0" distB="0" distL="0" distR="0" wp14:anchorId="287EB338" wp14:editId="42CB855A">
            <wp:extent cx="5943600" cy="33750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F690" w14:textId="1CE9448A" w:rsidR="00A82C07" w:rsidRPr="0062513A" w:rsidRDefault="00C46C35" w:rsidP="000545DE">
      <w:r w:rsidRPr="00C46C35">
        <w:rPr>
          <w:rStyle w:val="codeChar"/>
        </w:rPr>
        <w:t>d</w:t>
      </w:r>
      <w:r w:rsidR="0004211E" w:rsidRPr="00C46C35">
        <w:rPr>
          <w:rStyle w:val="codeChar"/>
        </w:rPr>
        <w:t>ocker restart</w:t>
      </w:r>
      <w:r w:rsidR="0004211E" w:rsidRPr="0062513A">
        <w:t xml:space="preserve"> </w:t>
      </w:r>
      <w:r w:rsidR="00FD4707" w:rsidRPr="0062513A">
        <w:t xml:space="preserve">vs </w:t>
      </w:r>
      <w:r w:rsidR="00FD4707" w:rsidRPr="00C46C35">
        <w:rPr>
          <w:rStyle w:val="codeChar"/>
        </w:rPr>
        <w:t>docker start</w:t>
      </w:r>
      <w:r w:rsidR="00CA2F97" w:rsidRPr="00C46C35">
        <w:rPr>
          <w:rStyle w:val="codeChar"/>
        </w:rPr>
        <w:t xml:space="preserve"> </w:t>
      </w:r>
    </w:p>
    <w:p w14:paraId="0165EB7D" w14:textId="11CE0A4B" w:rsidR="00244BD2" w:rsidRDefault="00C46C35" w:rsidP="000545DE">
      <w:r w:rsidRPr="00C46C35">
        <w:rPr>
          <w:rStyle w:val="codeChar"/>
        </w:rPr>
        <w:t>d</w:t>
      </w:r>
      <w:r w:rsidR="00244BD2" w:rsidRPr="00C46C35">
        <w:rPr>
          <w:rStyle w:val="codeChar"/>
        </w:rPr>
        <w:t>ocker start</w:t>
      </w:r>
      <w:r w:rsidR="00244BD2" w:rsidRPr="00244BD2">
        <w:t xml:space="preserve"> runs in bg</w:t>
      </w:r>
      <w:r w:rsidR="009822DB">
        <w:t xml:space="preserve"> (for fg: </w:t>
      </w:r>
      <w:r w:rsidR="009822DB" w:rsidRPr="00C46C35">
        <w:rPr>
          <w:rStyle w:val="codeChar"/>
        </w:rPr>
        <w:t>docker start -a image_name</w:t>
      </w:r>
      <w:r w:rsidR="009822DB">
        <w:t>)</w:t>
      </w:r>
      <w:r w:rsidR="00244BD2" w:rsidRPr="00244BD2">
        <w:t xml:space="preserve"> but </w:t>
      </w:r>
      <w:r w:rsidR="00244BD2" w:rsidRPr="00C46C35">
        <w:rPr>
          <w:rStyle w:val="codeChar"/>
        </w:rPr>
        <w:t>docker run</w:t>
      </w:r>
      <w:r w:rsidR="00244BD2">
        <w:t xml:space="preserve"> runs in attached mode(foreground).</w:t>
      </w:r>
      <w:r w:rsidR="00CE7CC1">
        <w:t xml:space="preserve"> For detach mode use </w:t>
      </w:r>
      <w:r w:rsidR="00CE7CC1" w:rsidRPr="00C46C35">
        <w:rPr>
          <w:rStyle w:val="codeChar"/>
        </w:rPr>
        <w:t>-d</w:t>
      </w:r>
      <w:r w:rsidR="00CE7CC1">
        <w:t xml:space="preserve"> and for attach again</w:t>
      </w:r>
      <w:r w:rsidR="00B70148">
        <w:t xml:space="preserve">: </w:t>
      </w:r>
      <w:r w:rsidR="00B70148" w:rsidRPr="00C46C35">
        <w:rPr>
          <w:rStyle w:val="codeChar"/>
        </w:rPr>
        <w:t>docker container attach &lt;CONTAINER_NAME&gt;</w:t>
      </w:r>
    </w:p>
    <w:p w14:paraId="3654CBB3" w14:textId="2F50B154" w:rsidR="00860DD9" w:rsidRPr="00244BD2" w:rsidRDefault="00C46C35" w:rsidP="00C46C35">
      <w:pPr>
        <w:pStyle w:val="code"/>
      </w:pPr>
      <w:r>
        <w:t>d</w:t>
      </w:r>
      <w:r w:rsidR="00860DD9">
        <w:t>ocker logs CONAINER_NAME</w:t>
      </w:r>
      <w:r w:rsidR="00D20DFD">
        <w:t xml:space="preserve"> -f</w:t>
      </w:r>
    </w:p>
    <w:p w14:paraId="6E976ABC" w14:textId="00BB4C59" w:rsidR="00A82C07" w:rsidRPr="00244BD2" w:rsidRDefault="00C46C35" w:rsidP="00BE073D">
      <w:pPr>
        <w:pStyle w:val="code"/>
      </w:pPr>
      <w:r>
        <w:t>d</w:t>
      </w:r>
      <w:r w:rsidR="0062513A">
        <w:t xml:space="preserve">ocker -it run  </w:t>
      </w:r>
    </w:p>
    <w:p w14:paraId="4928DD2D" w14:textId="5FDC9F77" w:rsidR="00A82C07" w:rsidRPr="00244BD2" w:rsidRDefault="00C46C35" w:rsidP="000545DE">
      <w:r w:rsidRPr="00BE073D">
        <w:rPr>
          <w:rStyle w:val="codeChar"/>
        </w:rPr>
        <w:t>d</w:t>
      </w:r>
      <w:r w:rsidR="00121635" w:rsidRPr="00BE073D">
        <w:rPr>
          <w:rStyle w:val="codeChar"/>
        </w:rPr>
        <w:t>ocker container</w:t>
      </w:r>
      <w:r w:rsidR="00A90E0E">
        <w:t xml:space="preserve"> or </w:t>
      </w:r>
      <w:r w:rsidR="00A90E0E" w:rsidRPr="00BE073D">
        <w:rPr>
          <w:rStyle w:val="codeChar"/>
        </w:rPr>
        <w:t>images</w:t>
      </w:r>
      <w:r w:rsidR="00121635" w:rsidRPr="00BE073D">
        <w:rPr>
          <w:rStyle w:val="codeChar"/>
        </w:rPr>
        <w:t xml:space="preserve"> </w:t>
      </w:r>
      <w:proofErr w:type="gramStart"/>
      <w:r w:rsidR="00121635" w:rsidRPr="00BE073D">
        <w:rPr>
          <w:rStyle w:val="codeChar"/>
        </w:rPr>
        <w:t>prune</w:t>
      </w:r>
      <w:r w:rsidR="00121635">
        <w:t xml:space="preserve"> :</w:t>
      </w:r>
      <w:proofErr w:type="gramEnd"/>
      <w:r w:rsidR="00121635">
        <w:t xml:space="preserve"> remove all st</w:t>
      </w:r>
      <w:r w:rsidR="00AE789A">
        <w:t>opped container</w:t>
      </w:r>
      <w:r w:rsidR="00FF55B8">
        <w:t xml:space="preserve">. For removing tagged </w:t>
      </w:r>
      <w:proofErr w:type="gramStart"/>
      <w:r w:rsidR="00FF55B8">
        <w:t>images</w:t>
      </w:r>
      <w:proofErr w:type="gramEnd"/>
      <w:r w:rsidR="00FF55B8">
        <w:t xml:space="preserve"> you need to add </w:t>
      </w:r>
      <w:r w:rsidR="00FF55B8" w:rsidRPr="00BE073D">
        <w:rPr>
          <w:rStyle w:val="codeChar"/>
        </w:rPr>
        <w:t>-a</w:t>
      </w:r>
    </w:p>
    <w:p w14:paraId="5942DD22" w14:textId="4B8CC9EF" w:rsidR="00A82C07" w:rsidRDefault="00C46C35" w:rsidP="000545DE">
      <w:r w:rsidRPr="0096556F">
        <w:rPr>
          <w:rStyle w:val="codeChar"/>
        </w:rPr>
        <w:t>d</w:t>
      </w:r>
      <w:r w:rsidR="00AE789A" w:rsidRPr="0096556F">
        <w:rPr>
          <w:rStyle w:val="codeChar"/>
        </w:rPr>
        <w:t xml:space="preserve">ocker </w:t>
      </w:r>
      <w:proofErr w:type="gramStart"/>
      <w:r w:rsidR="00AE789A" w:rsidRPr="0096556F">
        <w:rPr>
          <w:rStyle w:val="codeChar"/>
        </w:rPr>
        <w:t>images</w:t>
      </w:r>
      <w:r w:rsidR="00AE789A">
        <w:t xml:space="preserve"> :</w:t>
      </w:r>
      <w:proofErr w:type="gramEnd"/>
      <w:r w:rsidR="00AE789A">
        <w:t xml:space="preserve">  list all images</w:t>
      </w:r>
    </w:p>
    <w:p w14:paraId="00728580" w14:textId="148F8578" w:rsidR="00707B82" w:rsidRDefault="00C46C35" w:rsidP="000545DE">
      <w:r w:rsidRPr="0096556F">
        <w:rPr>
          <w:rStyle w:val="codeChar"/>
        </w:rPr>
        <w:t>d</w:t>
      </w:r>
      <w:r w:rsidR="00FC4DE5" w:rsidRPr="0096556F">
        <w:rPr>
          <w:rStyle w:val="codeChar"/>
        </w:rPr>
        <w:t xml:space="preserve">ocker rmi </w:t>
      </w:r>
      <w:r w:rsidR="00A90E0E" w:rsidRPr="0096556F">
        <w:rPr>
          <w:rStyle w:val="codeChar"/>
        </w:rPr>
        <w:t>image</w:t>
      </w:r>
      <w:r w:rsidR="0096556F">
        <w:rPr>
          <w:rStyle w:val="codeChar"/>
        </w:rPr>
        <w:t>_</w:t>
      </w:r>
      <w:proofErr w:type="gramStart"/>
      <w:r w:rsidR="00A90E0E" w:rsidRPr="0096556F">
        <w:rPr>
          <w:rStyle w:val="codeChar"/>
        </w:rPr>
        <w:t>nam</w:t>
      </w:r>
      <w:r w:rsidR="009F665D" w:rsidRPr="0096556F">
        <w:rPr>
          <w:rStyle w:val="codeChar"/>
        </w:rPr>
        <w:t>e</w:t>
      </w:r>
      <w:r w:rsidR="00A90E0E">
        <w:t xml:space="preserve"> :</w:t>
      </w:r>
      <w:proofErr w:type="gramEnd"/>
      <w:r w:rsidR="00A90E0E">
        <w:t xml:space="preserve"> you </w:t>
      </w:r>
      <w:proofErr w:type="spellStart"/>
      <w:r w:rsidR="00A90E0E">
        <w:t>can not</w:t>
      </w:r>
      <w:proofErr w:type="spellEnd"/>
      <w:r w:rsidR="00A90E0E">
        <w:t xml:space="preserve"> remove images that</w:t>
      </w:r>
      <w:r w:rsidR="009A75AD">
        <w:t xml:space="preserve"> are used by </w:t>
      </w:r>
      <w:r w:rsidR="00C7500C">
        <w:t>containers</w:t>
      </w:r>
      <w:r w:rsidR="0096556F">
        <w:t xml:space="preserve"> </w:t>
      </w:r>
      <w:r w:rsidR="009A75AD">
        <w:t>(</w:t>
      </w:r>
      <w:r w:rsidR="00C7500C">
        <w:t>whether</w:t>
      </w:r>
      <w:r w:rsidR="009A75AD">
        <w:t xml:space="preserve"> it is stopped</w:t>
      </w:r>
      <w:r w:rsidR="008D1498">
        <w:t xml:space="preserve"> or not)</w:t>
      </w:r>
      <w:r w:rsidR="009A75AD">
        <w:t xml:space="preserve"> </w:t>
      </w:r>
    </w:p>
    <w:p w14:paraId="06B16BC8" w14:textId="289B6A22" w:rsidR="00FC4DE5" w:rsidRDefault="00C46C35" w:rsidP="000545DE">
      <w:r w:rsidRPr="0096556F">
        <w:rPr>
          <w:rStyle w:val="codeChar"/>
        </w:rPr>
        <w:t>d</w:t>
      </w:r>
      <w:r w:rsidR="00707B82" w:rsidRPr="0096556F">
        <w:rPr>
          <w:rStyle w:val="codeChar"/>
        </w:rPr>
        <w:t>ocker run -p … -d –rm image_</w:t>
      </w:r>
      <w:proofErr w:type="gramStart"/>
      <w:r w:rsidR="00707B82" w:rsidRPr="0096556F">
        <w:rPr>
          <w:rStyle w:val="codeChar"/>
        </w:rPr>
        <w:t>name</w:t>
      </w:r>
      <w:r w:rsidR="00C7500C">
        <w:rPr>
          <w:rStyle w:val="codeChar"/>
        </w:rPr>
        <w:t xml:space="preserve"> </w:t>
      </w:r>
      <w:r w:rsidR="00707B82">
        <w:t>:</w:t>
      </w:r>
      <w:proofErr w:type="gramEnd"/>
      <w:r w:rsidR="00707B82">
        <w:t xml:space="preserve"> remove container as when it is stopped.</w:t>
      </w:r>
      <w:r w:rsidR="00A90E0E">
        <w:t xml:space="preserve"> </w:t>
      </w:r>
    </w:p>
    <w:p w14:paraId="6800421E" w14:textId="35EE78DD" w:rsidR="00EF28C1" w:rsidRDefault="00EF28C1" w:rsidP="000545DE">
      <w:r>
        <w:t xml:space="preserve">Different commands </w:t>
      </w:r>
      <w:r w:rsidR="005B33E1">
        <w:t xml:space="preserve">in Dockerfile </w:t>
      </w:r>
      <w:r>
        <w:t xml:space="preserve">made </w:t>
      </w:r>
      <w:r w:rsidR="005B33E1">
        <w:t>different layers plus base image file.</w:t>
      </w:r>
    </w:p>
    <w:p w14:paraId="2BD451D7" w14:textId="53AB4651" w:rsidR="00E03F71" w:rsidRDefault="00E03F71" w:rsidP="000545DE">
      <w:r>
        <w:t>Docker image size is big, because it c</w:t>
      </w:r>
      <w:r w:rsidR="00E41C4A">
        <w:t>ontains all the code and working directory. But container itself is just a small layer upon that image</w:t>
      </w:r>
    </w:p>
    <w:p w14:paraId="04B71CEA" w14:textId="46EEBF0C" w:rsidR="0007642A" w:rsidRDefault="0096556F" w:rsidP="0096556F">
      <w:pPr>
        <w:pStyle w:val="code"/>
      </w:pPr>
      <w:r>
        <w:t>d</w:t>
      </w:r>
      <w:r w:rsidR="000F53F0">
        <w:t>ocker image inspect image_id</w:t>
      </w:r>
    </w:p>
    <w:p w14:paraId="28D2D74C" w14:textId="505EE672" w:rsidR="00BB17EF" w:rsidRDefault="00B95683" w:rsidP="000545DE">
      <w:r w:rsidRPr="002641D5">
        <w:rPr>
          <w:rStyle w:val="codeChar"/>
        </w:rPr>
        <w:t>d</w:t>
      </w:r>
      <w:r w:rsidR="00BB17EF" w:rsidRPr="002641D5">
        <w:rPr>
          <w:rStyle w:val="codeChar"/>
        </w:rPr>
        <w:t>ocker cp</w:t>
      </w:r>
      <w:r w:rsidR="00646EC5" w:rsidRPr="002641D5">
        <w:rPr>
          <w:rStyle w:val="codeChar"/>
        </w:rPr>
        <w:t xml:space="preserve"> /dummy/.</w:t>
      </w:r>
      <w:r w:rsidR="00C10327" w:rsidRPr="002641D5">
        <w:rPr>
          <w:rStyle w:val="codeChar"/>
        </w:rPr>
        <w:t xml:space="preserve">  </w:t>
      </w:r>
      <w:r w:rsidR="002641D5">
        <w:rPr>
          <w:rStyle w:val="codeChar"/>
        </w:rPr>
        <w:t>c</w:t>
      </w:r>
      <w:r w:rsidR="00C10327" w:rsidRPr="002641D5">
        <w:rPr>
          <w:rStyle w:val="codeChar"/>
        </w:rPr>
        <w:t>ontainer_</w:t>
      </w:r>
      <w:proofErr w:type="gramStart"/>
      <w:r w:rsidR="00C10327" w:rsidRPr="002641D5">
        <w:rPr>
          <w:rStyle w:val="codeChar"/>
        </w:rPr>
        <w:t>name:/app/test/</w:t>
      </w:r>
      <w:r w:rsidR="00C10327">
        <w:t xml:space="preserve"> </w:t>
      </w:r>
      <w:r w:rsidR="00BB17EF">
        <w:t>:</w:t>
      </w:r>
      <w:proofErr w:type="gramEnd"/>
      <w:r w:rsidR="00BB17EF">
        <w:t xml:space="preserve"> allows to move/get </w:t>
      </w:r>
      <w:r w:rsidR="00E874DF">
        <w:t>files to/from running container</w:t>
      </w:r>
      <w:r w:rsidR="00A104ED">
        <w:t xml:space="preserve">. </w:t>
      </w:r>
      <w:r w:rsidR="002641D5">
        <w:t>Useful to g</w:t>
      </w:r>
      <w:r w:rsidR="00A104ED">
        <w:t>et log files or up</w:t>
      </w:r>
      <w:r w:rsidR="002641D5">
        <w:t>d</w:t>
      </w:r>
      <w:r w:rsidR="00A104ED">
        <w:t>ate config files</w:t>
      </w:r>
    </w:p>
    <w:p w14:paraId="32446A64" w14:textId="730F2846" w:rsidR="00C95AD1" w:rsidRDefault="00C95AD1" w:rsidP="000545DE">
      <w:r w:rsidRPr="001F121B">
        <w:rPr>
          <w:b/>
          <w:bCs/>
        </w:rPr>
        <w:t>Naming</w:t>
      </w:r>
      <w:r>
        <w:t xml:space="preserve"> images</w:t>
      </w:r>
      <w:r w:rsidRPr="00C95AD1">
        <w:sym w:font="Wingdings" w:char="F0E8"/>
      </w:r>
      <w:r w:rsidR="00D93E80">
        <w:t xml:space="preserve">(when building) </w:t>
      </w:r>
      <w:r w:rsidR="00D93E80" w:rsidRPr="002641D5">
        <w:rPr>
          <w:rStyle w:val="codeChar"/>
        </w:rPr>
        <w:t xml:space="preserve">-t </w:t>
      </w:r>
      <w:proofErr w:type="spellStart"/>
      <w:proofErr w:type="gramStart"/>
      <w:r w:rsidR="00D93E80" w:rsidRPr="002641D5">
        <w:rPr>
          <w:rStyle w:val="codeChar"/>
        </w:rPr>
        <w:t>NodeB:latest</w:t>
      </w:r>
      <w:proofErr w:type="spellEnd"/>
      <w:proofErr w:type="gramEnd"/>
      <w:r>
        <w:t xml:space="preserve">  or</w:t>
      </w:r>
      <w:r w:rsidR="0099031E">
        <w:t xml:space="preserve"> containers</w:t>
      </w:r>
      <w:r w:rsidR="0099031E" w:rsidRPr="0099031E">
        <w:sym w:font="Wingdings" w:char="F0E8"/>
      </w:r>
      <w:r w:rsidR="0099031E">
        <w:t xml:space="preserve"> </w:t>
      </w:r>
      <w:r w:rsidR="0099031E" w:rsidRPr="002641D5">
        <w:rPr>
          <w:rStyle w:val="codeChar"/>
        </w:rPr>
        <w:t>--name</w:t>
      </w:r>
      <w:r w:rsidR="00B423E8" w:rsidRPr="002641D5">
        <w:rPr>
          <w:rStyle w:val="codeChar"/>
        </w:rPr>
        <w:t xml:space="preserve"> </w:t>
      </w:r>
      <w:proofErr w:type="spellStart"/>
      <w:r w:rsidR="00B423E8" w:rsidRPr="002641D5">
        <w:rPr>
          <w:rStyle w:val="codeChar"/>
        </w:rPr>
        <w:t>myCIn</w:t>
      </w:r>
      <w:proofErr w:type="spellEnd"/>
    </w:p>
    <w:p w14:paraId="3579E06D" w14:textId="503FF1CC" w:rsidR="005527E0" w:rsidRDefault="00B85A22" w:rsidP="000545DE">
      <w:r>
        <w:t xml:space="preserve">Image tags consist of 2 parts: </w:t>
      </w:r>
      <w:proofErr w:type="gramStart"/>
      <w:r w:rsidRPr="002641D5">
        <w:rPr>
          <w:b/>
          <w:bCs/>
        </w:rPr>
        <w:t>name</w:t>
      </w:r>
      <w:r>
        <w:t>(</w:t>
      </w:r>
      <w:proofErr w:type="gramEnd"/>
      <w:r>
        <w:t>or repo of your image)</w:t>
      </w:r>
      <w:r w:rsidRPr="002641D5">
        <w:rPr>
          <w:b/>
          <w:bCs/>
        </w:rPr>
        <w:t>:tag</w:t>
      </w:r>
      <w:r w:rsidR="009829EA">
        <w:t xml:space="preserve"> (check images on docker-hub)</w:t>
      </w:r>
    </w:p>
    <w:p w14:paraId="47ACD38A" w14:textId="62C3071E" w:rsidR="00EB7899" w:rsidRDefault="00EB7899" w:rsidP="000545DE">
      <w:r w:rsidRPr="001F121B">
        <w:rPr>
          <w:b/>
          <w:bCs/>
        </w:rPr>
        <w:lastRenderedPageBreak/>
        <w:t>Sharing images</w:t>
      </w:r>
      <w:r>
        <w:t>:</w:t>
      </w:r>
    </w:p>
    <w:p w14:paraId="44EE2E87" w14:textId="63F22F6B" w:rsidR="00EB7899" w:rsidRDefault="00EB7899" w:rsidP="00BA7A2F">
      <w:pPr>
        <w:pStyle w:val="ListParagraph"/>
        <w:numPr>
          <w:ilvl w:val="1"/>
          <w:numId w:val="1"/>
        </w:numPr>
        <w:ind w:left="1080"/>
      </w:pPr>
      <w:r w:rsidRPr="00933DBF">
        <w:rPr>
          <w:b/>
          <w:bCs/>
        </w:rPr>
        <w:t>Dockerhub</w:t>
      </w:r>
      <w:r w:rsidRPr="00BC7336">
        <w:t>:</w:t>
      </w:r>
      <w:r w:rsidR="0036289F">
        <w:t xml:space="preserve"> create a </w:t>
      </w:r>
      <w:r w:rsidR="00BA7A2F">
        <w:t>repository</w:t>
      </w:r>
      <w:r w:rsidR="0036289F">
        <w:t xml:space="preserve"> </w:t>
      </w:r>
      <w:proofErr w:type="gramStart"/>
      <w:r w:rsidR="0036289F">
        <w:t>( because</w:t>
      </w:r>
      <w:proofErr w:type="gramEnd"/>
      <w:r w:rsidR="0036289F">
        <w:t xml:space="preserve"> the image itself is a repo at end)</w:t>
      </w:r>
    </w:p>
    <w:p w14:paraId="45D13FA5" w14:textId="5D183F8F" w:rsidR="00BC7336" w:rsidRDefault="00933DBF" w:rsidP="00BA7A2F">
      <w:pPr>
        <w:pStyle w:val="ListParagraph"/>
        <w:numPr>
          <w:ilvl w:val="2"/>
          <w:numId w:val="1"/>
        </w:numPr>
        <w:ind w:left="1800"/>
        <w:rPr>
          <w:lang w:val="de-DE"/>
        </w:rPr>
      </w:pPr>
      <w:r w:rsidRPr="00933DBF">
        <w:rPr>
          <w:rStyle w:val="codeChar"/>
        </w:rPr>
        <w:t>d</w:t>
      </w:r>
      <w:r w:rsidR="00E72FD8" w:rsidRPr="00933DBF">
        <w:rPr>
          <w:rStyle w:val="codeChar"/>
        </w:rPr>
        <w:t xml:space="preserve">ocker push </w:t>
      </w:r>
      <w:r w:rsidR="005D1B0D" w:rsidRPr="00933DBF">
        <w:rPr>
          <w:rStyle w:val="codeChar"/>
        </w:rPr>
        <w:t>HOST:</w:t>
      </w:r>
      <w:r w:rsidR="00C40488" w:rsidRPr="00933DBF">
        <w:rPr>
          <w:rStyle w:val="codeChar"/>
        </w:rPr>
        <w:t>NAME</w:t>
      </w:r>
    </w:p>
    <w:p w14:paraId="019F8A88" w14:textId="60922280" w:rsidR="00563F2C" w:rsidRDefault="00563F2C" w:rsidP="00563F2C">
      <w:pPr>
        <w:pStyle w:val="ListParagraph"/>
        <w:numPr>
          <w:ilvl w:val="3"/>
          <w:numId w:val="1"/>
        </w:numPr>
        <w:ind w:left="2520"/>
      </w:pPr>
      <w:r>
        <w:t xml:space="preserve">Before we able to push: </w:t>
      </w:r>
      <w:r w:rsidRPr="00563F2C">
        <w:rPr>
          <w:rStyle w:val="codeChar"/>
        </w:rPr>
        <w:t>docker login</w:t>
      </w:r>
      <w:r>
        <w:t xml:space="preserve"> or </w:t>
      </w:r>
      <w:r w:rsidRPr="00563F2C">
        <w:rPr>
          <w:rStyle w:val="codeChar"/>
        </w:rPr>
        <w:t>docker logout</w:t>
      </w:r>
    </w:p>
    <w:p w14:paraId="33CBB312" w14:textId="7D92BE68" w:rsidR="00563F2C" w:rsidRPr="00563F2C" w:rsidRDefault="005A03FE" w:rsidP="00563F2C">
      <w:pPr>
        <w:pStyle w:val="ListParagraph"/>
        <w:numPr>
          <w:ilvl w:val="3"/>
          <w:numId w:val="1"/>
        </w:numPr>
        <w:ind w:left="2520"/>
      </w:pPr>
      <w:r w:rsidRPr="005A03FE">
        <w:t>The image name should b</w:t>
      </w:r>
      <w:r>
        <w:t xml:space="preserve">e </w:t>
      </w:r>
      <w:r w:rsidRPr="00933DBF">
        <w:rPr>
          <w:b/>
          <w:bCs/>
        </w:rPr>
        <w:t>username/name</w:t>
      </w:r>
    </w:p>
    <w:p w14:paraId="6C5DD2E2" w14:textId="64B5215E" w:rsidR="00563F2C" w:rsidRDefault="005A03FE" w:rsidP="00563F2C">
      <w:pPr>
        <w:pStyle w:val="ListParagraph"/>
        <w:numPr>
          <w:ilvl w:val="3"/>
          <w:numId w:val="1"/>
        </w:numPr>
        <w:ind w:left="2520"/>
      </w:pPr>
      <w:r>
        <w:t xml:space="preserve">Rename currently available image: </w:t>
      </w:r>
      <w:r w:rsidR="0068613D" w:rsidRPr="0068613D">
        <w:rPr>
          <w:rStyle w:val="codeChar"/>
        </w:rPr>
        <w:t xml:space="preserve">docker </w:t>
      </w:r>
      <w:r w:rsidR="0028097B" w:rsidRPr="0068613D">
        <w:rPr>
          <w:rStyle w:val="codeChar"/>
        </w:rPr>
        <w:t>tag</w:t>
      </w:r>
      <w:r w:rsidR="0028097B">
        <w:t xml:space="preserve"> </w:t>
      </w:r>
      <w:proofErr w:type="spellStart"/>
      <w:r w:rsidR="0028097B" w:rsidRPr="00933DBF">
        <w:rPr>
          <w:rStyle w:val="codeChar"/>
        </w:rPr>
        <w:t>old_name:old_tag</w:t>
      </w:r>
      <w:proofErr w:type="spellEnd"/>
      <w:r w:rsidR="0028097B">
        <w:t xml:space="preserve">(optional) </w:t>
      </w:r>
      <w:r w:rsidR="0028097B" w:rsidRPr="00933DBF">
        <w:rPr>
          <w:rStyle w:val="codeChar"/>
        </w:rPr>
        <w:t>username/</w:t>
      </w:r>
      <w:proofErr w:type="spellStart"/>
      <w:r w:rsidR="0028097B" w:rsidRPr="00933DBF">
        <w:rPr>
          <w:rStyle w:val="codeChar"/>
        </w:rPr>
        <w:t>new_</w:t>
      </w:r>
      <w:proofErr w:type="gramStart"/>
      <w:r w:rsidR="0028097B" w:rsidRPr="00933DBF">
        <w:rPr>
          <w:rStyle w:val="codeChar"/>
        </w:rPr>
        <w:t>name:new</w:t>
      </w:r>
      <w:proofErr w:type="gramEnd"/>
      <w:r w:rsidR="0028097B" w:rsidRPr="00933DBF">
        <w:rPr>
          <w:rStyle w:val="codeChar"/>
        </w:rPr>
        <w:t>_tag</w:t>
      </w:r>
      <w:proofErr w:type="spellEnd"/>
      <w:r w:rsidR="0028097B">
        <w:t>(optional)</w:t>
      </w:r>
    </w:p>
    <w:p w14:paraId="53E6A1E1" w14:textId="1F9F7ADD" w:rsidR="003378D6" w:rsidRPr="005D524D" w:rsidRDefault="005D524D" w:rsidP="00563F2C">
      <w:pPr>
        <w:pStyle w:val="ListParagraph"/>
        <w:numPr>
          <w:ilvl w:val="4"/>
          <w:numId w:val="1"/>
        </w:numPr>
      </w:pPr>
      <w:r w:rsidRPr="005D524D">
        <w:t>The old image</w:t>
      </w:r>
      <w:r>
        <w:t xml:space="preserve"> will be still available.</w:t>
      </w:r>
    </w:p>
    <w:p w14:paraId="45AC2FBC" w14:textId="5EBEE5C7" w:rsidR="00EB7899" w:rsidRPr="00CC0347" w:rsidRDefault="00563F2C" w:rsidP="00BA7A2F">
      <w:pPr>
        <w:pStyle w:val="ListParagraph"/>
        <w:numPr>
          <w:ilvl w:val="2"/>
          <w:numId w:val="1"/>
        </w:numPr>
        <w:ind w:left="1800"/>
        <w:rPr>
          <w:b/>
          <w:bCs/>
        </w:rPr>
      </w:pPr>
      <w:r w:rsidRPr="00563F2C">
        <w:rPr>
          <w:rStyle w:val="codeChar"/>
        </w:rPr>
        <w:t>d</w:t>
      </w:r>
      <w:r w:rsidR="00E72FD8" w:rsidRPr="00563F2C">
        <w:rPr>
          <w:rStyle w:val="codeChar"/>
        </w:rPr>
        <w:t>ocker pull</w:t>
      </w:r>
      <w:r w:rsidR="009D0CDE">
        <w:t>: will fetch the latest image</w:t>
      </w:r>
      <w:r w:rsidR="00C31129">
        <w:t xml:space="preserve">. </w:t>
      </w:r>
      <w:r w:rsidR="00C31129" w:rsidRPr="00CC0347">
        <w:rPr>
          <w:b/>
          <w:bCs/>
        </w:rPr>
        <w:t xml:space="preserve">Fetch image before running it to make sure to get latest version </w:t>
      </w:r>
    </w:p>
    <w:p w14:paraId="06321897" w14:textId="158035BC" w:rsidR="00247B54" w:rsidRDefault="00CC0347" w:rsidP="00BA7A2F">
      <w:pPr>
        <w:pStyle w:val="ListParagraph"/>
        <w:numPr>
          <w:ilvl w:val="1"/>
          <w:numId w:val="1"/>
        </w:numPr>
        <w:ind w:left="1080"/>
      </w:pPr>
      <w:r>
        <w:t xml:space="preserve">There </w:t>
      </w:r>
      <w:proofErr w:type="gramStart"/>
      <w:r>
        <w:t>are</w:t>
      </w:r>
      <w:proofErr w:type="gramEnd"/>
      <w:r>
        <w:t xml:space="preserve"> o</w:t>
      </w:r>
      <w:r w:rsidR="00EB7899" w:rsidRPr="00BC7336">
        <w:t xml:space="preserve">ther </w:t>
      </w:r>
      <w:r>
        <w:t>p</w:t>
      </w:r>
      <w:r w:rsidR="00EB7899" w:rsidRPr="00BC7336">
        <w:t>rivate registry stuff</w:t>
      </w:r>
      <w:r w:rsidR="006940EE">
        <w:t xml:space="preserve"> other than Dockerhub</w:t>
      </w:r>
      <w:r w:rsidR="00EB7899" w:rsidRPr="00BC7336">
        <w:t xml:space="preserve"> for images</w:t>
      </w:r>
    </w:p>
    <w:p w14:paraId="4B18D156" w14:textId="5429BA19" w:rsidR="007F0C86" w:rsidRPr="001F121B" w:rsidRDefault="001D17FC" w:rsidP="000545DE">
      <w:pPr>
        <w:rPr>
          <w:b/>
          <w:bCs/>
        </w:rPr>
      </w:pPr>
      <w:r>
        <w:t xml:space="preserve">Temp </w:t>
      </w:r>
      <w:r w:rsidR="007F0C86">
        <w:t xml:space="preserve">Data that user enters in app, when it is running. It is container because </w:t>
      </w:r>
      <w:r w:rsidR="007F0C86" w:rsidRPr="001F121B">
        <w:rPr>
          <w:b/>
          <w:bCs/>
        </w:rPr>
        <w:t>images are read-only</w:t>
      </w:r>
    </w:p>
    <w:p w14:paraId="0C75A6BE" w14:textId="2C2F49A8" w:rsidR="0050546E" w:rsidRDefault="001D17FC" w:rsidP="000545DE">
      <w:r w:rsidRPr="001F121B">
        <w:rPr>
          <w:b/>
          <w:bCs/>
        </w:rPr>
        <w:t>Permanent Data</w:t>
      </w:r>
      <w:r w:rsidR="004B6071">
        <w:t xml:space="preserve">: stored data on </w:t>
      </w:r>
      <w:r w:rsidR="00865512">
        <w:t>remove</w:t>
      </w:r>
      <w:r w:rsidR="00AE754F">
        <w:t xml:space="preserve"> </w:t>
      </w:r>
      <w:proofErr w:type="gramStart"/>
      <w:r w:rsidR="00003C6A">
        <w:t>(</w:t>
      </w:r>
      <w:r w:rsidR="00697C3C">
        <w:t xml:space="preserve"> the</w:t>
      </w:r>
      <w:proofErr w:type="gramEnd"/>
      <w:r w:rsidR="00697C3C">
        <w:t xml:space="preserve"> </w:t>
      </w:r>
      <w:r w:rsidR="00697C3C" w:rsidRPr="00EA4FF5">
        <w:rPr>
          <w:rStyle w:val="codeChar"/>
        </w:rPr>
        <w:t>stop</w:t>
      </w:r>
      <w:r w:rsidR="00697C3C">
        <w:t xml:space="preserve"> makes no issue)</w:t>
      </w:r>
      <w:r w:rsidR="004B6071">
        <w:t xml:space="preserve"> of container</w:t>
      </w:r>
      <w:r w:rsidR="006B6036">
        <w:t xml:space="preserve"> </w:t>
      </w:r>
      <w:r w:rsidR="006B6036" w:rsidRPr="006B6036">
        <w:sym w:font="Wingdings" w:char="F0E8"/>
      </w:r>
      <w:r w:rsidR="006B6036">
        <w:t xml:space="preserve"> </w:t>
      </w:r>
      <w:r w:rsidR="006B6036" w:rsidRPr="00EA4FF5">
        <w:rPr>
          <w:b/>
          <w:bCs/>
        </w:rPr>
        <w:t>Volumes</w:t>
      </w:r>
      <w:r w:rsidR="00306102">
        <w:t>: folder on local machine</w:t>
      </w:r>
      <w:r w:rsidR="00777D9E">
        <w:t>, mapped to container.</w:t>
      </w:r>
      <w:r w:rsidR="007342C2">
        <w:t>(</w:t>
      </w:r>
      <w:r w:rsidR="00EA4FF5" w:rsidRPr="00756ADA">
        <w:rPr>
          <w:b/>
          <w:bCs/>
        </w:rPr>
        <w:t>changes</w:t>
      </w:r>
      <w:r w:rsidR="007342C2" w:rsidRPr="00756ADA">
        <w:rPr>
          <w:b/>
          <w:bCs/>
        </w:rPr>
        <w:t xml:space="preserve"> in either will reflected in another folder</w:t>
      </w:r>
      <w:r w:rsidR="007342C2">
        <w:t>)</w:t>
      </w:r>
    </w:p>
    <w:p w14:paraId="3C84E326" w14:textId="4477C102" w:rsidR="00826B13" w:rsidRPr="000B1AF7" w:rsidRDefault="00EA4FF5" w:rsidP="000545DE">
      <w:r w:rsidRPr="00EA4FF5">
        <w:rPr>
          <w:rStyle w:val="codeChar"/>
        </w:rPr>
        <w:t>d</w:t>
      </w:r>
      <w:r w:rsidR="00826B13" w:rsidRPr="00EA4FF5">
        <w:rPr>
          <w:rStyle w:val="codeChar"/>
        </w:rPr>
        <w:t xml:space="preserve">ocker volume </w:t>
      </w:r>
      <w:proofErr w:type="gramStart"/>
      <w:r w:rsidR="00826B13" w:rsidRPr="00EA4FF5">
        <w:rPr>
          <w:rStyle w:val="codeChar"/>
        </w:rPr>
        <w:t>ls</w:t>
      </w:r>
      <w:r w:rsidR="00D11484">
        <w:rPr>
          <w:rStyle w:val="codeChar"/>
        </w:rPr>
        <w:t xml:space="preserve"> </w:t>
      </w:r>
      <w:r w:rsidR="000B1AF7" w:rsidRPr="000B1AF7">
        <w:t>:</w:t>
      </w:r>
      <w:proofErr w:type="gramEnd"/>
      <w:r w:rsidR="000B1AF7" w:rsidRPr="000B1AF7">
        <w:t xml:space="preserve"> bind mount</w:t>
      </w:r>
      <w:r w:rsidR="000B1AF7">
        <w:t>s are not shown because</w:t>
      </w:r>
      <w:r w:rsidR="00A17540">
        <w:t xml:space="preserve"> they are not managed by Docker itself</w:t>
      </w:r>
    </w:p>
    <w:p w14:paraId="7C1E06D7" w14:textId="0AADD542" w:rsidR="001E1B67" w:rsidRDefault="001E1B67" w:rsidP="000545DE">
      <w:r>
        <w:t>Types of volumes</w:t>
      </w:r>
    </w:p>
    <w:p w14:paraId="7174608F" w14:textId="7AC1DF2C" w:rsidR="001E1B67" w:rsidRPr="00826B13" w:rsidRDefault="001E1B67" w:rsidP="003849EE">
      <w:pPr>
        <w:pStyle w:val="ListParagraph"/>
        <w:numPr>
          <w:ilvl w:val="0"/>
          <w:numId w:val="2"/>
        </w:numPr>
      </w:pPr>
      <w:r w:rsidRPr="00EA4FF5">
        <w:rPr>
          <w:b/>
          <w:bCs/>
        </w:rPr>
        <w:t>Anonymous</w:t>
      </w:r>
      <w:r w:rsidR="00ED7F25" w:rsidRPr="00826B13">
        <w:t xml:space="preserve">: name of them </w:t>
      </w:r>
      <w:proofErr w:type="gramStart"/>
      <w:r w:rsidR="00ED7F25" w:rsidRPr="00826B13">
        <w:t>are</w:t>
      </w:r>
      <w:proofErr w:type="gramEnd"/>
      <w:r w:rsidR="00ED7F25" w:rsidRPr="00826B13">
        <w:t xml:space="preserve"> assigned by Docker itself and </w:t>
      </w:r>
      <w:r w:rsidR="00826B13" w:rsidRPr="00056EE9">
        <w:rPr>
          <w:b/>
          <w:bCs/>
        </w:rPr>
        <w:t>exists until the container has not been stopped</w:t>
      </w:r>
      <w:r w:rsidR="00E035B8">
        <w:t xml:space="preserve"> and the corresponding files on the local will also be deleted</w:t>
      </w:r>
      <w:r w:rsidR="006558C2">
        <w:t xml:space="preserve">. </w:t>
      </w:r>
      <w:r w:rsidR="006558C2" w:rsidRPr="003849EE">
        <w:rPr>
          <w:b/>
          <w:bCs/>
        </w:rPr>
        <w:t xml:space="preserve">They </w:t>
      </w:r>
      <w:r w:rsidR="000C0B69" w:rsidRPr="003849EE">
        <w:rPr>
          <w:b/>
          <w:bCs/>
        </w:rPr>
        <w:t>often can be used for /</w:t>
      </w:r>
      <w:proofErr w:type="spellStart"/>
      <w:r w:rsidR="000C0B69" w:rsidRPr="003849EE">
        <w:rPr>
          <w:b/>
          <w:bCs/>
        </w:rPr>
        <w:t>tmp</w:t>
      </w:r>
      <w:proofErr w:type="spellEnd"/>
      <w:r w:rsidR="000C0B69" w:rsidRPr="003849EE">
        <w:rPr>
          <w:b/>
          <w:bCs/>
        </w:rPr>
        <w:t xml:space="preserve"> folder of apps.</w:t>
      </w:r>
    </w:p>
    <w:p w14:paraId="1FFC2903" w14:textId="73575905" w:rsidR="00826B13" w:rsidRDefault="00826B13" w:rsidP="003849EE">
      <w:pPr>
        <w:pStyle w:val="ListParagraph"/>
        <w:numPr>
          <w:ilvl w:val="0"/>
          <w:numId w:val="2"/>
        </w:numPr>
      </w:pPr>
      <w:r w:rsidRPr="00EA4FF5">
        <w:rPr>
          <w:b/>
          <w:bCs/>
        </w:rPr>
        <w:t>Named</w:t>
      </w:r>
      <w:r w:rsidR="00A75A23" w:rsidRPr="00EA4FF5">
        <w:rPr>
          <w:b/>
          <w:bCs/>
        </w:rPr>
        <w:t xml:space="preserve"> volume</w:t>
      </w:r>
      <w:r w:rsidR="00B46486">
        <w:t>:</w:t>
      </w:r>
      <w:r w:rsidR="00FD699E">
        <w:t xml:space="preserve"> this is the solution</w:t>
      </w:r>
    </w:p>
    <w:p w14:paraId="4FA07421" w14:textId="09AF4273" w:rsidR="001B0A45" w:rsidRDefault="001B0A45" w:rsidP="003849EE">
      <w:pPr>
        <w:pStyle w:val="ListParagraph"/>
        <w:numPr>
          <w:ilvl w:val="1"/>
          <w:numId w:val="2"/>
        </w:numPr>
      </w:pPr>
      <w:r>
        <w:t xml:space="preserve">No need to </w:t>
      </w:r>
      <w:r w:rsidRPr="003849EE">
        <w:rPr>
          <w:rStyle w:val="codeChar"/>
        </w:rPr>
        <w:t>volu</w:t>
      </w:r>
      <w:r w:rsidR="00255560" w:rsidRPr="003849EE">
        <w:rPr>
          <w:rStyle w:val="codeChar"/>
        </w:rPr>
        <w:t>me</w:t>
      </w:r>
      <w:r w:rsidR="00255560">
        <w:t xml:space="preserve"> instruction in Dockerfile</w:t>
      </w:r>
    </w:p>
    <w:p w14:paraId="211047F2" w14:textId="4AE5CE1E" w:rsidR="00255560" w:rsidRDefault="00B46486" w:rsidP="003849EE">
      <w:pPr>
        <w:pStyle w:val="ListParagraph"/>
        <w:numPr>
          <w:ilvl w:val="1"/>
          <w:numId w:val="2"/>
        </w:numPr>
      </w:pPr>
      <w:r>
        <w:t xml:space="preserve">Add </w:t>
      </w:r>
      <w:r w:rsidRPr="003849EE">
        <w:rPr>
          <w:rStyle w:val="codeChar"/>
        </w:rPr>
        <w:t xml:space="preserve">-v </w:t>
      </w:r>
      <w:proofErr w:type="spellStart"/>
      <w:r w:rsidR="00FD699E" w:rsidRPr="003849EE">
        <w:rPr>
          <w:rStyle w:val="codeChar"/>
        </w:rPr>
        <w:t>volume_name</w:t>
      </w:r>
      <w:proofErr w:type="spellEnd"/>
      <w:r w:rsidR="00FD699E" w:rsidRPr="003849EE">
        <w:rPr>
          <w:rStyle w:val="codeChar"/>
        </w:rPr>
        <w:t>:</w:t>
      </w:r>
      <w:r w:rsidRPr="003849EE">
        <w:rPr>
          <w:rStyle w:val="codeChar"/>
        </w:rPr>
        <w:t>/app/</w:t>
      </w:r>
      <w:r w:rsidR="00307F22" w:rsidRPr="003849EE">
        <w:rPr>
          <w:rStyle w:val="codeChar"/>
        </w:rPr>
        <w:t>feedback</w:t>
      </w:r>
      <w:r w:rsidR="00307F22">
        <w:t xml:space="preserve"> when </w:t>
      </w:r>
      <w:r w:rsidR="005B70BB">
        <w:t>we you want to run or make the container for the first time.</w:t>
      </w:r>
    </w:p>
    <w:p w14:paraId="2BC32914" w14:textId="11B69352" w:rsidR="00255560" w:rsidRDefault="00EF326E" w:rsidP="000545DE">
      <w:r w:rsidRPr="005F49F5">
        <w:rPr>
          <w:b/>
          <w:bCs/>
        </w:rPr>
        <w:t>Bind Mounts</w:t>
      </w:r>
      <w:r>
        <w:t>:</w:t>
      </w:r>
      <w:r w:rsidR="002E27DF">
        <w:t xml:space="preserve"> </w:t>
      </w:r>
      <w:r w:rsidR="006360F9">
        <w:t xml:space="preserve">With that we are able to </w:t>
      </w:r>
      <w:r w:rsidR="002E27DF">
        <w:t xml:space="preserve">reflects </w:t>
      </w:r>
      <w:r w:rsidR="006360F9">
        <w:t>changes in the local file to the running container without building a new image manually and run the container based on that again. That is because we manage the folder o</w:t>
      </w:r>
      <w:r w:rsidR="00FB4243">
        <w:t xml:space="preserve">n our local machine that container saves </w:t>
      </w:r>
      <w:r w:rsidR="00195DB3">
        <w:t xml:space="preserve">to </w:t>
      </w:r>
      <w:r w:rsidR="00FB4243">
        <w:t>and read from it</w:t>
      </w:r>
      <w:r w:rsidR="005F49F5">
        <w:t xml:space="preserve"> </w:t>
      </w:r>
      <w:r w:rsidR="00FB4243">
        <w:t>(unlike volume)</w:t>
      </w:r>
      <w:r w:rsidR="009952E5">
        <w:t>.</w:t>
      </w:r>
      <w:r>
        <w:t xml:space="preserve"> </w:t>
      </w:r>
    </w:p>
    <w:p w14:paraId="372A3D48" w14:textId="1F83A411" w:rsidR="009546A8" w:rsidRDefault="009546A8" w:rsidP="00E87952">
      <w:pPr>
        <w:pStyle w:val="ListParagraph"/>
        <w:numPr>
          <w:ilvl w:val="0"/>
          <w:numId w:val="7"/>
        </w:numPr>
      </w:pPr>
      <w:r>
        <w:t>You still need the Named Volume</w:t>
      </w:r>
      <w:r w:rsidR="00923DA8">
        <w:t xml:space="preserve"> command</w:t>
      </w:r>
    </w:p>
    <w:p w14:paraId="01C5A4FC" w14:textId="4BA74E34" w:rsidR="00AE0EA4" w:rsidRDefault="003B3B70" w:rsidP="00E87952">
      <w:pPr>
        <w:pStyle w:val="ListParagraph"/>
        <w:numPr>
          <w:ilvl w:val="0"/>
          <w:numId w:val="7"/>
        </w:numPr>
      </w:pPr>
      <w:r w:rsidRPr="00E87952">
        <w:rPr>
          <w:rStyle w:val="codeChar"/>
        </w:rPr>
        <w:t>-</w:t>
      </w:r>
      <w:r w:rsidR="00F514A2" w:rsidRPr="00E87952">
        <w:rPr>
          <w:rStyle w:val="codeChar"/>
        </w:rPr>
        <w:t>v</w:t>
      </w:r>
      <w:r w:rsidR="009718BA" w:rsidRPr="00E87952">
        <w:rPr>
          <w:rStyle w:val="codeChar"/>
        </w:rPr>
        <w:t xml:space="preserve"> </w:t>
      </w:r>
      <w:r w:rsidRPr="00E87952">
        <w:rPr>
          <w:rStyle w:val="codeChar"/>
        </w:rPr>
        <w:t>“</w:t>
      </w:r>
      <w:r w:rsidR="009718BA" w:rsidRPr="00E87952">
        <w:rPr>
          <w:rStyle w:val="codeChar"/>
        </w:rPr>
        <w:t>local_machine_absolute_path_</w:t>
      </w:r>
      <w:r w:rsidR="0087066F" w:rsidRPr="00E87952">
        <w:rPr>
          <w:rStyle w:val="codeChar"/>
        </w:rPr>
        <w:t>that_those_files_should_be_copied_to_container</w:t>
      </w:r>
      <w:r w:rsidR="00F514A2" w:rsidRPr="00E87952">
        <w:rPr>
          <w:rStyle w:val="codeChar"/>
        </w:rPr>
        <w:t>:/app</w:t>
      </w:r>
      <w:r w:rsidRPr="00E87952">
        <w:rPr>
          <w:rStyle w:val="codeChar"/>
        </w:rPr>
        <w:t>”</w:t>
      </w:r>
    </w:p>
    <w:p w14:paraId="55551979" w14:textId="6D4068E5" w:rsidR="001B7885" w:rsidRDefault="00AE32F7" w:rsidP="00E87952">
      <w:pPr>
        <w:pStyle w:val="ListParagraph"/>
        <w:numPr>
          <w:ilvl w:val="0"/>
          <w:numId w:val="7"/>
        </w:numPr>
      </w:pPr>
      <w:r>
        <w:t xml:space="preserve">Docker should have permission </w:t>
      </w:r>
      <w:r w:rsidR="00567B45">
        <w:t xml:space="preserve">to access that path </w:t>
      </w:r>
      <w:r w:rsidR="005A0AAF">
        <w:t>(Check Docker Desktop)</w:t>
      </w:r>
    </w:p>
    <w:p w14:paraId="50BD2001" w14:textId="3571071C" w:rsidR="001E1B67" w:rsidRPr="0002451D" w:rsidRDefault="009726F5" w:rsidP="000545DE">
      <w:pPr>
        <w:rPr>
          <w:b/>
          <w:bCs/>
          <w:rtl/>
        </w:rPr>
      </w:pPr>
      <w:r>
        <w:t xml:space="preserve">Using Bind Mount will probably cause an error. </w:t>
      </w:r>
      <w:r w:rsidRPr="003B48B5">
        <w:rPr>
          <w:b/>
          <w:bCs/>
        </w:rPr>
        <w:t>Because our local</w:t>
      </w:r>
      <w:r w:rsidR="000D0DCC" w:rsidRPr="003B48B5">
        <w:rPr>
          <w:b/>
          <w:bCs/>
        </w:rPr>
        <w:t xml:space="preserve"> mapped</w:t>
      </w:r>
      <w:r w:rsidRPr="003B48B5">
        <w:rPr>
          <w:b/>
          <w:bCs/>
        </w:rPr>
        <w:t xml:space="preserve"> path’s content</w:t>
      </w:r>
      <w:r w:rsidR="000D0DCC" w:rsidRPr="003B48B5">
        <w:rPr>
          <w:b/>
          <w:bCs/>
        </w:rPr>
        <w:t xml:space="preserve"> will not be overwritten by corresponding container (Docker will not do that</w:t>
      </w:r>
      <w:r w:rsidR="000D0DCC">
        <w:t xml:space="preserve">). But </w:t>
      </w:r>
      <w:r w:rsidR="000E0BE4">
        <w:t>container’s</w:t>
      </w:r>
      <w:r w:rsidR="000D0DCC">
        <w:t xml:space="preserve"> corresponding mapped folder will be overwritten by </w:t>
      </w:r>
      <w:r w:rsidR="00E32F00">
        <w:t xml:space="preserve">specified local path’s contents </w:t>
      </w:r>
      <w:r w:rsidR="00E32F00" w:rsidRPr="00E32F00">
        <w:sym w:font="Wingdings" w:char="F0E8"/>
      </w:r>
      <w:r w:rsidR="00E32F00">
        <w:t xml:space="preserve"> </w:t>
      </w:r>
      <w:r w:rsidR="00E32F00" w:rsidRPr="003B48B5">
        <w:rPr>
          <w:b/>
          <w:bCs/>
        </w:rPr>
        <w:t>solution</w:t>
      </w:r>
      <w:r w:rsidR="00231E54">
        <w:t xml:space="preserve">: you can </w:t>
      </w:r>
      <w:r w:rsidR="00B5563C">
        <w:t xml:space="preserve">use </w:t>
      </w:r>
      <w:r w:rsidR="00231E54">
        <w:t xml:space="preserve">anonymous volumes: </w:t>
      </w:r>
      <w:r w:rsidR="00974DC1">
        <w:t xml:space="preserve">add </w:t>
      </w:r>
      <w:r w:rsidR="00974DC1" w:rsidRPr="00734A91">
        <w:rPr>
          <w:rStyle w:val="codeChar"/>
        </w:rPr>
        <w:t xml:space="preserve">-v </w:t>
      </w:r>
      <w:r w:rsidR="00231E54" w:rsidRPr="00734A91">
        <w:rPr>
          <w:rStyle w:val="codeChar"/>
        </w:rPr>
        <w:t>:/app/</w:t>
      </w:r>
      <w:proofErr w:type="spellStart"/>
      <w:r w:rsidR="00231E54" w:rsidRPr="00734A91">
        <w:rPr>
          <w:rStyle w:val="codeChar"/>
        </w:rPr>
        <w:t>node</w:t>
      </w:r>
      <w:r w:rsidR="0064744B" w:rsidRPr="00734A91">
        <w:rPr>
          <w:rStyle w:val="codeChar"/>
        </w:rPr>
        <w:t>_</w:t>
      </w:r>
      <w:r w:rsidR="00231E54" w:rsidRPr="00734A91">
        <w:rPr>
          <w:rStyle w:val="codeChar"/>
        </w:rPr>
        <w:t>modu</w:t>
      </w:r>
      <w:r w:rsidR="00974DC1" w:rsidRPr="00734A91">
        <w:rPr>
          <w:rStyle w:val="codeChar"/>
        </w:rPr>
        <w:t>les</w:t>
      </w:r>
      <w:proofErr w:type="spellEnd"/>
      <w:r w:rsidR="00974DC1">
        <w:t xml:space="preserve"> when running container</w:t>
      </w:r>
      <w:r w:rsidR="000B61FF">
        <w:t xml:space="preserve"> </w:t>
      </w:r>
      <w:proofErr w:type="gramStart"/>
      <w:r w:rsidR="00F172C8">
        <w:t>( you</w:t>
      </w:r>
      <w:proofErr w:type="gramEnd"/>
      <w:r w:rsidR="00F172C8">
        <w:t xml:space="preserve"> can also </w:t>
      </w:r>
      <w:r w:rsidR="00FE0A1B">
        <w:t xml:space="preserve">use the </w:t>
      </w:r>
      <w:r w:rsidR="00FE0A1B" w:rsidRPr="00734A91">
        <w:rPr>
          <w:rStyle w:val="codeChar"/>
        </w:rPr>
        <w:t>VOLUME</w:t>
      </w:r>
      <w:r w:rsidR="00FE0A1B">
        <w:t xml:space="preserve"> instruction in Dockerfile, but this one is preferred because you don’t have to rebuild the image again).</w:t>
      </w:r>
      <w:r w:rsidR="005418DC">
        <w:t xml:space="preserve"> </w:t>
      </w:r>
      <w:r w:rsidR="005418DC" w:rsidRPr="0002451D">
        <w:rPr>
          <w:b/>
          <w:bCs/>
        </w:rPr>
        <w:t xml:space="preserve">This method works because </w:t>
      </w:r>
      <w:r w:rsidR="001610B0" w:rsidRPr="0002451D">
        <w:rPr>
          <w:b/>
          <w:bCs/>
        </w:rPr>
        <w:t xml:space="preserve">Docker always checks all bindings and try to </w:t>
      </w:r>
      <w:r w:rsidR="00CF430C" w:rsidRPr="0002451D">
        <w:rPr>
          <w:b/>
          <w:bCs/>
        </w:rPr>
        <w:t>imply all volumes/mounts folders without</w:t>
      </w:r>
      <w:r w:rsidR="00E26D78" w:rsidRPr="0002451D">
        <w:rPr>
          <w:b/>
          <w:bCs/>
        </w:rPr>
        <w:t xml:space="preserve"> causing a crash</w:t>
      </w:r>
      <w:r w:rsidR="00B57A26" w:rsidRPr="0002451D">
        <w:rPr>
          <w:b/>
          <w:bCs/>
        </w:rPr>
        <w:t xml:space="preserve"> </w:t>
      </w:r>
      <w:r w:rsidR="00734A91" w:rsidRPr="0002451D">
        <w:rPr>
          <w:b/>
          <w:bCs/>
        </w:rPr>
        <w:t>[</w:t>
      </w:r>
      <w:r w:rsidR="00B57A26" w:rsidRPr="0002451D">
        <w:rPr>
          <w:b/>
          <w:bCs/>
        </w:rPr>
        <w:t xml:space="preserve">with the priority of longer </w:t>
      </w:r>
      <w:proofErr w:type="gramStart"/>
      <w:r w:rsidR="00B57A26" w:rsidRPr="0002451D">
        <w:rPr>
          <w:b/>
          <w:bCs/>
        </w:rPr>
        <w:t>path</w:t>
      </w:r>
      <w:r w:rsidR="000C23A5" w:rsidRPr="0002451D">
        <w:rPr>
          <w:b/>
          <w:bCs/>
        </w:rPr>
        <w:t>(</w:t>
      </w:r>
      <w:proofErr w:type="gramEnd"/>
      <w:r w:rsidR="00A960B7" w:rsidRPr="0002451D">
        <w:rPr>
          <w:b/>
          <w:bCs/>
        </w:rPr>
        <w:t>most specific path)</w:t>
      </w:r>
      <w:r w:rsidR="00B57A26" w:rsidRPr="0002451D">
        <w:rPr>
          <w:b/>
          <w:bCs/>
        </w:rPr>
        <w:t>’s binding</w:t>
      </w:r>
      <w:r w:rsidR="00734A91" w:rsidRPr="0002451D">
        <w:rPr>
          <w:b/>
          <w:bCs/>
        </w:rPr>
        <w:t>]</w:t>
      </w:r>
    </w:p>
    <w:p w14:paraId="0BEB8B48" w14:textId="15D066E9" w:rsidR="001B7885" w:rsidRDefault="001B7885" w:rsidP="000545DE">
      <w:pPr>
        <w:rPr>
          <w:rtl/>
        </w:rPr>
      </w:pPr>
      <w:r w:rsidRPr="001B7885">
        <w:rPr>
          <w:noProof/>
        </w:rPr>
        <w:lastRenderedPageBreak/>
        <w:drawing>
          <wp:inline distT="0" distB="0" distL="0" distR="0" wp14:anchorId="7708A3BA" wp14:editId="3D37E79C">
            <wp:extent cx="5943600" cy="35731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628" w14:textId="6AB5E7CE" w:rsidR="00CD0E46" w:rsidRDefault="00103685" w:rsidP="000545DE">
      <w:r w:rsidRPr="00C91998">
        <w:rPr>
          <w:b/>
          <w:bCs/>
        </w:rPr>
        <w:t>Read-only</w:t>
      </w:r>
      <w:r w:rsidR="00CD0E46" w:rsidRPr="00C91998">
        <w:rPr>
          <w:b/>
          <w:bCs/>
        </w:rPr>
        <w:t xml:space="preserve"> volumes</w:t>
      </w:r>
      <w:r w:rsidR="00CD0E46">
        <w:t xml:space="preserve">: </w:t>
      </w:r>
      <w:r w:rsidR="007128A8">
        <w:t xml:space="preserve">by </w:t>
      </w:r>
      <w:proofErr w:type="gramStart"/>
      <w:r w:rsidR="007128A8">
        <w:t>default</w:t>
      </w:r>
      <w:proofErr w:type="gramEnd"/>
      <w:r w:rsidR="007128A8">
        <w:t xml:space="preserve"> volumes are read-write. Means that </w:t>
      </w:r>
      <w:r w:rsidR="006D0B48">
        <w:t xml:space="preserve">container can write </w:t>
      </w:r>
      <w:r w:rsidR="00E51CAA">
        <w:t xml:space="preserve">in </w:t>
      </w:r>
      <w:r w:rsidR="006D0B48">
        <w:t>and read</w:t>
      </w:r>
      <w:r w:rsidR="00E51CAA">
        <w:t xml:space="preserve"> from that path. </w:t>
      </w:r>
      <w:r w:rsidR="00AE0028">
        <w:t xml:space="preserve">We can </w:t>
      </w:r>
      <w:proofErr w:type="gramStart"/>
      <w:r w:rsidR="00AE0028">
        <w:t>add</w:t>
      </w:r>
      <w:r w:rsidR="00E62EBE">
        <w:t xml:space="preserve"> </w:t>
      </w:r>
      <w:r w:rsidR="00AE0028" w:rsidRPr="00E62EBE">
        <w:rPr>
          <w:rStyle w:val="codeChar"/>
        </w:rPr>
        <w:t>:</w:t>
      </w:r>
      <w:proofErr w:type="spellStart"/>
      <w:r w:rsidR="00AE0028" w:rsidRPr="00E62EBE">
        <w:rPr>
          <w:rStyle w:val="codeChar"/>
        </w:rPr>
        <w:t>ro</w:t>
      </w:r>
      <w:proofErr w:type="spellEnd"/>
      <w:proofErr w:type="gramEnd"/>
      <w:r w:rsidR="00AE0028">
        <w:t xml:space="preserve"> at the end of </w:t>
      </w:r>
      <w:r w:rsidR="00AE0028" w:rsidRPr="00E62EBE">
        <w:rPr>
          <w:rStyle w:val="codeChar"/>
        </w:rPr>
        <w:t>-v</w:t>
      </w:r>
      <w:r w:rsidR="00AE0028">
        <w:t xml:space="preserve"> option</w:t>
      </w:r>
      <w:r w:rsidR="008E2C6C">
        <w:t xml:space="preserve"> to made that volume as Read-only for container</w:t>
      </w:r>
    </w:p>
    <w:p w14:paraId="5C318947" w14:textId="4D22DCD8" w:rsidR="00C84B6C" w:rsidRDefault="000B1AF7" w:rsidP="000545DE">
      <w:r w:rsidRPr="00E62EBE">
        <w:rPr>
          <w:rStyle w:val="codeChar"/>
        </w:rPr>
        <w:t>docker volume create</w:t>
      </w:r>
      <w:r w:rsidR="00C406AF" w:rsidRPr="00E62EBE">
        <w:rPr>
          <w:rStyle w:val="codeChar"/>
        </w:rPr>
        <w:t xml:space="preserve"> </w:t>
      </w:r>
      <w:proofErr w:type="spellStart"/>
      <w:r w:rsidR="00C406AF" w:rsidRPr="00E62EBE">
        <w:rPr>
          <w:rStyle w:val="codeChar"/>
        </w:rPr>
        <w:t>volume_name</w:t>
      </w:r>
      <w:proofErr w:type="spellEnd"/>
      <w:r>
        <w:t>: create volume by manual</w:t>
      </w:r>
      <w:r w:rsidR="00C406AF">
        <w:t xml:space="preserve"> and </w:t>
      </w:r>
      <w:proofErr w:type="gramStart"/>
      <w:r w:rsidR="00C406AF">
        <w:t>use(</w:t>
      </w:r>
      <w:proofErr w:type="gramEnd"/>
      <w:r w:rsidR="00C406AF">
        <w:t xml:space="preserve">not so </w:t>
      </w:r>
      <w:proofErr w:type="spellStart"/>
      <w:r w:rsidR="00C406AF">
        <w:t>usefull</w:t>
      </w:r>
      <w:proofErr w:type="spellEnd"/>
      <w:r w:rsidR="00C406AF">
        <w:t>)</w:t>
      </w:r>
    </w:p>
    <w:p w14:paraId="23EB21FE" w14:textId="5C2616E6" w:rsidR="00C406AF" w:rsidRDefault="00C406AF" w:rsidP="00A43B9D">
      <w:pPr>
        <w:pStyle w:val="code"/>
      </w:pPr>
      <w:r>
        <w:t xml:space="preserve">docker volume inspect </w:t>
      </w:r>
      <w:proofErr w:type="spellStart"/>
      <w:r>
        <w:t>volume_name</w:t>
      </w:r>
      <w:proofErr w:type="spellEnd"/>
    </w:p>
    <w:p w14:paraId="21D85D5E" w14:textId="3069C3C8" w:rsidR="007D5F30" w:rsidRDefault="007D5F30" w:rsidP="00A43B9D">
      <w:pPr>
        <w:pStyle w:val="code"/>
      </w:pPr>
      <w:r>
        <w:t xml:space="preserve">docker volume rm </w:t>
      </w:r>
      <w:proofErr w:type="spellStart"/>
      <w:r>
        <w:t>volume_name</w:t>
      </w:r>
      <w:proofErr w:type="spellEnd"/>
    </w:p>
    <w:p w14:paraId="71CCD2A3" w14:textId="4FE7AAC1" w:rsidR="00E173D8" w:rsidRDefault="00E173D8" w:rsidP="00A5451D">
      <w:pPr>
        <w:rPr>
          <w:rtl/>
        </w:rPr>
      </w:pPr>
      <w:r w:rsidRPr="00A43B9D">
        <w:rPr>
          <w:rStyle w:val="codeChar"/>
        </w:rPr>
        <w:t xml:space="preserve">docker volume </w:t>
      </w:r>
      <w:proofErr w:type="gramStart"/>
      <w:r w:rsidRPr="00A43B9D">
        <w:rPr>
          <w:rStyle w:val="codeChar"/>
        </w:rPr>
        <w:t>prune</w:t>
      </w:r>
      <w:r w:rsidR="00A5451D">
        <w:rPr>
          <w:rStyle w:val="codeChar"/>
        </w:rPr>
        <w:t xml:space="preserve"> </w:t>
      </w:r>
      <w:r>
        <w:t>:</w:t>
      </w:r>
      <w:proofErr w:type="gramEnd"/>
      <w:r>
        <w:t xml:space="preserve"> remove all unused volumes</w:t>
      </w:r>
    </w:p>
    <w:p w14:paraId="02697B83" w14:textId="69B8AE35" w:rsidR="00AF330E" w:rsidRDefault="003C7AE3" w:rsidP="000545DE">
      <w:proofErr w:type="gramStart"/>
      <w:r w:rsidRPr="00A5451D">
        <w:rPr>
          <w:b/>
          <w:bCs/>
        </w:rPr>
        <w:t>.dockerignore</w:t>
      </w:r>
      <w:proofErr w:type="gramEnd"/>
      <w:r w:rsidRPr="003C7AE3">
        <w:t xml:space="preserve"> </w:t>
      </w:r>
      <w:r>
        <w:t>: which files should not be copied by CP instruction</w:t>
      </w:r>
      <w:r w:rsidR="00AF330E">
        <w:t>. Examples:</w:t>
      </w:r>
    </w:p>
    <w:p w14:paraId="35C3758B" w14:textId="22D19CDC" w:rsidR="00AF330E" w:rsidRDefault="00AF330E" w:rsidP="00A5451D">
      <w:pPr>
        <w:pStyle w:val="code"/>
      </w:pPr>
      <w:r>
        <w:tab/>
        <w:t>Dockerfile</w:t>
      </w:r>
    </w:p>
    <w:p w14:paraId="3EBD5FBE" w14:textId="3E880B9C" w:rsidR="00AF330E" w:rsidRDefault="00AF330E" w:rsidP="00A5451D">
      <w:pPr>
        <w:pStyle w:val="code"/>
      </w:pPr>
      <w:r>
        <w:tab/>
      </w:r>
      <w:proofErr w:type="gramStart"/>
      <w:r>
        <w:t>.git</w:t>
      </w:r>
      <w:proofErr w:type="gramEnd"/>
    </w:p>
    <w:p w14:paraId="15930B3D" w14:textId="77A1D1B0" w:rsidR="00AF330E" w:rsidRDefault="00AF330E" w:rsidP="00A5451D">
      <w:pPr>
        <w:pStyle w:val="code"/>
      </w:pPr>
      <w:r>
        <w:tab/>
        <w:t>Node-modules</w:t>
      </w:r>
    </w:p>
    <w:p w14:paraId="354B3474" w14:textId="77777777" w:rsidR="00A5451D" w:rsidRDefault="00A5451D" w:rsidP="000545DE">
      <w:pPr>
        <w:rPr>
          <w:b/>
          <w:bCs/>
        </w:rPr>
      </w:pPr>
    </w:p>
    <w:p w14:paraId="172CA23A" w14:textId="77777777" w:rsidR="00A5451D" w:rsidRDefault="00A5451D" w:rsidP="000545DE">
      <w:pPr>
        <w:rPr>
          <w:b/>
          <w:bCs/>
        </w:rPr>
      </w:pPr>
    </w:p>
    <w:p w14:paraId="2355C7AB" w14:textId="77777777" w:rsidR="00A5451D" w:rsidRDefault="00A5451D" w:rsidP="000545DE">
      <w:pPr>
        <w:rPr>
          <w:b/>
          <w:bCs/>
        </w:rPr>
      </w:pPr>
    </w:p>
    <w:p w14:paraId="3932255E" w14:textId="77777777" w:rsidR="00A5451D" w:rsidRDefault="00A5451D" w:rsidP="000545DE">
      <w:pPr>
        <w:rPr>
          <w:b/>
          <w:bCs/>
        </w:rPr>
      </w:pPr>
    </w:p>
    <w:p w14:paraId="7BB2A0C0" w14:textId="77777777" w:rsidR="00A5451D" w:rsidRDefault="00A5451D" w:rsidP="000545DE">
      <w:pPr>
        <w:rPr>
          <w:b/>
          <w:bCs/>
        </w:rPr>
      </w:pPr>
    </w:p>
    <w:p w14:paraId="0D9F4082" w14:textId="77777777" w:rsidR="00A5451D" w:rsidRDefault="00A5451D" w:rsidP="000545DE">
      <w:pPr>
        <w:rPr>
          <w:b/>
          <w:bCs/>
        </w:rPr>
      </w:pPr>
    </w:p>
    <w:p w14:paraId="43C180DC" w14:textId="77777777" w:rsidR="00A5451D" w:rsidRDefault="00A5451D" w:rsidP="000545DE">
      <w:pPr>
        <w:rPr>
          <w:b/>
          <w:bCs/>
        </w:rPr>
      </w:pPr>
    </w:p>
    <w:p w14:paraId="21C9D48E" w14:textId="317A815C" w:rsidR="00AF330E" w:rsidRPr="00A5451D" w:rsidRDefault="00CF5AAD" w:rsidP="000545DE">
      <w:pPr>
        <w:rPr>
          <w:b/>
          <w:bCs/>
        </w:rPr>
      </w:pPr>
      <w:r w:rsidRPr="00A5451D">
        <w:rPr>
          <w:b/>
          <w:bCs/>
        </w:rPr>
        <w:lastRenderedPageBreak/>
        <w:t xml:space="preserve">Arguments and Environment </w:t>
      </w:r>
    </w:p>
    <w:p w14:paraId="08057DF2" w14:textId="007907AC" w:rsidR="00E30AC1" w:rsidRDefault="00E30AC1" w:rsidP="000545DE">
      <w:r w:rsidRPr="00E30AC1">
        <w:rPr>
          <w:noProof/>
        </w:rPr>
        <w:drawing>
          <wp:inline distT="0" distB="0" distL="0" distR="0" wp14:anchorId="3E280FC0" wp14:editId="1D0C1358">
            <wp:extent cx="5943600" cy="27978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BCA" w14:textId="562EEF44" w:rsidR="00735BA8" w:rsidRDefault="00735BA8" w:rsidP="00735BA8">
      <w:r w:rsidRPr="009930DC">
        <w:rPr>
          <w:b/>
          <w:bCs/>
        </w:rPr>
        <w:t>Environment Variables</w:t>
      </w:r>
      <w:r w:rsidR="00700AEC">
        <w:t>:</w:t>
      </w:r>
    </w:p>
    <w:p w14:paraId="0FAFF4CB" w14:textId="78F7ECB8" w:rsidR="008A667C" w:rsidRDefault="008A667C" w:rsidP="00A5451D">
      <w:pPr>
        <w:pStyle w:val="code"/>
      </w:pPr>
      <w:r>
        <w:t>ENV PORT</w:t>
      </w:r>
      <w:r w:rsidR="00EF28B1">
        <w:t>=</w:t>
      </w:r>
      <w:proofErr w:type="spellStart"/>
      <w:r w:rsidR="00000AD7">
        <w:t>default_value</w:t>
      </w:r>
      <w:proofErr w:type="spellEnd"/>
    </w:p>
    <w:p w14:paraId="5CAB60BE" w14:textId="6820DF97" w:rsidR="00725783" w:rsidRDefault="00725783" w:rsidP="000545DE">
      <w:r>
        <w:t>usage</w:t>
      </w:r>
    </w:p>
    <w:p w14:paraId="2E58961B" w14:textId="39260CFA" w:rsidR="00725783" w:rsidRPr="00725783" w:rsidRDefault="00725783" w:rsidP="000545DE">
      <w:pPr>
        <w:pStyle w:val="ListParagraph"/>
        <w:numPr>
          <w:ilvl w:val="0"/>
          <w:numId w:val="3"/>
        </w:numPr>
      </w:pPr>
      <w:r w:rsidRPr="00725783">
        <w:t>Dockerfile:</w:t>
      </w:r>
      <w:r w:rsidRPr="00A5451D">
        <w:rPr>
          <w:rStyle w:val="codeChar"/>
        </w:rPr>
        <w:t xml:space="preserve"> $PORT</w:t>
      </w:r>
    </w:p>
    <w:p w14:paraId="403A3DB0" w14:textId="2C904219" w:rsidR="00AF1093" w:rsidRDefault="00AB4266" w:rsidP="000545DE">
      <w:pPr>
        <w:pStyle w:val="ListParagraph"/>
        <w:numPr>
          <w:ilvl w:val="0"/>
          <w:numId w:val="3"/>
        </w:numPr>
      </w:pPr>
      <w:r w:rsidRPr="00725783">
        <w:t xml:space="preserve">Nodejs: </w:t>
      </w:r>
      <w:proofErr w:type="spellStart"/>
      <w:proofErr w:type="gramStart"/>
      <w:r w:rsidRPr="00A5451D">
        <w:rPr>
          <w:rStyle w:val="codeChar"/>
        </w:rPr>
        <w:t>p</w:t>
      </w:r>
      <w:r w:rsidR="00AF1093" w:rsidRPr="00A5451D">
        <w:rPr>
          <w:rStyle w:val="codeChar"/>
        </w:rPr>
        <w:t>rocess.env</w:t>
      </w:r>
      <w:r w:rsidR="008A667C" w:rsidRPr="00A5451D">
        <w:rPr>
          <w:rStyle w:val="codeChar"/>
        </w:rPr>
        <w:t>.PORT</w:t>
      </w:r>
      <w:proofErr w:type="spellEnd"/>
      <w:proofErr w:type="gramEnd"/>
    </w:p>
    <w:p w14:paraId="7E06D8D7" w14:textId="65D92920" w:rsidR="00AC6B6D" w:rsidRDefault="007D2185" w:rsidP="007D2185">
      <w:pPr>
        <w:pStyle w:val="ListParagraph"/>
        <w:numPr>
          <w:ilvl w:val="0"/>
          <w:numId w:val="3"/>
        </w:numPr>
      </w:pPr>
      <w:r>
        <w:t>In CMD we can set them when running container:</w:t>
      </w:r>
      <w:r w:rsidRPr="007D2185">
        <w:rPr>
          <w:rStyle w:val="codeChar"/>
        </w:rPr>
        <w:t xml:space="preserve"> </w:t>
      </w:r>
      <w:r w:rsidR="00C92934" w:rsidRPr="007D2185">
        <w:rPr>
          <w:rStyle w:val="codeChar"/>
        </w:rPr>
        <w:t>--env PORT=8000</w:t>
      </w:r>
      <w:r w:rsidR="005A085C" w:rsidRPr="007D2185">
        <w:t xml:space="preserve"> or </w:t>
      </w:r>
      <w:r w:rsidR="005A085C" w:rsidRPr="007D2185">
        <w:rPr>
          <w:rStyle w:val="codeChar"/>
        </w:rPr>
        <w:t>-</w:t>
      </w:r>
      <w:proofErr w:type="gramStart"/>
      <w:r w:rsidR="005A085C" w:rsidRPr="007D2185">
        <w:rPr>
          <w:rStyle w:val="codeChar"/>
        </w:rPr>
        <w:t>e</w:t>
      </w:r>
      <w:r w:rsidR="00A46D33">
        <w:t xml:space="preserve"> .</w:t>
      </w:r>
      <w:proofErr w:type="gramEnd"/>
      <w:r w:rsidR="00A46D33">
        <w:t xml:space="preserve"> or you can also </w:t>
      </w:r>
      <w:r w:rsidR="003D33B8">
        <w:t xml:space="preserve">create a file </w:t>
      </w:r>
      <w:r w:rsidR="003D33B8" w:rsidRPr="007D2185">
        <w:rPr>
          <w:b/>
          <w:bCs/>
        </w:rPr>
        <w:t>.env</w:t>
      </w:r>
      <w:r w:rsidR="003D33B8">
        <w:t xml:space="preserve"> and set all </w:t>
      </w:r>
      <w:r w:rsidR="003D33B8" w:rsidRPr="007D2185">
        <w:rPr>
          <w:b/>
          <w:bCs/>
        </w:rPr>
        <w:t>key=value</w:t>
      </w:r>
      <w:r w:rsidR="003D33B8">
        <w:t xml:space="preserve"> and then </w:t>
      </w:r>
      <w:r w:rsidR="003D33B8" w:rsidRPr="007D2185">
        <w:rPr>
          <w:rStyle w:val="codeChar"/>
        </w:rPr>
        <w:t>–env-file</w:t>
      </w:r>
      <w:r w:rsidR="00D70A06" w:rsidRPr="007D2185">
        <w:rPr>
          <w:rStyle w:val="codeChar"/>
        </w:rPr>
        <w:t xml:space="preserve"> </w:t>
      </w:r>
      <w:proofErr w:type="spellStart"/>
      <w:r w:rsidR="00D70A06" w:rsidRPr="007D2185">
        <w:rPr>
          <w:rStyle w:val="codeChar"/>
        </w:rPr>
        <w:t>local_path</w:t>
      </w:r>
      <w:proofErr w:type="spellEnd"/>
      <w:proofErr w:type="gramStart"/>
      <w:r w:rsidR="00D70A06" w:rsidRPr="007D2185">
        <w:rPr>
          <w:rStyle w:val="codeChar"/>
        </w:rPr>
        <w:t>/.env</w:t>
      </w:r>
      <w:proofErr w:type="gramEnd"/>
    </w:p>
    <w:p w14:paraId="121EA824" w14:textId="60B16FC3" w:rsidR="00F75BBC" w:rsidRDefault="00F75BBC" w:rsidP="000545DE">
      <w:r w:rsidRPr="009930DC">
        <w:rPr>
          <w:b/>
          <w:bCs/>
        </w:rPr>
        <w:t>Argument</w:t>
      </w:r>
      <w:r w:rsidR="009930DC">
        <w:rPr>
          <w:b/>
          <w:bCs/>
        </w:rPr>
        <w:t>s</w:t>
      </w:r>
      <w:r w:rsidR="004C6743">
        <w:t>:</w:t>
      </w:r>
    </w:p>
    <w:p w14:paraId="58F7953C" w14:textId="5E4BA13D" w:rsidR="004C6743" w:rsidRDefault="004C6743" w:rsidP="009930DC">
      <w:pPr>
        <w:pStyle w:val="code"/>
      </w:pPr>
      <w:r>
        <w:t>ARG DEFAULT_PORT =80</w:t>
      </w:r>
    </w:p>
    <w:p w14:paraId="35F669E9" w14:textId="2F7C7353" w:rsidR="004C6743" w:rsidRDefault="008C788E" w:rsidP="000545DE">
      <w:r w:rsidRPr="009930DC">
        <w:rPr>
          <w:b/>
          <w:bCs/>
        </w:rPr>
        <w:t>Container</w:t>
      </w:r>
      <w:r w:rsidR="009F10CE" w:rsidRPr="009930DC">
        <w:rPr>
          <w:b/>
          <w:bCs/>
        </w:rPr>
        <w:t xml:space="preserve"> Network</w:t>
      </w:r>
      <w:r w:rsidR="009F10CE">
        <w:t xml:space="preserve">: </w:t>
      </w:r>
    </w:p>
    <w:p w14:paraId="4EB5960C" w14:textId="67B4AC00" w:rsidR="001C7880" w:rsidRDefault="009930DC" w:rsidP="009930DC">
      <w:pPr>
        <w:pStyle w:val="ListParagraph"/>
        <w:numPr>
          <w:ilvl w:val="0"/>
          <w:numId w:val="8"/>
        </w:numPr>
      </w:pPr>
      <w:r>
        <w:t>t</w:t>
      </w:r>
      <w:r w:rsidR="009F10CE">
        <w:t>o a</w:t>
      </w:r>
      <w:r w:rsidR="001C7880">
        <w:t>nother</w:t>
      </w:r>
      <w:r w:rsidR="009F10CE">
        <w:t xml:space="preserve"> Container</w:t>
      </w:r>
      <w:r w:rsidR="00AC560A">
        <w:t xml:space="preserve">: </w:t>
      </w:r>
      <w:r w:rsidR="00153473">
        <w:t xml:space="preserve">use </w:t>
      </w:r>
      <w:r w:rsidR="00153473" w:rsidRPr="009930DC">
        <w:rPr>
          <w:b/>
          <w:bCs/>
        </w:rPr>
        <w:t>container’s IP</w:t>
      </w:r>
    </w:p>
    <w:p w14:paraId="5AD9CF98" w14:textId="72F31FDB" w:rsidR="001C7880" w:rsidRPr="009930DC" w:rsidRDefault="009F10CE" w:rsidP="009930DC">
      <w:pPr>
        <w:pStyle w:val="ListParagraph"/>
        <w:numPr>
          <w:ilvl w:val="0"/>
          <w:numId w:val="8"/>
        </w:numPr>
        <w:rPr>
          <w:rStyle w:val="codeChar"/>
        </w:rPr>
      </w:pPr>
      <w:r>
        <w:t>to local</w:t>
      </w:r>
      <w:r w:rsidR="001C7880">
        <w:t xml:space="preserve"> host</w:t>
      </w:r>
      <w:r w:rsidR="00C645F7">
        <w:t xml:space="preserve">: replace </w:t>
      </w:r>
      <w:r w:rsidR="00C645F7" w:rsidRPr="009930DC">
        <w:rPr>
          <w:rStyle w:val="codeChar"/>
        </w:rPr>
        <w:t>localhost</w:t>
      </w:r>
      <w:r w:rsidR="00C645F7">
        <w:t xml:space="preserve"> </w:t>
      </w:r>
      <w:r w:rsidR="005B4FF6">
        <w:t xml:space="preserve">to </w:t>
      </w:r>
      <w:proofErr w:type="spellStart"/>
      <w:proofErr w:type="gramStart"/>
      <w:r w:rsidR="005B4FF6" w:rsidRPr="009930DC">
        <w:rPr>
          <w:rStyle w:val="codeChar"/>
        </w:rPr>
        <w:t>host.docker</w:t>
      </w:r>
      <w:proofErr w:type="gramEnd"/>
      <w:r w:rsidR="005B4FF6" w:rsidRPr="009930DC">
        <w:rPr>
          <w:rStyle w:val="codeChar"/>
        </w:rPr>
        <w:t>.internal</w:t>
      </w:r>
      <w:proofErr w:type="spellEnd"/>
    </w:p>
    <w:p w14:paraId="284EEF0C" w14:textId="63F68DFC" w:rsidR="009F10CE" w:rsidRDefault="009F10CE" w:rsidP="009930DC">
      <w:pPr>
        <w:pStyle w:val="ListParagraph"/>
        <w:numPr>
          <w:ilvl w:val="0"/>
          <w:numId w:val="8"/>
        </w:numPr>
      </w:pPr>
      <w:r>
        <w:t>to world</w:t>
      </w:r>
      <w:r w:rsidR="009930DC">
        <w:t xml:space="preserve">: no need to any change </w:t>
      </w:r>
    </w:p>
    <w:p w14:paraId="557C553F" w14:textId="68FEB50C" w:rsidR="00C06E2B" w:rsidRDefault="009930DC" w:rsidP="000545DE">
      <w:r>
        <w:t>W</w:t>
      </w:r>
      <w:r w:rsidR="002F4EB8">
        <w:t xml:space="preserve">e can add all containers </w:t>
      </w:r>
      <w:r>
        <w:t>i</w:t>
      </w:r>
      <w:r w:rsidR="002F4EB8">
        <w:t xml:space="preserve">n a same network using </w:t>
      </w:r>
      <w:r w:rsidR="002F4EB8" w:rsidRPr="009930DC">
        <w:rPr>
          <w:rStyle w:val="codeChar"/>
        </w:rPr>
        <w:t xml:space="preserve">–network </w:t>
      </w:r>
      <w:proofErr w:type="spellStart"/>
      <w:r w:rsidR="002F4EB8" w:rsidRPr="009930DC">
        <w:rPr>
          <w:rStyle w:val="codeChar"/>
        </w:rPr>
        <w:t>my_network</w:t>
      </w:r>
      <w:proofErr w:type="spellEnd"/>
      <w:r w:rsidR="002F4EB8">
        <w:t xml:space="preserve"> option</w:t>
      </w:r>
      <w:r w:rsidR="00FB07EF">
        <w:t>, a</w:t>
      </w:r>
      <w:r w:rsidR="00034AEF">
        <w:t>nd Docker will isolate them and do all the IP resolving stuff</w:t>
      </w:r>
      <w:r w:rsidR="00C06E2B">
        <w:t xml:space="preserve">. But before </w:t>
      </w:r>
      <w:r w:rsidR="00FB07EF">
        <w:t xml:space="preserve">that, you should </w:t>
      </w:r>
      <w:r w:rsidR="00C06E2B">
        <w:t>create network</w:t>
      </w:r>
      <w:r w:rsidR="00212BFA">
        <w:t xml:space="preserve">: </w:t>
      </w:r>
      <w:r w:rsidR="00212BFA" w:rsidRPr="00FB07EF">
        <w:rPr>
          <w:rStyle w:val="codeChar"/>
        </w:rPr>
        <w:t xml:space="preserve">docker network create </w:t>
      </w:r>
      <w:proofErr w:type="spellStart"/>
      <w:r w:rsidR="00212BFA" w:rsidRPr="00FB07EF">
        <w:rPr>
          <w:rStyle w:val="codeChar"/>
        </w:rPr>
        <w:t>network_name</w:t>
      </w:r>
      <w:proofErr w:type="spellEnd"/>
      <w:r w:rsidR="0031391A">
        <w:t xml:space="preserve">. </w:t>
      </w:r>
      <w:r w:rsidR="00A2234A">
        <w:t xml:space="preserve">And after that you can </w:t>
      </w:r>
      <w:r w:rsidR="0031391A">
        <w:t>replace IP</w:t>
      </w:r>
      <w:r w:rsidR="00E578AD">
        <w:t xml:space="preserve"> with container name</w:t>
      </w:r>
      <w:r w:rsidR="00D92D93">
        <w:t xml:space="preserve"> no need to provide </w:t>
      </w:r>
      <w:r w:rsidR="00D92D93" w:rsidRPr="00EB35E7">
        <w:rPr>
          <w:rStyle w:val="codeChar"/>
        </w:rPr>
        <w:t>-p</w:t>
      </w:r>
      <w:r w:rsidR="00D92D93">
        <w:t xml:space="preserve"> </w:t>
      </w:r>
      <w:proofErr w:type="gramStart"/>
      <w:r w:rsidR="00D92D93">
        <w:t>option</w:t>
      </w:r>
      <w:r w:rsidR="00231959">
        <w:t>(</w:t>
      </w:r>
      <w:proofErr w:type="gramEnd"/>
      <w:r w:rsidR="00231959">
        <w:t>publishing port)</w:t>
      </w:r>
      <w:r w:rsidR="00D92D93">
        <w:t>.</w:t>
      </w:r>
    </w:p>
    <w:p w14:paraId="5F90F58E" w14:textId="77777777" w:rsidR="00977E16" w:rsidRDefault="00722CCD" w:rsidP="00977E16">
      <w:pPr>
        <w:rPr>
          <w:lang w:bidi="fa-IR"/>
        </w:rPr>
      </w:pPr>
      <w:r>
        <w:t xml:space="preserve">Docker Networks actually support different kinds of "Drivers" which influence the behavior of the Network. The default driver is the "bridge" </w:t>
      </w:r>
      <w:proofErr w:type="gramStart"/>
      <w:r>
        <w:t xml:space="preserve">driver </w:t>
      </w:r>
      <w:r w:rsidR="00AB60F4">
        <w:rPr>
          <w:lang w:bidi="fa-IR"/>
        </w:rPr>
        <w:t>:</w:t>
      </w:r>
      <w:proofErr w:type="gramEnd"/>
    </w:p>
    <w:p w14:paraId="583A5CB8" w14:textId="77777777" w:rsidR="00977E16" w:rsidRDefault="00977E16" w:rsidP="00713768">
      <w:pPr>
        <w:pStyle w:val="ListParagraph"/>
        <w:numPr>
          <w:ilvl w:val="0"/>
          <w:numId w:val="13"/>
        </w:numPr>
        <w:rPr>
          <w:lang w:bidi="fa-IR"/>
        </w:rPr>
      </w:pPr>
      <w:r>
        <w:rPr>
          <w:lang w:bidi="fa-IR"/>
        </w:rPr>
        <w:t>host: For standalone containers, isolation between container and host system is removed (</w:t>
      </w:r>
      <w:proofErr w:type="gramStart"/>
      <w:r>
        <w:rPr>
          <w:lang w:bidi="fa-IR"/>
        </w:rPr>
        <w:t>i.e.</w:t>
      </w:r>
      <w:proofErr w:type="gramEnd"/>
      <w:r>
        <w:rPr>
          <w:lang w:bidi="fa-IR"/>
        </w:rPr>
        <w:t xml:space="preserve"> they share localhost as a network).</w:t>
      </w:r>
    </w:p>
    <w:p w14:paraId="18DBC91C" w14:textId="77777777" w:rsidR="00713768" w:rsidRDefault="00977E16" w:rsidP="00713768">
      <w:pPr>
        <w:pStyle w:val="ListParagraph"/>
        <w:numPr>
          <w:ilvl w:val="0"/>
          <w:numId w:val="13"/>
        </w:numPr>
        <w:rPr>
          <w:lang w:bidi="fa-IR"/>
        </w:rPr>
      </w:pPr>
      <w:r>
        <w:rPr>
          <w:lang w:bidi="fa-IR"/>
        </w:rPr>
        <w:lastRenderedPageBreak/>
        <w:t>overlay: Multiple Docker daemons (</w:t>
      </w:r>
      <w:proofErr w:type="gramStart"/>
      <w:r>
        <w:rPr>
          <w:lang w:bidi="fa-IR"/>
        </w:rPr>
        <w:t>i.e.</w:t>
      </w:r>
      <w:proofErr w:type="gramEnd"/>
      <w:r>
        <w:rPr>
          <w:lang w:bidi="fa-IR"/>
        </w:rPr>
        <w:t xml:space="preserve"> Docker running on different machines) are able to connect with each other. Only works in "Swarm" mode which is a dated / almost deprecated way of connecting multiple containers</w:t>
      </w:r>
      <w:r w:rsidR="00713768">
        <w:rPr>
          <w:lang w:bidi="fa-IR"/>
        </w:rPr>
        <w:t>.</w:t>
      </w:r>
    </w:p>
    <w:p w14:paraId="45CD04AF" w14:textId="77777777" w:rsidR="00713768" w:rsidRDefault="00977E16" w:rsidP="00713768">
      <w:pPr>
        <w:pStyle w:val="ListParagraph"/>
        <w:numPr>
          <w:ilvl w:val="0"/>
          <w:numId w:val="13"/>
        </w:numPr>
        <w:rPr>
          <w:lang w:bidi="fa-IR"/>
        </w:rPr>
      </w:pPr>
      <w:proofErr w:type="spellStart"/>
      <w:r>
        <w:rPr>
          <w:lang w:bidi="fa-IR"/>
        </w:rPr>
        <w:t>macvlan</w:t>
      </w:r>
      <w:proofErr w:type="spellEnd"/>
      <w:r>
        <w:rPr>
          <w:lang w:bidi="fa-IR"/>
        </w:rPr>
        <w:t>: You can set a custom MAC address to a container - this address can then be used for communication with that container</w:t>
      </w:r>
      <w:r w:rsidR="00713768">
        <w:rPr>
          <w:lang w:bidi="fa-IR"/>
        </w:rPr>
        <w:t>.</w:t>
      </w:r>
    </w:p>
    <w:p w14:paraId="681F5E91" w14:textId="23E37607" w:rsidR="00977E16" w:rsidRDefault="00977E16" w:rsidP="00713768">
      <w:pPr>
        <w:pStyle w:val="ListParagraph"/>
        <w:numPr>
          <w:ilvl w:val="0"/>
          <w:numId w:val="13"/>
        </w:numPr>
        <w:rPr>
          <w:lang w:bidi="fa-IR"/>
        </w:rPr>
      </w:pPr>
      <w:proofErr w:type="spellStart"/>
      <w:r>
        <w:rPr>
          <w:lang w:bidi="fa-IR"/>
        </w:rPr>
        <w:t>none</w:t>
      </w:r>
      <w:proofErr w:type="spellEnd"/>
      <w:r>
        <w:rPr>
          <w:lang w:bidi="fa-IR"/>
        </w:rPr>
        <w:t>: All networking is disabled.</w:t>
      </w:r>
    </w:p>
    <w:p w14:paraId="33B775E9" w14:textId="5A6F5E83" w:rsidR="002924FE" w:rsidRDefault="00977E16" w:rsidP="00713768">
      <w:pPr>
        <w:pStyle w:val="ListParagraph"/>
        <w:numPr>
          <w:ilvl w:val="0"/>
          <w:numId w:val="13"/>
        </w:numPr>
        <w:rPr>
          <w:lang w:bidi="fa-IR"/>
        </w:rPr>
      </w:pPr>
      <w:r>
        <w:rPr>
          <w:lang w:bidi="fa-IR"/>
        </w:rPr>
        <w:t>Third-party plugins: You can install third-party plugins which then may add all kinds of behaviors and functionalities</w:t>
      </w:r>
    </w:p>
    <w:p w14:paraId="51802EE6" w14:textId="77777777" w:rsidR="002924FE" w:rsidRPr="002924FE" w:rsidRDefault="002924FE" w:rsidP="002924F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Operator Mono Medium" w:hAnsi="Operator Mono Medium"/>
          <w:i/>
          <w:iCs/>
          <w:color w:val="4472C4" w:themeColor="accent1"/>
          <w:sz w:val="18"/>
          <w:szCs w:val="18"/>
        </w:rPr>
      </w:pPr>
      <w:r w:rsidRPr="002924FE">
        <w:rPr>
          <w:rFonts w:ascii="Operator Mono Medium" w:hAnsi="Operator Mono Medium"/>
          <w:i/>
          <w:iCs/>
          <w:color w:val="4472C4" w:themeColor="accent1"/>
          <w:sz w:val="18"/>
          <w:szCs w:val="18"/>
        </w:rPr>
        <w:t>docker network create --driver bridge my-net</w:t>
      </w:r>
    </w:p>
    <w:p w14:paraId="65D307B2" w14:textId="77777777" w:rsidR="002924FE" w:rsidRDefault="002924FE" w:rsidP="00722CCD"/>
    <w:p w14:paraId="64E1A5EF" w14:textId="20BDDCD6" w:rsidR="003A7541" w:rsidRDefault="003A7541" w:rsidP="000545DE">
      <w:r w:rsidRPr="00EB35E7">
        <w:rPr>
          <w:b/>
          <w:bCs/>
        </w:rPr>
        <w:t>Multi</w:t>
      </w:r>
      <w:r w:rsidR="00EB35E7">
        <w:rPr>
          <w:b/>
          <w:bCs/>
        </w:rPr>
        <w:t xml:space="preserve"> </w:t>
      </w:r>
      <w:r w:rsidRPr="00EB35E7">
        <w:rPr>
          <w:b/>
          <w:bCs/>
        </w:rPr>
        <w:t>Container Application</w:t>
      </w:r>
      <w:r>
        <w:t>:</w:t>
      </w:r>
    </w:p>
    <w:p w14:paraId="247BD407" w14:textId="1174D967" w:rsidR="003A7541" w:rsidRDefault="00E132B5" w:rsidP="000545DE">
      <w:r>
        <w:t>For JS Applications, you should consider that the code is not running in the container, but in the browser actually.</w:t>
      </w:r>
    </w:p>
    <w:p w14:paraId="1A0B7D22" w14:textId="24BE280D" w:rsidR="009F10CE" w:rsidRDefault="00C8547C" w:rsidP="000545DE">
      <w:r>
        <w:t xml:space="preserve">We </w:t>
      </w:r>
      <w:r w:rsidR="009822CF">
        <w:t xml:space="preserve">done here all the thing for </w:t>
      </w:r>
      <w:r w:rsidR="009822CF" w:rsidRPr="00027C0D">
        <w:rPr>
          <w:b/>
          <w:bCs/>
        </w:rPr>
        <w:t>development</w:t>
      </w:r>
      <w:r w:rsidR="009822CF">
        <w:t xml:space="preserve"> setup, but how can we use docker container for </w:t>
      </w:r>
      <w:r w:rsidR="009822CF" w:rsidRPr="00027C0D">
        <w:rPr>
          <w:b/>
          <w:bCs/>
        </w:rPr>
        <w:t>production</w:t>
      </w:r>
      <w:r w:rsidR="009822CF">
        <w:t xml:space="preserve"> and deploying it to the wor</w:t>
      </w:r>
      <w:r w:rsidR="00F61EAA">
        <w:t>ld</w:t>
      </w:r>
      <w:r w:rsidR="00C209EB">
        <w:t xml:space="preserve"> </w:t>
      </w:r>
      <w:r w:rsidR="0044654A">
        <w:t>(this container setup is not so suitable for that)</w:t>
      </w:r>
      <w:r w:rsidR="00F61EAA">
        <w:t xml:space="preserve">? Another problem is that </w:t>
      </w:r>
      <w:r>
        <w:t>also</w:t>
      </w:r>
      <w:r w:rsidR="007A46A6">
        <w:t xml:space="preserve"> when we use</w:t>
      </w:r>
      <w:r w:rsidR="00387F3C">
        <w:t xml:space="preserve"> Docker for production setup, it is so hard to remember those long docker run </w:t>
      </w:r>
      <w:proofErr w:type="gramStart"/>
      <w:r w:rsidR="00387F3C">
        <w:t>commands.(</w:t>
      </w:r>
      <w:proofErr w:type="gramEnd"/>
      <w:r w:rsidR="00387F3C">
        <w:t xml:space="preserve"> It is ok when we are in development setup)</w:t>
      </w:r>
    </w:p>
    <w:p w14:paraId="4D306F8E" w14:textId="760C7B98" w:rsidR="002C2D39" w:rsidRDefault="002C2D39" w:rsidP="000545DE">
      <w:r w:rsidRPr="00C36772">
        <w:rPr>
          <w:b/>
          <w:bCs/>
        </w:rPr>
        <w:t>DockerCompose</w:t>
      </w:r>
      <w:r>
        <w:t>:</w:t>
      </w:r>
      <w:r w:rsidR="00884AD6">
        <w:t xml:space="preserve"> Automating</w:t>
      </w:r>
      <w:r w:rsidR="00DC49D4">
        <w:t xml:space="preserve"> multi-container support</w:t>
      </w:r>
      <w:r w:rsidR="00044C55" w:rsidRPr="00044C55">
        <w:sym w:font="Wingdings" w:char="F0E8"/>
      </w:r>
      <w:r w:rsidR="00044C55">
        <w:t xml:space="preserve"> </w:t>
      </w:r>
      <w:r w:rsidR="00044C55" w:rsidRPr="00C36772">
        <w:rPr>
          <w:b/>
          <w:bCs/>
        </w:rPr>
        <w:t>one config file with single</w:t>
      </w:r>
      <w:r w:rsidR="000E3253" w:rsidRPr="00C36772">
        <w:rPr>
          <w:b/>
          <w:bCs/>
        </w:rPr>
        <w:t xml:space="preserve"> </w:t>
      </w:r>
      <w:r w:rsidR="00C36772" w:rsidRPr="00C36772">
        <w:rPr>
          <w:b/>
          <w:bCs/>
        </w:rPr>
        <w:t>orchestration</w:t>
      </w:r>
      <w:r w:rsidR="00044C55" w:rsidRPr="00C36772">
        <w:rPr>
          <w:b/>
          <w:bCs/>
        </w:rPr>
        <w:t xml:space="preserve"> command for setup,</w:t>
      </w:r>
      <w:r w:rsidR="000E3253" w:rsidRPr="00C36772">
        <w:rPr>
          <w:b/>
          <w:bCs/>
        </w:rPr>
        <w:t xml:space="preserve"> </w:t>
      </w:r>
      <w:proofErr w:type="gramStart"/>
      <w:r w:rsidR="000E3253" w:rsidRPr="00C36772">
        <w:rPr>
          <w:b/>
          <w:bCs/>
        </w:rPr>
        <w:t>start,…</w:t>
      </w:r>
      <w:proofErr w:type="gramEnd"/>
      <w:r w:rsidR="000E3253" w:rsidRPr="00C36772">
        <w:rPr>
          <w:b/>
          <w:bCs/>
        </w:rPr>
        <w:t xml:space="preserve"> multi containers</w:t>
      </w:r>
      <w:r w:rsidR="00F03196" w:rsidRPr="00C36772">
        <w:rPr>
          <w:b/>
          <w:bCs/>
        </w:rPr>
        <w:t>. It works along with Dockerfile, images, containers</w:t>
      </w:r>
      <w:r w:rsidR="00F03196">
        <w:t>. It is suited for managing multiple containers on a single same host</w:t>
      </w:r>
      <w:r w:rsidR="00CB07A5">
        <w:t xml:space="preserve">. </w:t>
      </w:r>
    </w:p>
    <w:p w14:paraId="38C3557B" w14:textId="4DA66413" w:rsidR="00CB07A5" w:rsidRDefault="00CB07A5" w:rsidP="000545DE">
      <w:r>
        <w:t xml:space="preserve">First you need to write </w:t>
      </w:r>
      <w:r w:rsidR="00BE5719" w:rsidRPr="00C36772">
        <w:rPr>
          <w:b/>
          <w:bCs/>
        </w:rPr>
        <w:t>d</w:t>
      </w:r>
      <w:r w:rsidRPr="00C36772">
        <w:rPr>
          <w:b/>
          <w:bCs/>
        </w:rPr>
        <w:t>ocker</w:t>
      </w:r>
      <w:r w:rsidR="00BE5719" w:rsidRPr="00C36772">
        <w:rPr>
          <w:b/>
          <w:bCs/>
        </w:rPr>
        <w:t>-</w:t>
      </w:r>
      <w:proofErr w:type="gramStart"/>
      <w:r w:rsidR="00BE5719" w:rsidRPr="00C36772">
        <w:rPr>
          <w:b/>
          <w:bCs/>
        </w:rPr>
        <w:t>c</w:t>
      </w:r>
      <w:r w:rsidRPr="00C36772">
        <w:rPr>
          <w:b/>
          <w:bCs/>
        </w:rPr>
        <w:t>ompose</w:t>
      </w:r>
      <w:r w:rsidR="00BE5719" w:rsidRPr="00C36772">
        <w:rPr>
          <w:b/>
          <w:bCs/>
        </w:rPr>
        <w:t>.yaml</w:t>
      </w:r>
      <w:proofErr w:type="gramEnd"/>
      <w:r>
        <w:t>:</w:t>
      </w:r>
    </w:p>
    <w:p w14:paraId="1E38C7F6" w14:textId="150CBA97" w:rsidR="00CB07A5" w:rsidRDefault="00CB07A5" w:rsidP="000545DE">
      <w:pPr>
        <w:pStyle w:val="ListParagraph"/>
        <w:numPr>
          <w:ilvl w:val="0"/>
          <w:numId w:val="4"/>
        </w:numPr>
      </w:pPr>
      <w:proofErr w:type="gramStart"/>
      <w:r w:rsidRPr="00C36772">
        <w:rPr>
          <w:b/>
          <w:bCs/>
        </w:rPr>
        <w:t>Services(</w:t>
      </w:r>
      <w:proofErr w:type="gramEnd"/>
      <w:r w:rsidRPr="00C36772">
        <w:rPr>
          <w:b/>
          <w:bCs/>
        </w:rPr>
        <w:t>Containers)</w:t>
      </w:r>
      <w:r w:rsidR="00111291" w:rsidRPr="00C36772">
        <w:rPr>
          <w:b/>
          <w:bCs/>
        </w:rPr>
        <w:t>:</w:t>
      </w:r>
      <w:r w:rsidR="00C36772">
        <w:t xml:space="preserve"> </w:t>
      </w:r>
      <w:r w:rsidR="00111291" w:rsidRPr="0017126D">
        <w:t>Everything you do in regular docker commands for containers.</w:t>
      </w:r>
      <w:r w:rsidR="00C36772">
        <w:t xml:space="preserve"> </w:t>
      </w:r>
      <w:r w:rsidR="00C36772" w:rsidRPr="0017126D">
        <w:t>e.g.</w:t>
      </w:r>
      <w:r w:rsidR="00111291" w:rsidRPr="0017126D">
        <w:t>:</w:t>
      </w:r>
      <w:r w:rsidR="00C36772">
        <w:t xml:space="preserve"> </w:t>
      </w:r>
      <w:r w:rsidR="00111291" w:rsidRPr="0017126D">
        <w:t>published ports,</w:t>
      </w:r>
      <w:r w:rsidR="0017126D" w:rsidRPr="0017126D">
        <w:t xml:space="preserve"> volumes</w:t>
      </w:r>
      <w:r w:rsidR="0017126D">
        <w:t>, ….</w:t>
      </w:r>
    </w:p>
    <w:p w14:paraId="3DC368EC" w14:textId="1B852142" w:rsidR="0017126D" w:rsidRDefault="00A77744" w:rsidP="00C36772">
      <w:r>
        <w:t>By</w:t>
      </w:r>
      <w:r w:rsidR="00C36772">
        <w:t xml:space="preserve"> </w:t>
      </w:r>
      <w:proofErr w:type="gramStart"/>
      <w:r>
        <w:t>default</w:t>
      </w:r>
      <w:proofErr w:type="gramEnd"/>
      <w:r>
        <w:t xml:space="preserve"> when you stop your services(containers), they will be removed. </w:t>
      </w:r>
      <w:proofErr w:type="gramStart"/>
      <w:r>
        <w:t>So</w:t>
      </w:r>
      <w:proofErr w:type="gramEnd"/>
      <w:r>
        <w:t xml:space="preserve"> no need to –rm option</w:t>
      </w:r>
    </w:p>
    <w:p w14:paraId="3B11C4AD" w14:textId="63C46BCB" w:rsidR="00760380" w:rsidRDefault="00760380" w:rsidP="00116EEF">
      <w:r>
        <w:t xml:space="preserve">In most cases, you also no need to specify networks, because </w:t>
      </w:r>
      <w:r w:rsidR="007D3F6B">
        <w:t xml:space="preserve">compose will do and setup a best </w:t>
      </w:r>
      <w:r w:rsidR="00D4564B">
        <w:t>environment</w:t>
      </w:r>
      <w:r w:rsidR="007D3F6B">
        <w:t xml:space="preserve"> that suits for us</w:t>
      </w:r>
      <w:r w:rsidR="00116EEF">
        <w:t>, a</w:t>
      </w:r>
      <w:r w:rsidR="00D4564B">
        <w:t xml:space="preserve">nd will add </w:t>
      </w:r>
      <w:r w:rsidR="00A15379">
        <w:t>to same</w:t>
      </w:r>
      <w:r w:rsidR="00D4564B">
        <w:t xml:space="preserve"> networks </w:t>
      </w:r>
      <w:r w:rsidR="00116EEF">
        <w:t xml:space="preserve">all </w:t>
      </w:r>
      <w:proofErr w:type="gramStart"/>
      <w:r w:rsidR="00116EEF">
        <w:t>that containers</w:t>
      </w:r>
      <w:proofErr w:type="gramEnd"/>
      <w:r w:rsidR="00116EEF">
        <w:t xml:space="preserve"> </w:t>
      </w:r>
      <w:r w:rsidR="00C24966">
        <w:t>specified</w:t>
      </w:r>
      <w:r w:rsidR="00D4564B">
        <w:t xml:space="preserve"> in </w:t>
      </w:r>
      <w:r w:rsidR="00D4564B" w:rsidRPr="00116EEF">
        <w:rPr>
          <w:b/>
          <w:bCs/>
        </w:rPr>
        <w:t>docker-compose</w:t>
      </w:r>
      <w:r w:rsidR="00A15379">
        <w:t>.</w:t>
      </w:r>
    </w:p>
    <w:p w14:paraId="2A7A12D1" w14:textId="0F9624A7" w:rsidR="00356A69" w:rsidRDefault="00356A69" w:rsidP="00BD3550">
      <w:r>
        <w:t xml:space="preserve">For </w:t>
      </w:r>
      <w:r w:rsidRPr="00BD3550">
        <w:rPr>
          <w:b/>
          <w:bCs/>
        </w:rPr>
        <w:t>bindmounts</w:t>
      </w:r>
      <w:r>
        <w:t xml:space="preserve"> no need to absolute path just </w:t>
      </w:r>
      <w:proofErr w:type="gramStart"/>
      <w:r>
        <w:t>use</w:t>
      </w:r>
      <w:proofErr w:type="gramEnd"/>
      <w:r>
        <w:t xml:space="preserve"> </w:t>
      </w:r>
      <w:r w:rsidRPr="00BD3550">
        <w:rPr>
          <w:b/>
          <w:bCs/>
        </w:rPr>
        <w:t>relative path</w:t>
      </w:r>
      <w:r>
        <w:t xml:space="preserve"> to </w:t>
      </w:r>
      <w:r w:rsidRPr="00BD3550">
        <w:rPr>
          <w:b/>
          <w:bCs/>
        </w:rPr>
        <w:t>docker-compose</w:t>
      </w:r>
      <w:r>
        <w:t>.</w:t>
      </w:r>
    </w:p>
    <w:p w14:paraId="5F015DCD" w14:textId="524A3D0C" w:rsidR="00CB07A5" w:rsidRDefault="009C2251" w:rsidP="000545DE">
      <w:r>
        <w:t xml:space="preserve">Start services: </w:t>
      </w:r>
      <w:r w:rsidRPr="00BD3550">
        <w:rPr>
          <w:rStyle w:val="codeChar"/>
        </w:rPr>
        <w:t>docker-compose up</w:t>
      </w:r>
      <w:r w:rsidR="000040A9">
        <w:t>: build all images and start services</w:t>
      </w:r>
      <w:r w:rsidR="00BD10DE">
        <w:t>. To start in detached mode:</w:t>
      </w:r>
      <w:r w:rsidR="00BD10DE" w:rsidRPr="00BD3550">
        <w:rPr>
          <w:rStyle w:val="codeChar"/>
        </w:rPr>
        <w:t xml:space="preserve"> -d</w:t>
      </w:r>
    </w:p>
    <w:p w14:paraId="0514D87E" w14:textId="589D29FA" w:rsidR="003877D1" w:rsidRDefault="00153098" w:rsidP="000545DE">
      <w:r w:rsidRPr="00097A7D">
        <w:rPr>
          <w:rStyle w:val="codeChar"/>
        </w:rPr>
        <w:t>d</w:t>
      </w:r>
      <w:r w:rsidR="003877D1" w:rsidRPr="00097A7D">
        <w:rPr>
          <w:rStyle w:val="codeChar"/>
        </w:rPr>
        <w:t>ocker-compose down</w:t>
      </w:r>
      <w:r w:rsidR="003877D1">
        <w:t xml:space="preserve">: delete networks and containers. For deleting volumes: </w:t>
      </w:r>
      <w:r w:rsidR="003877D1" w:rsidRPr="00097A7D">
        <w:rPr>
          <w:rStyle w:val="codeChar"/>
        </w:rPr>
        <w:t>-v</w:t>
      </w:r>
      <w:r w:rsidR="00652D1C">
        <w:rPr>
          <w:rStyle w:val="codeChar"/>
        </w:rPr>
        <w:t xml:space="preserve"> </w:t>
      </w:r>
      <w:r>
        <w:t>(not so good)</w:t>
      </w:r>
    </w:p>
    <w:p w14:paraId="1A7B2B61" w14:textId="2725387D" w:rsidR="00F03196" w:rsidRPr="00DB67ED" w:rsidRDefault="00652D1C" w:rsidP="000545DE">
      <w:pPr>
        <w:rPr>
          <w:lang w:bidi="fa-IR"/>
        </w:rPr>
      </w:pPr>
      <w:r>
        <w:t>F</w:t>
      </w:r>
      <w:r w:rsidR="0015161F">
        <w:t xml:space="preserve">or interactive container, use these </w:t>
      </w:r>
      <w:proofErr w:type="gramStart"/>
      <w:r w:rsidR="0015161F">
        <w:t>options</w:t>
      </w:r>
      <w:r w:rsidR="00DB67ED">
        <w:rPr>
          <w:rFonts w:hint="cs"/>
          <w:rtl/>
          <w:lang w:bidi="fa-IR"/>
        </w:rPr>
        <w:t>)</w:t>
      </w:r>
      <w:proofErr w:type="spellStart"/>
      <w:r w:rsidR="00DB67ED" w:rsidRPr="00DB67ED">
        <w:rPr>
          <w:lang w:bidi="fa-IR"/>
        </w:rPr>
        <w:t>i</w:t>
      </w:r>
      <w:r w:rsidR="00DB67ED">
        <w:rPr>
          <w:lang w:bidi="fa-IR"/>
        </w:rPr>
        <w:t>ts</w:t>
      </w:r>
      <w:proofErr w:type="spellEnd"/>
      <w:proofErr w:type="gramEnd"/>
      <w:r w:rsidR="00EE75AF">
        <w:rPr>
          <w:lang w:bidi="fa-IR"/>
        </w:rPr>
        <w:t xml:space="preserve"> even</w:t>
      </w:r>
      <w:r w:rsidR="00DB67ED">
        <w:rPr>
          <w:lang w:bidi="fa-IR"/>
        </w:rPr>
        <w:t xml:space="preserve"> override </w:t>
      </w:r>
      <w:r w:rsidR="00DB67ED" w:rsidRPr="00652D1C">
        <w:rPr>
          <w:rStyle w:val="codeChar"/>
        </w:rPr>
        <w:t xml:space="preserve">-d </w:t>
      </w:r>
      <w:r w:rsidR="00EE75AF">
        <w:rPr>
          <w:lang w:bidi="fa-IR"/>
        </w:rPr>
        <w:t>option</w:t>
      </w:r>
      <w:r w:rsidR="006F51C4">
        <w:rPr>
          <w:lang w:bidi="fa-IR"/>
        </w:rPr>
        <w:t xml:space="preserve"> when run-up docker-compose</w:t>
      </w:r>
      <w:r w:rsidR="00EE75AF">
        <w:rPr>
          <w:lang w:bidi="fa-IR"/>
        </w:rPr>
        <w:t>)</w:t>
      </w:r>
    </w:p>
    <w:p w14:paraId="4F4903CA" w14:textId="77777777" w:rsidR="00610A75" w:rsidRDefault="0015161F" w:rsidP="00652D1C">
      <w:pPr>
        <w:pStyle w:val="code"/>
      </w:pPr>
      <w:r>
        <w:rPr>
          <w:rFonts w:asciiTheme="majorBidi" w:hAnsiTheme="majorBidi"/>
        </w:rPr>
        <w:tab/>
      </w:r>
      <w:proofErr w:type="spellStart"/>
      <w:r w:rsidR="00610A75" w:rsidRPr="00610A75">
        <w:t>stdin_open</w:t>
      </w:r>
      <w:proofErr w:type="spellEnd"/>
      <w:r w:rsidR="00610A75" w:rsidRPr="00610A75">
        <w:rPr>
          <w:color w:val="CCCCCC"/>
        </w:rPr>
        <w:t xml:space="preserve">: </w:t>
      </w:r>
      <w:r w:rsidR="00610A75" w:rsidRPr="00610A75">
        <w:t>true</w:t>
      </w:r>
    </w:p>
    <w:p w14:paraId="5D0E407E" w14:textId="49911E7E" w:rsidR="00610A75" w:rsidRPr="00610A75" w:rsidRDefault="00610A75" w:rsidP="00652D1C">
      <w:pPr>
        <w:pStyle w:val="code"/>
        <w:ind w:firstLine="720"/>
      </w:pPr>
      <w:proofErr w:type="spellStart"/>
      <w:r w:rsidRPr="00610A75">
        <w:t>tty</w:t>
      </w:r>
      <w:proofErr w:type="spellEnd"/>
      <w:r w:rsidRPr="00610A75">
        <w:rPr>
          <w:color w:val="CCCCCC"/>
        </w:rPr>
        <w:t xml:space="preserve">: </w:t>
      </w:r>
      <w:r w:rsidRPr="00610A75">
        <w:t>true</w:t>
      </w:r>
    </w:p>
    <w:p w14:paraId="257D9739" w14:textId="2CD3F2E7" w:rsidR="0015161F" w:rsidRDefault="000C7341" w:rsidP="000545DE">
      <w:r w:rsidRPr="00B90FA2">
        <w:rPr>
          <w:rStyle w:val="codeChar"/>
        </w:rPr>
        <w:t xml:space="preserve">docker-compose </w:t>
      </w:r>
      <w:proofErr w:type="gramStart"/>
      <w:r w:rsidRPr="00B90FA2">
        <w:rPr>
          <w:rStyle w:val="codeChar"/>
        </w:rPr>
        <w:t>build</w:t>
      </w:r>
      <w:r w:rsidR="00756676">
        <w:t xml:space="preserve"> :</w:t>
      </w:r>
      <w:proofErr w:type="gramEnd"/>
      <w:r w:rsidR="00756676">
        <w:t xml:space="preserve"> force to build custom images</w:t>
      </w:r>
    </w:p>
    <w:p w14:paraId="4424C1E9" w14:textId="6A673D88" w:rsidR="00953CD5" w:rsidRDefault="00953CD5" w:rsidP="000545DE">
      <w:r w:rsidRPr="00B90FA2">
        <w:rPr>
          <w:b/>
          <w:bCs/>
        </w:rPr>
        <w:t>Utility Containers</w:t>
      </w:r>
      <w:r w:rsidR="00534C81">
        <w:t xml:space="preserve">: We most use </w:t>
      </w:r>
      <w:r w:rsidR="00534C81" w:rsidRPr="00B90FA2">
        <w:rPr>
          <w:b/>
          <w:bCs/>
        </w:rPr>
        <w:t>Application Containers</w:t>
      </w:r>
      <w:r w:rsidR="00534C81">
        <w:t>, that contains</w:t>
      </w:r>
      <w:r w:rsidR="0049415E">
        <w:t xml:space="preserve"> our code based on </w:t>
      </w:r>
      <w:r w:rsidR="00B90FA2">
        <w:t xml:space="preserve">an </w:t>
      </w:r>
      <w:r w:rsidR="0049415E">
        <w:t>environment</w:t>
      </w:r>
      <w:r w:rsidR="00710C38">
        <w:t xml:space="preserve">. There are other containers named </w:t>
      </w:r>
      <w:r w:rsidR="00710C38" w:rsidRPr="00B90FA2">
        <w:rPr>
          <w:b/>
          <w:bCs/>
        </w:rPr>
        <w:t>utility containers</w:t>
      </w:r>
      <w:r w:rsidR="00254856">
        <w:t>, that are just an environment and we execute</w:t>
      </w:r>
      <w:r w:rsidR="00F8707D">
        <w:t xml:space="preserve">/appends custom commands </w:t>
      </w:r>
      <w:proofErr w:type="gramStart"/>
      <w:r w:rsidR="00F8707D">
        <w:t xml:space="preserve">( </w:t>
      </w:r>
      <w:r w:rsidR="00F8707D" w:rsidRPr="00B90FA2">
        <w:rPr>
          <w:rStyle w:val="codeChar"/>
        </w:rPr>
        <w:t>docker</w:t>
      </w:r>
      <w:proofErr w:type="gramEnd"/>
      <w:r w:rsidR="00F8707D" w:rsidRPr="00B90FA2">
        <w:rPr>
          <w:rStyle w:val="codeChar"/>
        </w:rPr>
        <w:t xml:space="preserve"> run </w:t>
      </w:r>
      <w:proofErr w:type="spellStart"/>
      <w:r w:rsidR="00F8707D" w:rsidRPr="00B90FA2">
        <w:rPr>
          <w:rStyle w:val="codeChar"/>
        </w:rPr>
        <w:t>mycontainer</w:t>
      </w:r>
      <w:proofErr w:type="spellEnd"/>
      <w:r w:rsidR="00F8707D" w:rsidRPr="00B90FA2">
        <w:rPr>
          <w:rStyle w:val="codeChar"/>
        </w:rPr>
        <w:t xml:space="preserve"> </w:t>
      </w:r>
      <w:proofErr w:type="spellStart"/>
      <w:r w:rsidR="00F8707D" w:rsidRPr="00B90FA2">
        <w:rPr>
          <w:rStyle w:val="codeChar"/>
        </w:rPr>
        <w:t>init</w:t>
      </w:r>
      <w:proofErr w:type="spellEnd"/>
      <w:r w:rsidR="00F8707D">
        <w:t>)</w:t>
      </w:r>
    </w:p>
    <w:p w14:paraId="0A54BAE4" w14:textId="2B216D1D" w:rsidR="00DA17B0" w:rsidRDefault="00B90FA2" w:rsidP="000545DE">
      <w:r w:rsidRPr="00B90FA2">
        <w:rPr>
          <w:rStyle w:val="codeChar"/>
        </w:rPr>
        <w:t>d</w:t>
      </w:r>
      <w:r w:rsidR="00DA17B0" w:rsidRPr="00B90FA2">
        <w:rPr>
          <w:rStyle w:val="codeChar"/>
        </w:rPr>
        <w:t>ocker exec</w:t>
      </w:r>
      <w:r w:rsidR="00EC2A4C" w:rsidRPr="00B90FA2">
        <w:rPr>
          <w:rStyle w:val="codeChar"/>
        </w:rPr>
        <w:t xml:space="preserve"> container_name </w:t>
      </w:r>
      <w:proofErr w:type="spellStart"/>
      <w:r w:rsidR="00EC2A4C" w:rsidRPr="00B90FA2">
        <w:rPr>
          <w:rStyle w:val="codeChar"/>
        </w:rPr>
        <w:t>npm</w:t>
      </w:r>
      <w:proofErr w:type="spellEnd"/>
      <w:r w:rsidR="00EC2A4C" w:rsidRPr="00B90FA2">
        <w:rPr>
          <w:rStyle w:val="codeChar"/>
        </w:rPr>
        <w:t xml:space="preserve"> </w:t>
      </w:r>
      <w:proofErr w:type="spellStart"/>
      <w:proofErr w:type="gramStart"/>
      <w:r w:rsidR="00EC2A4C" w:rsidRPr="00B90FA2">
        <w:rPr>
          <w:rStyle w:val="codeChar"/>
        </w:rPr>
        <w:t>init</w:t>
      </w:r>
      <w:proofErr w:type="spellEnd"/>
      <w:r w:rsidR="00F9499F">
        <w:rPr>
          <w:rStyle w:val="codeChar"/>
        </w:rPr>
        <w:t xml:space="preserve"> </w:t>
      </w:r>
      <w:r w:rsidR="00EC2A4C">
        <w:t>:</w:t>
      </w:r>
      <w:proofErr w:type="gramEnd"/>
      <w:r w:rsidR="00A17715">
        <w:t xml:space="preserve"> </w:t>
      </w:r>
      <w:r w:rsidR="00EC2A4C">
        <w:t>execute commands further Dockerfile instructions</w:t>
      </w:r>
    </w:p>
    <w:p w14:paraId="726D94A3" w14:textId="3B56ABAD" w:rsidR="00707FDA" w:rsidRDefault="00B90FA2" w:rsidP="00B90FA2">
      <w:r w:rsidRPr="00F22954">
        <w:rPr>
          <w:rStyle w:val="codeChar"/>
        </w:rPr>
        <w:lastRenderedPageBreak/>
        <w:t>d</w:t>
      </w:r>
      <w:r w:rsidR="00D10CD4" w:rsidRPr="00F22954">
        <w:rPr>
          <w:rStyle w:val="codeChar"/>
        </w:rPr>
        <w:t>ocker run</w:t>
      </w:r>
      <w:r w:rsidR="00A17715" w:rsidRPr="00F22954">
        <w:rPr>
          <w:rStyle w:val="codeChar"/>
        </w:rPr>
        <w:t xml:space="preserve"> -it container_name </w:t>
      </w:r>
      <w:proofErr w:type="spellStart"/>
      <w:r w:rsidR="00A17715" w:rsidRPr="00F22954">
        <w:rPr>
          <w:rStyle w:val="codeChar"/>
        </w:rPr>
        <w:t>npm</w:t>
      </w:r>
      <w:proofErr w:type="spellEnd"/>
      <w:r w:rsidR="00A17715" w:rsidRPr="00F22954">
        <w:rPr>
          <w:rStyle w:val="codeChar"/>
        </w:rPr>
        <w:t xml:space="preserve"> </w:t>
      </w:r>
      <w:proofErr w:type="spellStart"/>
      <w:proofErr w:type="gramStart"/>
      <w:r w:rsidR="00A17715" w:rsidRPr="00F22954">
        <w:rPr>
          <w:rStyle w:val="codeChar"/>
        </w:rPr>
        <w:t>init</w:t>
      </w:r>
      <w:proofErr w:type="spellEnd"/>
      <w:r w:rsidR="00F22954">
        <w:rPr>
          <w:rStyle w:val="codeChar"/>
        </w:rPr>
        <w:t xml:space="preserve"> </w:t>
      </w:r>
      <w:r w:rsidR="00A17715">
        <w:t>:</w:t>
      </w:r>
      <w:proofErr w:type="gramEnd"/>
      <w:r w:rsidR="00A17715">
        <w:t xml:space="preserve"> </w:t>
      </w:r>
      <w:r w:rsidR="000620A0">
        <w:t xml:space="preserve">replace </w:t>
      </w:r>
      <w:r w:rsidR="00707FDA">
        <w:t xml:space="preserve">default command when we start a container. For </w:t>
      </w:r>
      <w:proofErr w:type="gramStart"/>
      <w:r w:rsidR="00707FDA">
        <w:t>Example</w:t>
      </w:r>
      <w:proofErr w:type="gramEnd"/>
      <w:r w:rsidR="00707FDA">
        <w:t xml:space="preserve"> for Node image, the default command is </w:t>
      </w:r>
      <w:r w:rsidR="00707FDA" w:rsidRPr="00B54BF6">
        <w:rPr>
          <w:rStyle w:val="codeChar"/>
        </w:rPr>
        <w:t>node</w:t>
      </w:r>
      <w:r w:rsidR="00707FDA">
        <w:t xml:space="preserve"> which will prompt a</w:t>
      </w:r>
      <w:r w:rsidR="006C5DA7">
        <w:t>n interactive</w:t>
      </w:r>
      <w:r w:rsidR="00707FDA">
        <w:t xml:space="preserve"> terminal.</w:t>
      </w:r>
    </w:p>
    <w:p w14:paraId="3D02CE9A" w14:textId="5A361969" w:rsidR="006C5DA7" w:rsidRDefault="00AF46B1" w:rsidP="000545DE">
      <w:r>
        <w:t xml:space="preserve">What are utility container </w:t>
      </w:r>
      <w:r w:rsidR="00241076">
        <w:t>use cases</w:t>
      </w:r>
      <w:r>
        <w:t>? We can execute commands on container and bind mount the output to the local host, without need to install required packages on our local host.</w:t>
      </w:r>
    </w:p>
    <w:p w14:paraId="339EF7DD" w14:textId="64E6AE94" w:rsidR="00ED7671" w:rsidRDefault="002F6BAA" w:rsidP="000545DE">
      <w:r w:rsidRPr="00D46693">
        <w:rPr>
          <w:b/>
          <w:bCs/>
        </w:rPr>
        <w:t>Restricting to specific commands</w:t>
      </w:r>
      <w:r>
        <w:t xml:space="preserve">: </w:t>
      </w:r>
      <w:r w:rsidR="00D01229">
        <w:t xml:space="preserve">(in </w:t>
      </w:r>
      <w:r w:rsidR="00D01229" w:rsidRPr="00D46693">
        <w:rPr>
          <w:b/>
          <w:bCs/>
        </w:rPr>
        <w:t>Dockerfile</w:t>
      </w:r>
      <w:r w:rsidR="00D01229">
        <w:t xml:space="preserve">) use </w:t>
      </w:r>
      <w:r w:rsidR="00D01229" w:rsidRPr="00D46693">
        <w:rPr>
          <w:rStyle w:val="codeChar"/>
        </w:rPr>
        <w:t>ENTRYPOIN</w:t>
      </w:r>
      <w:r w:rsidR="00B16301">
        <w:rPr>
          <w:rStyle w:val="codeChar"/>
        </w:rPr>
        <w:t>T</w:t>
      </w:r>
      <w:r w:rsidR="00D01229">
        <w:t xml:space="preserve"> instead of </w:t>
      </w:r>
      <w:r w:rsidR="00D01229" w:rsidRPr="00D46693">
        <w:rPr>
          <w:rStyle w:val="codeChar"/>
        </w:rPr>
        <w:t>CMD</w:t>
      </w:r>
      <w:r w:rsidR="00D01229">
        <w:t>. And after that, if you give a command</w:t>
      </w:r>
      <w:r w:rsidR="001C097C">
        <w:t xml:space="preserve"> when running a utility container, it will append that to </w:t>
      </w:r>
      <w:r w:rsidR="001C097C" w:rsidRPr="00C95F3B">
        <w:rPr>
          <w:rStyle w:val="codeChar"/>
        </w:rPr>
        <w:t>ENTRYPOINT</w:t>
      </w:r>
      <w:r w:rsidR="001C097C">
        <w:t xml:space="preserve"> (by default that command will replace </w:t>
      </w:r>
      <w:r w:rsidR="001C097C" w:rsidRPr="00C95F3B">
        <w:rPr>
          <w:rStyle w:val="codeChar"/>
        </w:rPr>
        <w:t>CMD</w:t>
      </w:r>
      <w:r w:rsidR="001C097C">
        <w:t xml:space="preserve"> </w:t>
      </w:r>
      <w:r w:rsidR="00CE1E8A">
        <w:t xml:space="preserve">command). </w:t>
      </w:r>
      <w:r w:rsidR="00C95F3B">
        <w:t>E.g.</w:t>
      </w:r>
      <w:r w:rsidR="00CE1E8A">
        <w:t xml:space="preserve">: </w:t>
      </w:r>
      <w:r w:rsidR="00CE1E8A" w:rsidRPr="00C95F3B">
        <w:rPr>
          <w:rStyle w:val="codeChar"/>
        </w:rPr>
        <w:t>ENTRYPOINT[“node”]</w:t>
      </w:r>
      <w:r w:rsidR="00ED7671" w:rsidRPr="00C95F3B">
        <w:rPr>
          <w:rStyle w:val="codeChar"/>
        </w:rPr>
        <w:t>.</w:t>
      </w:r>
      <w:r w:rsidR="00ED7671">
        <w:t xml:space="preserve"> For using this with </w:t>
      </w:r>
      <w:r w:rsidR="00ED7671" w:rsidRPr="00C323AD">
        <w:rPr>
          <w:b/>
          <w:bCs/>
        </w:rPr>
        <w:t>docker-compose</w:t>
      </w:r>
      <w:r w:rsidR="00ED7671">
        <w:t>, you have two choices:</w:t>
      </w:r>
    </w:p>
    <w:p w14:paraId="42403E7D" w14:textId="594DB1C4" w:rsidR="00ED7671" w:rsidRDefault="00C95F3B" w:rsidP="000545DE">
      <w:pPr>
        <w:pStyle w:val="ListParagraph"/>
        <w:numPr>
          <w:ilvl w:val="0"/>
          <w:numId w:val="6"/>
        </w:numPr>
      </w:pPr>
      <w:r w:rsidRPr="00C95F3B">
        <w:rPr>
          <w:rStyle w:val="codeChar"/>
        </w:rPr>
        <w:t>d</w:t>
      </w:r>
      <w:r w:rsidR="00ED7671" w:rsidRPr="00C95F3B">
        <w:rPr>
          <w:rStyle w:val="codeChar"/>
        </w:rPr>
        <w:t xml:space="preserve">ocker-compose exec </w:t>
      </w:r>
      <w:proofErr w:type="spellStart"/>
      <w:proofErr w:type="gramStart"/>
      <w:r w:rsidR="00ED7671" w:rsidRPr="00C95F3B">
        <w:rPr>
          <w:rStyle w:val="codeChar"/>
        </w:rPr>
        <w:t>init</w:t>
      </w:r>
      <w:proofErr w:type="spellEnd"/>
      <w:r w:rsidR="00A4556F">
        <w:rPr>
          <w:rStyle w:val="codeChar"/>
        </w:rPr>
        <w:t xml:space="preserve"> </w:t>
      </w:r>
      <w:r w:rsidR="00ED7671">
        <w:t>:</w:t>
      </w:r>
      <w:proofErr w:type="gramEnd"/>
      <w:r w:rsidR="00ED7671">
        <w:t xml:space="preserve"> it will execute </w:t>
      </w:r>
      <w:proofErr w:type="spellStart"/>
      <w:r w:rsidR="00ED7671" w:rsidRPr="00C323AD">
        <w:rPr>
          <w:rStyle w:val="codeChar"/>
        </w:rPr>
        <w:t>init</w:t>
      </w:r>
      <w:proofErr w:type="spellEnd"/>
      <w:r w:rsidR="00ED7671">
        <w:t xml:space="preserve"> command on running docker-compose services</w:t>
      </w:r>
    </w:p>
    <w:p w14:paraId="356EBE48" w14:textId="5DE5BDDE" w:rsidR="00ED7671" w:rsidRDefault="00C95F3B" w:rsidP="000545DE">
      <w:pPr>
        <w:pStyle w:val="ListParagraph"/>
        <w:numPr>
          <w:ilvl w:val="0"/>
          <w:numId w:val="6"/>
        </w:numPr>
      </w:pPr>
      <w:r w:rsidRPr="00C95F3B">
        <w:rPr>
          <w:rStyle w:val="codeChar"/>
        </w:rPr>
        <w:t>d</w:t>
      </w:r>
      <w:r w:rsidR="00ED7671" w:rsidRPr="00C95F3B">
        <w:rPr>
          <w:rStyle w:val="codeChar"/>
        </w:rPr>
        <w:t>ocker-compose run</w:t>
      </w:r>
      <w:r w:rsidR="00F641CD" w:rsidRPr="00C95F3B">
        <w:rPr>
          <w:rStyle w:val="codeChar"/>
        </w:rPr>
        <w:t xml:space="preserve"> --rm</w:t>
      </w:r>
      <w:r w:rsidR="00ED7671" w:rsidRPr="00C95F3B">
        <w:rPr>
          <w:rStyle w:val="codeChar"/>
        </w:rPr>
        <w:t xml:space="preserve"> container_name </w:t>
      </w:r>
      <w:proofErr w:type="spellStart"/>
      <w:proofErr w:type="gramStart"/>
      <w:r w:rsidR="00ED7671" w:rsidRPr="00C95F3B">
        <w:rPr>
          <w:rStyle w:val="codeChar"/>
        </w:rPr>
        <w:t>init</w:t>
      </w:r>
      <w:proofErr w:type="spellEnd"/>
      <w:r w:rsidR="00A4556F">
        <w:rPr>
          <w:rStyle w:val="codeChar"/>
        </w:rPr>
        <w:t xml:space="preserve"> </w:t>
      </w:r>
      <w:r w:rsidR="00ED7671">
        <w:t>:</w:t>
      </w:r>
      <w:proofErr w:type="gramEnd"/>
      <w:r w:rsidR="00ED7671">
        <w:t xml:space="preserve"> </w:t>
      </w:r>
      <w:r w:rsidR="003935A2">
        <w:t>running a specific service from docker-compose with the given command</w:t>
      </w:r>
      <w:r w:rsidR="000C5C70">
        <w:t xml:space="preserve">. Add </w:t>
      </w:r>
      <w:r w:rsidR="000C5C70" w:rsidRPr="000C5C70">
        <w:rPr>
          <w:rStyle w:val="codeChar"/>
        </w:rPr>
        <w:t>–build</w:t>
      </w:r>
      <w:r w:rsidR="000C5C70">
        <w:t xml:space="preserve"> to force to build service image again.</w:t>
      </w:r>
    </w:p>
    <w:p w14:paraId="3B3670E7" w14:textId="016F7932" w:rsidR="00FB3185" w:rsidRDefault="00FB3185" w:rsidP="000545DE"/>
    <w:p w14:paraId="2C8926DE" w14:textId="2A89B2A9" w:rsidR="00475A7D" w:rsidRDefault="00475A7D" w:rsidP="000545DE"/>
    <w:p w14:paraId="12A57969" w14:textId="77777777" w:rsidR="004A78C3" w:rsidRDefault="00475A7D" w:rsidP="004A78C3">
      <w:pPr>
        <w:keepNext/>
      </w:pPr>
      <w:r w:rsidRPr="00475A7D">
        <w:rPr>
          <w:noProof/>
        </w:rPr>
        <w:drawing>
          <wp:inline distT="0" distB="0" distL="0" distR="0" wp14:anchorId="6CE2D865" wp14:editId="559483AA">
            <wp:extent cx="5472820" cy="310185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896" cy="310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D7A" w14:textId="465ED3B8" w:rsidR="00475A7D" w:rsidRDefault="000C5C70" w:rsidP="004A78C3">
      <w:pPr>
        <w:pStyle w:val="Caption"/>
        <w:jc w:val="center"/>
      </w:pPr>
      <w:fldSimple w:instr=" SEQ Figure \* ARABIC ">
        <w:r w:rsidR="004A78C3">
          <w:rPr>
            <w:noProof/>
          </w:rPr>
          <w:t>1</w:t>
        </w:r>
      </w:fldSimple>
      <w:r w:rsidR="004A78C3">
        <w:t xml:space="preserve"> Container Deploy considerations</w:t>
      </w:r>
    </w:p>
    <w:p w14:paraId="271CBA9D" w14:textId="77777777" w:rsidR="00475A7D" w:rsidRDefault="00475A7D" w:rsidP="000545DE"/>
    <w:p w14:paraId="09CB237F" w14:textId="77777777" w:rsidR="00475A7D" w:rsidRDefault="00475A7D" w:rsidP="000545DE"/>
    <w:p w14:paraId="49DB7176" w14:textId="77777777" w:rsidR="00107AF6" w:rsidRDefault="00107AF6" w:rsidP="000545DE"/>
    <w:p w14:paraId="4C30B20A" w14:textId="77777777" w:rsidR="00107AF6" w:rsidRDefault="00107AF6" w:rsidP="000545DE"/>
    <w:p w14:paraId="224597C0" w14:textId="77777777" w:rsidR="00107AF6" w:rsidRDefault="00107AF6" w:rsidP="000545DE"/>
    <w:p w14:paraId="13ED55BB" w14:textId="77777777" w:rsidR="00107AF6" w:rsidRDefault="00107AF6" w:rsidP="000545DE"/>
    <w:p w14:paraId="4CFD99BD" w14:textId="77777777" w:rsidR="00107AF6" w:rsidRDefault="00107AF6" w:rsidP="000545DE"/>
    <w:p w14:paraId="6956012E" w14:textId="77777777" w:rsidR="00107AF6" w:rsidRPr="00B912F8" w:rsidRDefault="00107AF6" w:rsidP="000545DE">
      <w:pPr>
        <w:rPr>
          <w:b/>
          <w:bCs/>
        </w:rPr>
      </w:pPr>
    </w:p>
    <w:p w14:paraId="539A4CD0" w14:textId="0FA536D5" w:rsidR="00107AF6" w:rsidRPr="00D74951" w:rsidRDefault="00107AF6" w:rsidP="000545DE">
      <w:pPr>
        <w:rPr>
          <w:b/>
          <w:bCs/>
        </w:rPr>
      </w:pPr>
      <w:r w:rsidRPr="00D74951">
        <w:rPr>
          <w:b/>
          <w:bCs/>
        </w:rPr>
        <w:t>Kubernetes</w:t>
      </w:r>
    </w:p>
    <w:p w14:paraId="019335F7" w14:textId="3B8E6A55" w:rsidR="00D07CD5" w:rsidRDefault="00D07CD5" w:rsidP="000545DE">
      <w:r>
        <w:t>Container orchestration framework to deploy containers independent of Base cloud provider</w:t>
      </w:r>
      <w:r w:rsidR="005E78D5">
        <w:t>.</w:t>
      </w:r>
    </w:p>
    <w:p w14:paraId="4854D676" w14:textId="5A97EE3B" w:rsidR="00822C5F" w:rsidRDefault="00320283" w:rsidP="000545DE">
      <w:r>
        <w:t xml:space="preserve">Deploying containers </w:t>
      </w:r>
      <w:r w:rsidR="00B05687">
        <w:t>manually</w:t>
      </w:r>
      <w:r>
        <w:t xml:space="preserve"> on clouds like </w:t>
      </w:r>
      <w:r w:rsidR="003C785B">
        <w:t xml:space="preserve">Amazon </w:t>
      </w:r>
      <w:r>
        <w:t xml:space="preserve">EC2 has many problems, like configs, security </w:t>
      </w:r>
      <w:proofErr w:type="gramStart"/>
      <w:r>
        <w:t>concer</w:t>
      </w:r>
      <w:r w:rsidR="00B05687">
        <w:t>n</w:t>
      </w:r>
      <w:r>
        <w:t>s,…</w:t>
      </w:r>
      <w:proofErr w:type="gramEnd"/>
    </w:p>
    <w:p w14:paraId="7F5DD3C4" w14:textId="2EDC9B6B" w:rsidR="001B6853" w:rsidRDefault="001B6853" w:rsidP="001B6853">
      <w:pPr>
        <w:pStyle w:val="ListParagraph"/>
        <w:numPr>
          <w:ilvl w:val="0"/>
          <w:numId w:val="9"/>
        </w:numPr>
      </w:pPr>
      <w:r>
        <w:t>containers may go down and need replace</w:t>
      </w:r>
      <w:r w:rsidR="00E31A38">
        <w:t>. ECS will check health of container by all</w:t>
      </w:r>
      <w:r w:rsidR="009A11A9">
        <w:t xml:space="preserve"> and replace in need</w:t>
      </w:r>
    </w:p>
    <w:p w14:paraId="009DE97E" w14:textId="3C10E126" w:rsidR="001B6853" w:rsidRDefault="00C7768B" w:rsidP="001B6853">
      <w:pPr>
        <w:pStyle w:val="ListParagraph"/>
        <w:numPr>
          <w:ilvl w:val="0"/>
          <w:numId w:val="9"/>
        </w:numPr>
      </w:pPr>
      <w:r>
        <w:t>we might need more container instan</w:t>
      </w:r>
      <w:r w:rsidR="00414278">
        <w:t>c</w:t>
      </w:r>
      <w:r>
        <w:t>es for load balancing</w:t>
      </w:r>
      <w:r w:rsidR="009A11A9">
        <w:t>. ECS also do autoscaling</w:t>
      </w:r>
    </w:p>
    <w:p w14:paraId="4EA1FE46" w14:textId="786BAB2E" w:rsidR="008D5A46" w:rsidRDefault="009A11A9" w:rsidP="001B6853">
      <w:pPr>
        <w:pStyle w:val="ListParagraph"/>
        <w:numPr>
          <w:ilvl w:val="0"/>
          <w:numId w:val="9"/>
        </w:numPr>
      </w:pPr>
      <w:r>
        <w:t xml:space="preserve">Load balancing. </w:t>
      </w:r>
      <w:r w:rsidR="003C785B">
        <w:t>ECS also do load balancing for our container</w:t>
      </w:r>
    </w:p>
    <w:p w14:paraId="47FBD681" w14:textId="5878A399" w:rsidR="00CB4FCA" w:rsidRDefault="00CB4FCA" w:rsidP="00CB4FCA">
      <w:r>
        <w:t xml:space="preserve">But ECS is </w:t>
      </w:r>
      <w:r w:rsidR="008B6576">
        <w:t>constrained us</w:t>
      </w:r>
      <w:r w:rsidR="0025115B">
        <w:t xml:space="preserve"> on its Amazon service and we </w:t>
      </w:r>
      <w:proofErr w:type="spellStart"/>
      <w:r w:rsidR="0025115B">
        <w:t>can</w:t>
      </w:r>
      <w:r w:rsidR="00DA2738">
        <w:t xml:space="preserve"> not</w:t>
      </w:r>
      <w:proofErr w:type="spellEnd"/>
      <w:r w:rsidR="0025115B">
        <w:t xml:space="preserve"> apply the same configs to another provider like Azure. </w:t>
      </w:r>
    </w:p>
    <w:p w14:paraId="5585A9C4" w14:textId="3B555224" w:rsidR="00DB3B00" w:rsidRDefault="00DB3B00" w:rsidP="00CB4FCA">
      <w:r w:rsidRPr="00C855D3">
        <w:rPr>
          <w:b/>
          <w:bCs/>
        </w:rPr>
        <w:t>Kubernete</w:t>
      </w:r>
      <w:r w:rsidR="009A7DFE" w:rsidRPr="00C855D3">
        <w:rPr>
          <w:b/>
          <w:bCs/>
        </w:rPr>
        <w:t>s</w:t>
      </w:r>
      <w:r w:rsidR="009A7DFE">
        <w:t xml:space="preserve"> do all the </w:t>
      </w:r>
      <w:r w:rsidR="006C77E0">
        <w:t xml:space="preserve">Deployment, </w:t>
      </w:r>
      <w:r w:rsidR="009A7DFE">
        <w:t xml:space="preserve">replace, </w:t>
      </w:r>
      <w:r w:rsidR="006C77E0">
        <w:t xml:space="preserve">management &amp; </w:t>
      </w:r>
      <w:r w:rsidR="009A7DFE">
        <w:t xml:space="preserve">monitoring, </w:t>
      </w:r>
      <w:r w:rsidR="006C77E0">
        <w:t xml:space="preserve">Scaling &amp; </w:t>
      </w:r>
      <w:r w:rsidR="009A7DFE">
        <w:t>load-balancing automatically for us.</w:t>
      </w:r>
    </w:p>
    <w:p w14:paraId="7BD92E91" w14:textId="35E4E3F7" w:rsidR="003C698C" w:rsidRDefault="003C698C" w:rsidP="00CB4FCA">
      <w:r>
        <w:t xml:space="preserve">We create </w:t>
      </w:r>
      <w:r w:rsidRPr="00C855D3">
        <w:rPr>
          <w:b/>
          <w:bCs/>
        </w:rPr>
        <w:t>Kubernetes</w:t>
      </w:r>
      <w:r>
        <w:t xml:space="preserve"> configurations in that which we define container (our desired architecture) and then we send them </w:t>
      </w:r>
      <w:r w:rsidR="00311053">
        <w:t>with specific tools to custom desired cloud providers</w:t>
      </w:r>
      <w:r w:rsidR="008C524C">
        <w:t xml:space="preserve"> (remote machines)</w:t>
      </w:r>
      <w:r w:rsidR="009621CA">
        <w:t xml:space="preserve"> with </w:t>
      </w:r>
      <w:r w:rsidR="009621CA" w:rsidRPr="00C855D3">
        <w:rPr>
          <w:b/>
          <w:bCs/>
        </w:rPr>
        <w:t>Kubernetes</w:t>
      </w:r>
      <w:r w:rsidR="009621CA">
        <w:t xml:space="preserve"> machine</w:t>
      </w:r>
      <w:r w:rsidR="00FB1C16">
        <w:t>. We can</w:t>
      </w:r>
      <w:r w:rsidR="009A79C7">
        <w:t xml:space="preserve"> also</w:t>
      </w:r>
      <w:r w:rsidR="00FB1C16">
        <w:t xml:space="preserve"> define specific options for different cloud providers</w:t>
      </w:r>
      <w:r w:rsidR="009A79C7">
        <w:t>.</w:t>
      </w:r>
    </w:p>
    <w:p w14:paraId="3A546DB9" w14:textId="391B26FF" w:rsidR="00D74951" w:rsidRDefault="00D74951" w:rsidP="00CB4FCA">
      <w:r w:rsidRPr="00D74951">
        <w:rPr>
          <w:b/>
          <w:bCs/>
        </w:rPr>
        <w:t>Kubernetes</w:t>
      </w:r>
      <w:r>
        <w:t xml:space="preserve"> is like Docker-compose for multiple machines</w:t>
      </w:r>
    </w:p>
    <w:p w14:paraId="0B092C43" w14:textId="35278758" w:rsidR="00C52EEA" w:rsidRDefault="00C52EEA" w:rsidP="00CB4FCA">
      <w:r w:rsidRPr="00B912F8">
        <w:rPr>
          <w:b/>
          <w:bCs/>
        </w:rPr>
        <w:t>Pod</w:t>
      </w:r>
      <w:r>
        <w:t xml:space="preserve"> is a configuration file that contains a container</w:t>
      </w:r>
      <w:r w:rsidR="00CD47C7">
        <w:t>.</w:t>
      </w:r>
      <w:r w:rsidR="00D93B16">
        <w:t xml:space="preserve"> </w:t>
      </w:r>
      <w:r w:rsidR="00CD47C7">
        <w:t xml:space="preserve">Workernodes runs the </w:t>
      </w:r>
      <w:r w:rsidR="00C60D46">
        <w:t>pod</w:t>
      </w:r>
      <w:r w:rsidR="00EC00A3">
        <w:t xml:space="preserve"> (container) and it is like virtual machine (EC2 instance)</w:t>
      </w:r>
      <w:r w:rsidR="00C60D46">
        <w:t xml:space="preserve">. It is like a machine. It can also </w:t>
      </w:r>
      <w:proofErr w:type="gramStart"/>
      <w:r w:rsidR="00C60D46">
        <w:t>runs</w:t>
      </w:r>
      <w:proofErr w:type="gramEnd"/>
      <w:r w:rsidR="00C60D46">
        <w:t xml:space="preserve"> more than one </w:t>
      </w:r>
      <w:r w:rsidR="000F5DE5">
        <w:t>Pod.</w:t>
      </w:r>
    </w:p>
    <w:p w14:paraId="3F4E2061" w14:textId="3E15663A" w:rsidR="00D93B16" w:rsidRDefault="00D93B16" w:rsidP="00CB4FCA">
      <w:r>
        <w:t xml:space="preserve">Workernodes can have more than one pod, </w:t>
      </w:r>
      <w:r w:rsidR="004229A6">
        <w:t xml:space="preserve">for example if we want to make a network. The pod itself is a container and its configuration like </w:t>
      </w:r>
      <w:proofErr w:type="gramStart"/>
      <w:r w:rsidR="004229A6">
        <w:t>Volumes,…</w:t>
      </w:r>
      <w:proofErr w:type="gramEnd"/>
      <w:r w:rsidR="004229A6">
        <w:t xml:space="preserve">. </w:t>
      </w:r>
      <w:r w:rsidR="00EC457E">
        <w:t xml:space="preserve">The </w:t>
      </w:r>
      <w:r w:rsidR="00EC457E" w:rsidRPr="00B912F8">
        <w:rPr>
          <w:b/>
          <w:bCs/>
        </w:rPr>
        <w:t>pod</w:t>
      </w:r>
      <w:r w:rsidR="00EC457E">
        <w:t xml:space="preserve"> can also have more than one container.</w:t>
      </w:r>
    </w:p>
    <w:p w14:paraId="51F2A9F2" w14:textId="55E9DA28" w:rsidR="008C0FF8" w:rsidRDefault="002B4163" w:rsidP="00CB4FCA">
      <w:r w:rsidRPr="002B4163">
        <w:rPr>
          <w:b/>
          <w:bCs/>
        </w:rPr>
        <w:t>Worker node</w:t>
      </w:r>
      <w:r>
        <w:t xml:space="preserve">: </w:t>
      </w:r>
      <w:r w:rsidR="008C0FF8">
        <w:t xml:space="preserve">In each worker node we could have another </w:t>
      </w:r>
      <w:proofErr w:type="gramStart"/>
      <w:r w:rsidR="008C0FF8">
        <w:t>apps</w:t>
      </w:r>
      <w:r w:rsidR="006C1FC9">
        <w:t>(</w:t>
      </w:r>
      <w:proofErr w:type="gramEnd"/>
      <w:r w:rsidR="00B47762">
        <w:t>It is like a machine)</w:t>
      </w:r>
      <w:r w:rsidR="008C0FF8">
        <w:t xml:space="preserve">, for example we should have Docker. We should also have </w:t>
      </w:r>
      <w:proofErr w:type="spellStart"/>
      <w:r w:rsidR="008C0FF8" w:rsidRPr="00A81F26">
        <w:rPr>
          <w:b/>
          <w:bCs/>
        </w:rPr>
        <w:t>kubelet</w:t>
      </w:r>
      <w:proofErr w:type="spellEnd"/>
      <w:r w:rsidR="006C1FC9">
        <w:t xml:space="preserve"> which is a tool to communicate with </w:t>
      </w:r>
      <w:proofErr w:type="gramStart"/>
      <w:r w:rsidR="006C1FC9">
        <w:t>Masternode.(</w:t>
      </w:r>
      <w:proofErr w:type="gramEnd"/>
      <w:r w:rsidR="006C1FC9">
        <w:t>a server running on the worker node)</w:t>
      </w:r>
      <w:r w:rsidR="00B47762">
        <w:t xml:space="preserve">.We also have </w:t>
      </w:r>
      <w:proofErr w:type="spellStart"/>
      <w:r w:rsidR="00B47762" w:rsidRPr="00A81F26">
        <w:rPr>
          <w:b/>
          <w:bCs/>
        </w:rPr>
        <w:t>kube</w:t>
      </w:r>
      <w:proofErr w:type="spellEnd"/>
      <w:r w:rsidR="00B47762" w:rsidRPr="00A81F26">
        <w:rPr>
          <w:b/>
          <w:bCs/>
        </w:rPr>
        <w:t>-proxy</w:t>
      </w:r>
      <w:r w:rsidR="00A81F26">
        <w:t xml:space="preserve"> that control the incoming and outgoing the traffic from/to worker node.</w:t>
      </w:r>
    </w:p>
    <w:p w14:paraId="6BB4F4B8" w14:textId="56A10B08" w:rsidR="008E670E" w:rsidRDefault="008E670E" w:rsidP="00CB4FCA">
      <w:r>
        <w:t>The pods are automatically</w:t>
      </w:r>
      <w:r w:rsidR="000A16F7">
        <w:t xml:space="preserve"> distributed automatically by available </w:t>
      </w:r>
      <w:r w:rsidR="005F736F" w:rsidRPr="00A65CAB">
        <w:rPr>
          <w:b/>
          <w:bCs/>
        </w:rPr>
        <w:t>W</w:t>
      </w:r>
      <w:r w:rsidR="000A16F7" w:rsidRPr="00A65CAB">
        <w:rPr>
          <w:b/>
          <w:bCs/>
        </w:rPr>
        <w:t>orker nodes</w:t>
      </w:r>
      <w:r w:rsidR="00F54F92" w:rsidRPr="00A65CAB">
        <w:rPr>
          <w:b/>
          <w:bCs/>
        </w:rPr>
        <w:t>.</w:t>
      </w:r>
    </w:p>
    <w:p w14:paraId="007A39D2" w14:textId="77777777" w:rsidR="0076454C" w:rsidRDefault="002B4163" w:rsidP="00CB4FCA">
      <w:r w:rsidRPr="002B4163">
        <w:rPr>
          <w:b/>
          <w:bCs/>
        </w:rPr>
        <w:t>Master Node</w:t>
      </w:r>
      <w:r w:rsidR="00291524">
        <w:rPr>
          <w:b/>
          <w:bCs/>
        </w:rPr>
        <w:t xml:space="preserve"> contents</w:t>
      </w:r>
      <w:r>
        <w:t>:</w:t>
      </w:r>
      <w:r w:rsidR="00291524">
        <w:t xml:space="preserve"> </w:t>
      </w:r>
    </w:p>
    <w:p w14:paraId="0173EEB9" w14:textId="77777777" w:rsidR="0076454C" w:rsidRDefault="00291524" w:rsidP="0076454C">
      <w:pPr>
        <w:pStyle w:val="ListParagraph"/>
        <w:numPr>
          <w:ilvl w:val="0"/>
          <w:numId w:val="10"/>
        </w:numPr>
      </w:pPr>
      <w:proofErr w:type="spellStart"/>
      <w:r w:rsidRPr="0076454C">
        <w:rPr>
          <w:b/>
          <w:bCs/>
        </w:rPr>
        <w:t>APIserver</w:t>
      </w:r>
      <w:proofErr w:type="spellEnd"/>
      <w:r>
        <w:t xml:space="preserve"> running on the machine to communicate via </w:t>
      </w:r>
      <w:proofErr w:type="spellStart"/>
      <w:r w:rsidRPr="0076454C">
        <w:rPr>
          <w:b/>
          <w:bCs/>
        </w:rPr>
        <w:t>kubelete</w:t>
      </w:r>
      <w:proofErr w:type="spellEnd"/>
      <w:r>
        <w:t xml:space="preserve">. </w:t>
      </w:r>
    </w:p>
    <w:p w14:paraId="278AB406" w14:textId="5C81FA80" w:rsidR="00847AD2" w:rsidRDefault="00291524" w:rsidP="0076454C">
      <w:pPr>
        <w:pStyle w:val="ListParagraph"/>
        <w:numPr>
          <w:ilvl w:val="0"/>
          <w:numId w:val="10"/>
        </w:numPr>
      </w:pPr>
      <w:r w:rsidRPr="0076454C">
        <w:rPr>
          <w:b/>
          <w:bCs/>
        </w:rPr>
        <w:t>Scheduler</w:t>
      </w:r>
      <w:r w:rsidR="0076454C">
        <w:t>, watch for new Pods, selects Worker Nodes to run them on</w:t>
      </w:r>
    </w:p>
    <w:p w14:paraId="36CC282C" w14:textId="280447F0" w:rsidR="00EA1714" w:rsidRDefault="00EA1714" w:rsidP="0076454C">
      <w:pPr>
        <w:pStyle w:val="ListParagraph"/>
        <w:numPr>
          <w:ilvl w:val="0"/>
          <w:numId w:val="10"/>
        </w:numPr>
      </w:pPr>
      <w:proofErr w:type="spellStart"/>
      <w:r>
        <w:rPr>
          <w:b/>
          <w:bCs/>
        </w:rPr>
        <w:t>Kube</w:t>
      </w:r>
      <w:proofErr w:type="spellEnd"/>
      <w:r>
        <w:rPr>
          <w:b/>
          <w:bCs/>
        </w:rPr>
        <w:t xml:space="preserve">-Controller-Manager </w:t>
      </w:r>
      <w:r>
        <w:t>watches and controls Worker nodes, correct number of Pods &amp; more.</w:t>
      </w:r>
    </w:p>
    <w:p w14:paraId="0D2F96DC" w14:textId="5621AD89" w:rsidR="00932663" w:rsidRDefault="00932663" w:rsidP="0076454C">
      <w:pPr>
        <w:pStyle w:val="ListParagraph"/>
        <w:numPr>
          <w:ilvl w:val="0"/>
          <w:numId w:val="10"/>
        </w:numPr>
      </w:pPr>
      <w:r>
        <w:rPr>
          <w:b/>
          <w:bCs/>
        </w:rPr>
        <w:t>Cloud-Controller-Manager</w:t>
      </w:r>
      <w:r w:rsidR="0070233E">
        <w:rPr>
          <w:b/>
          <w:bCs/>
        </w:rPr>
        <w:t xml:space="preserve"> </w:t>
      </w:r>
      <w:r w:rsidR="0070233E">
        <w:t xml:space="preserve">is specific version of </w:t>
      </w:r>
      <w:proofErr w:type="spellStart"/>
      <w:r w:rsidR="0070233E">
        <w:t>Kube</w:t>
      </w:r>
      <w:proofErr w:type="spellEnd"/>
      <w:r w:rsidR="0070233E">
        <w:t>-Controller-Manager which do the same thing but is Cloud-provider specific</w:t>
      </w:r>
      <w:r w:rsidR="002C1CB4">
        <w:t xml:space="preserve"> and knows how to interact with Cloud Provider </w:t>
      </w:r>
      <w:proofErr w:type="gramStart"/>
      <w:r w:rsidR="002C1CB4">
        <w:t>resources.</w:t>
      </w:r>
      <w:r w:rsidR="00BA11D9">
        <w:t>(</w:t>
      </w:r>
      <w:proofErr w:type="gramEnd"/>
      <w:r w:rsidR="00BA11D9">
        <w:t>translates them)</w:t>
      </w:r>
    </w:p>
    <w:p w14:paraId="1DED7F0C" w14:textId="345F88E4" w:rsidR="00BA11D9" w:rsidRDefault="00BA11D9" w:rsidP="00BA11D9">
      <w:r>
        <w:t>For big cloud providers, you might not need to manually create the Master and Worker nodes and install all the services.</w:t>
      </w:r>
    </w:p>
    <w:p w14:paraId="3BFA0C14" w14:textId="77777777" w:rsidR="0012267C" w:rsidRDefault="0012267C" w:rsidP="00CB4FCA"/>
    <w:p w14:paraId="71E46B35" w14:textId="0464A966" w:rsidR="0012267C" w:rsidRDefault="00D72540" w:rsidP="00CB4FCA">
      <w:r w:rsidRPr="00D72540">
        <w:rPr>
          <w:noProof/>
        </w:rPr>
        <w:lastRenderedPageBreak/>
        <w:drawing>
          <wp:inline distT="0" distB="0" distL="0" distR="0" wp14:anchorId="24C3637B" wp14:editId="216D6632">
            <wp:extent cx="5943600" cy="3133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226A" w14:textId="77777777" w:rsidR="0012267C" w:rsidRDefault="0012267C" w:rsidP="00CB4FCA"/>
    <w:p w14:paraId="252EDDF4" w14:textId="4C941117" w:rsidR="00F54F92" w:rsidRDefault="00F54F92" w:rsidP="00CB4FCA">
      <w:r>
        <w:t xml:space="preserve">We don’t actually interact with Worker nodes but we let them managed automatically by Kubernetes and </w:t>
      </w:r>
      <w:r w:rsidR="0012267C">
        <w:t>Control Plane</w:t>
      </w:r>
      <w:r>
        <w:t>.</w:t>
      </w:r>
      <w:r w:rsidR="0012267C">
        <w:t xml:space="preserve"> A Masternode is on another server and contains Control Plane </w:t>
      </w:r>
    </w:p>
    <w:p w14:paraId="4B562541" w14:textId="77777777" w:rsidR="00C40330" w:rsidRDefault="00C40330" w:rsidP="00CB4FCA"/>
    <w:p w14:paraId="2B03F589" w14:textId="1D5B3019" w:rsidR="00C40330" w:rsidRDefault="00C40330" w:rsidP="00CB4FCA">
      <w:r w:rsidRPr="00C40330">
        <w:rPr>
          <w:noProof/>
        </w:rPr>
        <w:drawing>
          <wp:inline distT="0" distB="0" distL="0" distR="0" wp14:anchorId="4E50F763" wp14:editId="4F8EAF06">
            <wp:extent cx="5943600" cy="3296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C1E2" w14:textId="77777777" w:rsidR="00C40330" w:rsidRDefault="00C40330" w:rsidP="00CB4FCA"/>
    <w:p w14:paraId="360E54B4" w14:textId="77777777" w:rsidR="00C40330" w:rsidRDefault="00C40330" w:rsidP="00CB4FCA"/>
    <w:p w14:paraId="110C9C2A" w14:textId="51730FCC" w:rsidR="00C40330" w:rsidRDefault="006316AD" w:rsidP="00CB4FCA">
      <w:r>
        <w:lastRenderedPageBreak/>
        <w:t>Some theoretical terms:</w:t>
      </w:r>
    </w:p>
    <w:p w14:paraId="0203A4CC" w14:textId="36534B9C" w:rsidR="006316AD" w:rsidRDefault="006316AD" w:rsidP="00CB4FCA">
      <w:r w:rsidRPr="006316AD">
        <w:rPr>
          <w:noProof/>
        </w:rPr>
        <w:drawing>
          <wp:inline distT="0" distB="0" distL="0" distR="0" wp14:anchorId="348876F7" wp14:editId="45297CF9">
            <wp:extent cx="5943600" cy="28047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C209" w14:textId="77777777" w:rsidR="00C40330" w:rsidRDefault="00C40330" w:rsidP="00CB4FCA"/>
    <w:p w14:paraId="5F7B20FD" w14:textId="68811E79" w:rsidR="006316AD" w:rsidRDefault="006E1641" w:rsidP="00CB4FCA">
      <w:r>
        <w:t xml:space="preserve">What Kubernetes do is that it actually works and manages Pods </w:t>
      </w:r>
      <w:r w:rsidR="001976C9">
        <w:t>along nodes and making sure they are running</w:t>
      </w:r>
      <w:r w:rsidR="005E50CF">
        <w:t>. You can also manage those worker nodes and install desired services on them.</w:t>
      </w:r>
      <w:r w:rsidR="007A22C6">
        <w:t xml:space="preserve"> But at end we also have to manage </w:t>
      </w:r>
      <w:proofErr w:type="gramStart"/>
      <w:r w:rsidR="007A22C6">
        <w:t>these node</w:t>
      </w:r>
      <w:proofErr w:type="gramEnd"/>
      <w:r w:rsidR="007A22C6">
        <w:t xml:space="preserve"> and ssh into them.</w:t>
      </w:r>
    </w:p>
    <w:p w14:paraId="1DCA6238" w14:textId="55455443" w:rsidR="000218B2" w:rsidRDefault="00014A97" w:rsidP="00CB4FCA">
      <w:r>
        <w:t xml:space="preserve">But tools like </w:t>
      </w:r>
      <w:r w:rsidR="002E3303" w:rsidRPr="002E3303">
        <w:rPr>
          <w:b/>
          <w:bCs/>
        </w:rPr>
        <w:t>K</w:t>
      </w:r>
      <w:r w:rsidR="000218B2" w:rsidRPr="002E3303">
        <w:rPr>
          <w:b/>
          <w:bCs/>
        </w:rPr>
        <w:t>ubermatic</w:t>
      </w:r>
      <w:r>
        <w:t xml:space="preserve"> will also do those our tasks </w:t>
      </w:r>
      <w:r w:rsidR="00AD2079">
        <w:t xml:space="preserve">automatically. </w:t>
      </w:r>
      <w:proofErr w:type="gramStart"/>
      <w:r w:rsidR="00AD2079">
        <w:t>Also</w:t>
      </w:r>
      <w:proofErr w:type="gramEnd"/>
      <w:r w:rsidR="00AD2079">
        <w:t xml:space="preserve"> AWS and other cloud providers may have some tools that do them and we don’t have to define specific cloud provider configs</w:t>
      </w:r>
      <w:r w:rsidR="002E3303">
        <w:t xml:space="preserve"> (</w:t>
      </w:r>
      <w:r w:rsidR="002E3303" w:rsidRPr="002E3303">
        <w:rPr>
          <w:b/>
          <w:bCs/>
        </w:rPr>
        <w:t>Amazon EKS</w:t>
      </w:r>
      <w:r w:rsidR="002E3303">
        <w:t>)</w:t>
      </w:r>
      <w:r w:rsidR="00AD2079">
        <w:t>.</w:t>
      </w:r>
    </w:p>
    <w:p w14:paraId="5FDC0C7D" w14:textId="2054FD0F" w:rsidR="004E5583" w:rsidRDefault="00FD0049" w:rsidP="00CB4FCA">
      <w:r w:rsidRPr="007C39A3">
        <w:rPr>
          <w:b/>
          <w:bCs/>
        </w:rPr>
        <w:t>Kubectl</w:t>
      </w:r>
      <w:r>
        <w:t xml:space="preserve"> is a tool for sending instructions to the cluster</w:t>
      </w:r>
      <w:r w:rsidR="0029531D">
        <w:t xml:space="preserve"> (</w:t>
      </w:r>
      <w:r w:rsidR="007B0B33">
        <w:t>e.g.</w:t>
      </w:r>
      <w:r w:rsidR="0029531D">
        <w:t xml:space="preserve"> a new deployment</w:t>
      </w:r>
      <w:proofErr w:type="gramStart"/>
      <w:r w:rsidR="0029531D">
        <w:t>)</w:t>
      </w:r>
      <w:r w:rsidR="007C39A3">
        <w:t xml:space="preserve"> .</w:t>
      </w:r>
      <w:proofErr w:type="gramEnd"/>
      <w:r w:rsidR="007C39A3">
        <w:t xml:space="preserve"> we send them to Master node and it will </w:t>
      </w:r>
      <w:r w:rsidR="009813C9">
        <w:t xml:space="preserve">apply commands and </w:t>
      </w:r>
      <w:r w:rsidR="007C39A3">
        <w:t>create</w:t>
      </w:r>
      <w:r w:rsidR="002E540B">
        <w:t xml:space="preserve"> the pods</w:t>
      </w:r>
    </w:p>
    <w:p w14:paraId="0FDBDB69" w14:textId="1580BF6E" w:rsidR="00555A57" w:rsidRDefault="003967EE" w:rsidP="00CB4FCA">
      <w:r w:rsidRPr="003967EE">
        <w:rPr>
          <w:b/>
          <w:bCs/>
        </w:rPr>
        <w:t>Minikube</w:t>
      </w:r>
      <w:r w:rsidRPr="003967EE">
        <w:t xml:space="preserve"> </w:t>
      </w:r>
      <w:r w:rsidR="00296F5C">
        <w:t>is a tiny Kubernetes to run locally and it is inside a VM</w:t>
      </w:r>
      <w:r w:rsidR="0018353A">
        <w:t xml:space="preserve"> and we can create cluster in it. It will create worker and master node together </w:t>
      </w:r>
      <w:r w:rsidR="00A9097B">
        <w:t>on same machine</w:t>
      </w:r>
      <w:r w:rsidR="007C39A3">
        <w:t xml:space="preserve"> </w:t>
      </w:r>
    </w:p>
    <w:p w14:paraId="02273A23" w14:textId="2BDB7DAB" w:rsidR="00EB4EB8" w:rsidRPr="00084F2C" w:rsidRDefault="007B0B33" w:rsidP="007B0B33">
      <w:pPr>
        <w:pStyle w:val="code"/>
        <w:rPr>
          <w:lang w:val="de-DE"/>
        </w:rPr>
      </w:pPr>
      <w:r w:rsidRPr="00084F2C">
        <w:rPr>
          <w:lang w:val="de-DE"/>
        </w:rPr>
        <w:t>m</w:t>
      </w:r>
      <w:r w:rsidR="00EB4EB8" w:rsidRPr="00084F2C">
        <w:rPr>
          <w:lang w:val="de-DE"/>
        </w:rPr>
        <w:t>inikube start –driver=hyperv</w:t>
      </w:r>
    </w:p>
    <w:p w14:paraId="4E35BD97" w14:textId="6F7E991D" w:rsidR="00EB4EB8" w:rsidRPr="00084F2C" w:rsidRDefault="007B0B33" w:rsidP="007B0B33">
      <w:pPr>
        <w:pStyle w:val="code"/>
        <w:rPr>
          <w:lang w:val="de-DE"/>
        </w:rPr>
      </w:pPr>
      <w:r w:rsidRPr="00084F2C">
        <w:rPr>
          <w:lang w:val="de-DE"/>
        </w:rPr>
        <w:t>m</w:t>
      </w:r>
      <w:r w:rsidR="00EB4EB8" w:rsidRPr="00084F2C">
        <w:rPr>
          <w:lang w:val="de-DE"/>
        </w:rPr>
        <w:t>inikube delete</w:t>
      </w:r>
    </w:p>
    <w:p w14:paraId="491CDFCB" w14:textId="68747CF7" w:rsidR="00EB4EB8" w:rsidRPr="00084F2C" w:rsidRDefault="007B0B33" w:rsidP="007B0B33">
      <w:pPr>
        <w:pStyle w:val="code"/>
        <w:rPr>
          <w:lang w:val="de-DE"/>
        </w:rPr>
      </w:pPr>
      <w:r w:rsidRPr="00084F2C">
        <w:rPr>
          <w:lang w:val="de-DE"/>
        </w:rPr>
        <w:t>m</w:t>
      </w:r>
      <w:r w:rsidR="00EB4EB8" w:rsidRPr="00084F2C">
        <w:rPr>
          <w:lang w:val="de-DE"/>
        </w:rPr>
        <w:t>inikube status</w:t>
      </w:r>
    </w:p>
    <w:p w14:paraId="7E159400" w14:textId="5285FAD7" w:rsidR="003967EE" w:rsidRDefault="007B0B33" w:rsidP="007B0B33">
      <w:pPr>
        <w:pStyle w:val="code"/>
        <w:rPr>
          <w:rtl/>
          <w:lang w:val="de-DE"/>
        </w:rPr>
      </w:pPr>
      <w:r w:rsidRPr="00084F2C">
        <w:rPr>
          <w:lang w:val="de-DE"/>
        </w:rPr>
        <w:t>m</w:t>
      </w:r>
      <w:r w:rsidR="003967EE" w:rsidRPr="00084F2C">
        <w:rPr>
          <w:lang w:val="de-DE"/>
        </w:rPr>
        <w:t>inikube dashboard</w:t>
      </w:r>
    </w:p>
    <w:p w14:paraId="3582E61A" w14:textId="1034890A" w:rsidR="007C0981" w:rsidRDefault="007B0B33" w:rsidP="00CB4FCA">
      <w:r>
        <w:t>Kubernetes</w:t>
      </w:r>
      <w:r w:rsidR="00AF371C">
        <w:t xml:space="preserve"> works with objects</w:t>
      </w:r>
      <w:r w:rsidR="00CF3139">
        <w:t xml:space="preserve">: pods, deployment, services, volume, </w:t>
      </w:r>
      <w:proofErr w:type="gramStart"/>
      <w:r w:rsidR="00CF3139">
        <w:t>… .</w:t>
      </w:r>
      <w:proofErr w:type="gramEnd"/>
      <w:r w:rsidR="0082232A">
        <w:t xml:space="preserve"> </w:t>
      </w:r>
      <w:r w:rsidR="00CF3139">
        <w:t>We will create object by commands</w:t>
      </w:r>
      <w:r w:rsidR="00797AC8">
        <w:t xml:space="preserve"> and </w:t>
      </w:r>
      <w:r>
        <w:t>Kubernetes</w:t>
      </w:r>
      <w:r w:rsidR="00797AC8">
        <w:t xml:space="preserve"> will do all the configs and management of that for us. </w:t>
      </w:r>
      <w:r w:rsidR="00502BDF">
        <w:t xml:space="preserve">Kubernetes </w:t>
      </w:r>
      <w:r w:rsidR="00C64C0B">
        <w:t>o</w:t>
      </w:r>
      <w:r w:rsidR="00797AC8">
        <w:t xml:space="preserve">bjects can be created in two ways: </w:t>
      </w:r>
    </w:p>
    <w:p w14:paraId="2A4A8974" w14:textId="6795E711" w:rsidR="007C0981" w:rsidRDefault="00797AC8" w:rsidP="007C0981">
      <w:pPr>
        <w:pStyle w:val="ListParagraph"/>
        <w:numPr>
          <w:ilvl w:val="0"/>
          <w:numId w:val="12"/>
        </w:numPr>
      </w:pPr>
      <w:r>
        <w:t>Imperatively</w:t>
      </w:r>
      <w:r w:rsidR="00900B7C">
        <w:t>: by running specific commands</w:t>
      </w:r>
    </w:p>
    <w:p w14:paraId="58AAD8FD" w14:textId="26E47C40" w:rsidR="00AF371C" w:rsidRPr="00AF371C" w:rsidRDefault="00797AC8" w:rsidP="007C0981">
      <w:pPr>
        <w:pStyle w:val="ListParagraph"/>
        <w:numPr>
          <w:ilvl w:val="0"/>
          <w:numId w:val="11"/>
        </w:numPr>
      </w:pPr>
      <w:r>
        <w:t>Declaratively</w:t>
      </w:r>
      <w:r w:rsidR="00900B7C">
        <w:t>: by writing and applying config files</w:t>
      </w:r>
    </w:p>
    <w:p w14:paraId="5751FF26" w14:textId="77777777" w:rsidR="00555A57" w:rsidRPr="00CF3139" w:rsidRDefault="00555A57" w:rsidP="00CB4FCA"/>
    <w:p w14:paraId="09E93B70" w14:textId="77777777" w:rsidR="00555A57" w:rsidRPr="00CF3139" w:rsidRDefault="00555A57" w:rsidP="00CB4FCA"/>
    <w:p w14:paraId="46007597" w14:textId="7686C968" w:rsidR="006316AD" w:rsidRPr="00CF3139" w:rsidRDefault="005D3211" w:rsidP="005E5A0F">
      <w:pPr>
        <w:jc w:val="center"/>
      </w:pPr>
      <w:r w:rsidRPr="005D3211">
        <w:rPr>
          <w:noProof/>
        </w:rPr>
        <w:lastRenderedPageBreak/>
        <w:drawing>
          <wp:inline distT="0" distB="0" distL="0" distR="0" wp14:anchorId="1BDE3387" wp14:editId="68424977">
            <wp:extent cx="4703276" cy="2986782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617" cy="299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5548" w14:textId="3140E703" w:rsidR="006316AD" w:rsidRDefault="006316AD" w:rsidP="00CB4FCA"/>
    <w:p w14:paraId="21EB1BAF" w14:textId="1885D99F" w:rsidR="005D3211" w:rsidRDefault="00B41CBE" w:rsidP="005E5A0F">
      <w:pPr>
        <w:jc w:val="center"/>
      </w:pPr>
      <w:r w:rsidRPr="00B41CBE">
        <w:rPr>
          <w:noProof/>
        </w:rPr>
        <w:drawing>
          <wp:inline distT="0" distB="0" distL="0" distR="0" wp14:anchorId="61FA7809" wp14:editId="2898720A">
            <wp:extent cx="4893398" cy="3073012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7" cy="307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A8F0" w14:textId="77777777" w:rsidR="00F05E73" w:rsidRDefault="00F05E73" w:rsidP="00F05E73"/>
    <w:p w14:paraId="0B5FC137" w14:textId="614EE335" w:rsidR="005D3211" w:rsidRDefault="007E0696" w:rsidP="007E0696">
      <w:proofErr w:type="gramStart"/>
      <w:r>
        <w:rPr>
          <w:rStyle w:val="codeChar"/>
        </w:rPr>
        <w:t>k</w:t>
      </w:r>
      <w:r w:rsidR="00793C94" w:rsidRPr="007E0696">
        <w:rPr>
          <w:rStyle w:val="codeChar"/>
        </w:rPr>
        <w:t xml:space="preserve">ubectl </w:t>
      </w:r>
      <w:r w:rsidR="007E3D45" w:rsidRPr="007E0696">
        <w:rPr>
          <w:rStyle w:val="codeChar"/>
        </w:rPr>
        <w:t xml:space="preserve"> </w:t>
      </w:r>
      <w:r w:rsidR="00F05E73" w:rsidRPr="007E0696">
        <w:rPr>
          <w:rStyle w:val="codeChar"/>
        </w:rPr>
        <w:t>create</w:t>
      </w:r>
      <w:proofErr w:type="gramEnd"/>
      <w:r w:rsidR="001E78AC" w:rsidRPr="007E0696">
        <w:rPr>
          <w:rStyle w:val="codeChar"/>
        </w:rPr>
        <w:t xml:space="preserve"> deployment </w:t>
      </w:r>
      <w:proofErr w:type="spellStart"/>
      <w:r w:rsidR="001E78AC" w:rsidRPr="007E0696">
        <w:rPr>
          <w:rStyle w:val="codeChar"/>
        </w:rPr>
        <w:t>deploy_name</w:t>
      </w:r>
      <w:proofErr w:type="spellEnd"/>
      <w:r w:rsidR="001E78AC" w:rsidRPr="007E0696">
        <w:rPr>
          <w:rStyle w:val="codeChar"/>
        </w:rPr>
        <w:t xml:space="preserve"> </w:t>
      </w:r>
      <w:r w:rsidR="00620C66" w:rsidRPr="007E0696">
        <w:rPr>
          <w:rStyle w:val="codeChar"/>
        </w:rPr>
        <w:t>–</w:t>
      </w:r>
      <w:r w:rsidR="001E78AC" w:rsidRPr="007E0696">
        <w:rPr>
          <w:rStyle w:val="codeChar"/>
        </w:rPr>
        <w:t>imag</w:t>
      </w:r>
      <w:r w:rsidR="00620C66" w:rsidRPr="007E0696">
        <w:rPr>
          <w:rStyle w:val="codeChar"/>
        </w:rPr>
        <w:t>e=</w:t>
      </w:r>
      <w:proofErr w:type="spellStart"/>
      <w:r w:rsidR="00E725EE" w:rsidRPr="007E0696">
        <w:rPr>
          <w:rStyle w:val="codeChar"/>
        </w:rPr>
        <w:t>dokcerhub_url</w:t>
      </w:r>
      <w:proofErr w:type="spellEnd"/>
      <w:r w:rsidR="00E725EE" w:rsidRPr="007E0696">
        <w:rPr>
          <w:rStyle w:val="codeChar"/>
        </w:rPr>
        <w:t>/</w:t>
      </w:r>
      <w:r w:rsidR="0008245F" w:rsidRPr="007E0696">
        <w:rPr>
          <w:rStyle w:val="codeChar"/>
        </w:rPr>
        <w:t>image_name</w:t>
      </w:r>
      <w:r w:rsidR="001E78AC">
        <w:t>:</w:t>
      </w:r>
      <w:r>
        <w:t xml:space="preserve"> </w:t>
      </w:r>
      <w:r w:rsidR="00620C66">
        <w:t>Create a deployment to create a pod based on Image</w:t>
      </w:r>
      <w:r w:rsidR="001E78AC">
        <w:t xml:space="preserve"> </w:t>
      </w:r>
      <w:r w:rsidR="00620C66">
        <w:t>–</w:t>
      </w:r>
      <w:r w:rsidR="001E78AC">
        <w:t xml:space="preserve"> </w:t>
      </w:r>
      <w:r w:rsidR="001E78AC" w:rsidRPr="007E0696">
        <w:rPr>
          <w:b/>
          <w:bCs/>
        </w:rPr>
        <w:t>Imperative</w:t>
      </w:r>
      <w:r w:rsidR="00620C66" w:rsidRPr="007E0696">
        <w:rPr>
          <w:b/>
          <w:bCs/>
        </w:rPr>
        <w:t xml:space="preserve"> approach</w:t>
      </w:r>
    </w:p>
    <w:p w14:paraId="7E0C3469" w14:textId="70ED758D" w:rsidR="0008245F" w:rsidRDefault="007E0696" w:rsidP="007E0696">
      <w:r w:rsidRPr="007E0696">
        <w:rPr>
          <w:rStyle w:val="codeChar"/>
        </w:rPr>
        <w:t>k</w:t>
      </w:r>
      <w:r w:rsidR="0008245F" w:rsidRPr="007E0696">
        <w:rPr>
          <w:rStyle w:val="codeChar"/>
        </w:rPr>
        <w:t>ubectl get deployments</w:t>
      </w:r>
      <w:r w:rsidR="00C5539E">
        <w:t>: get deployments in cluster</w:t>
      </w:r>
    </w:p>
    <w:p w14:paraId="663D1B76" w14:textId="0E4C4A96" w:rsidR="00DF0C26" w:rsidRDefault="007E0696" w:rsidP="007E0696">
      <w:pPr>
        <w:pStyle w:val="code"/>
      </w:pPr>
      <w:r>
        <w:t>k</w:t>
      </w:r>
      <w:r w:rsidR="00DF0C26">
        <w:t>ubectl get pods</w:t>
      </w:r>
    </w:p>
    <w:p w14:paraId="4A8CCAAA" w14:textId="720450B4" w:rsidR="00A15A44" w:rsidRDefault="007E0696" w:rsidP="007E0696">
      <w:pPr>
        <w:pStyle w:val="code"/>
      </w:pPr>
      <w:r>
        <w:t>k</w:t>
      </w:r>
      <w:r w:rsidR="00A15A44">
        <w:t xml:space="preserve">ubectl delete deployment </w:t>
      </w:r>
      <w:proofErr w:type="spellStart"/>
      <w:r w:rsidR="00A15A44">
        <w:t>dep_name</w:t>
      </w:r>
      <w:proofErr w:type="spellEnd"/>
    </w:p>
    <w:p w14:paraId="14046B91" w14:textId="77777777" w:rsidR="00B00C00" w:rsidRDefault="00B00C00" w:rsidP="00CB4FCA"/>
    <w:p w14:paraId="2F86E982" w14:textId="3D56CEAC" w:rsidR="005D3211" w:rsidRDefault="00B00C00" w:rsidP="00CB4FCA">
      <w:r w:rsidRPr="00B00C00">
        <w:lastRenderedPageBreak/>
        <w:t>Pod</w:t>
      </w:r>
      <w:r w:rsidR="00542913">
        <w:rPr>
          <w:lang w:bidi="fa-IR"/>
        </w:rPr>
        <w:t>’</w:t>
      </w:r>
      <w:r w:rsidRPr="00B00C00">
        <w:t xml:space="preserve">s IP in </w:t>
      </w:r>
      <w:r w:rsidR="00E113DE" w:rsidRPr="00B00C00">
        <w:t>Ku</w:t>
      </w:r>
      <w:r w:rsidR="00E113DE">
        <w:t>be</w:t>
      </w:r>
      <w:r w:rsidR="00E113DE" w:rsidRPr="00B00C00">
        <w:t>rn</w:t>
      </w:r>
      <w:r w:rsidR="00E113DE">
        <w:t>e</w:t>
      </w:r>
      <w:r w:rsidR="00E113DE" w:rsidRPr="00B00C00">
        <w:t>t</w:t>
      </w:r>
      <w:r w:rsidR="00E113DE">
        <w:t>e</w:t>
      </w:r>
      <w:r w:rsidR="00E113DE" w:rsidRPr="00B00C00">
        <w:t>s</w:t>
      </w:r>
      <w:r w:rsidRPr="00B00C00">
        <w:t xml:space="preserve"> </w:t>
      </w:r>
      <w:r>
        <w:t>dashboard are internal IP that only accessible in cluster not our local machine</w:t>
      </w:r>
      <w:r w:rsidR="00542913">
        <w:t>.</w:t>
      </w:r>
    </w:p>
    <w:p w14:paraId="3ABAD2F6" w14:textId="3866FE84" w:rsidR="00B00C00" w:rsidRPr="00B00C00" w:rsidRDefault="00526F7C" w:rsidP="006A65CF">
      <w:r>
        <w:t>Kubelet on</w:t>
      </w:r>
      <w:r w:rsidR="00082259">
        <w:t xml:space="preserve"> the Workernodes will manage and start and monitors the pods in container</w:t>
      </w:r>
    </w:p>
    <w:p w14:paraId="03A07863" w14:textId="3E372470" w:rsidR="005D3211" w:rsidRPr="00B00C00" w:rsidRDefault="005D3211" w:rsidP="006A65CF"/>
    <w:p w14:paraId="647DB88C" w14:textId="19ACA34D" w:rsidR="005D3211" w:rsidRPr="00B00C00" w:rsidRDefault="006A65CF" w:rsidP="006A65CF">
      <w:pPr>
        <w:jc w:val="center"/>
      </w:pPr>
      <w:r w:rsidRPr="006A65CF">
        <w:rPr>
          <w:noProof/>
        </w:rPr>
        <w:drawing>
          <wp:inline distT="0" distB="0" distL="0" distR="0" wp14:anchorId="0F019233" wp14:editId="3CB50B35">
            <wp:extent cx="4550224" cy="2906600"/>
            <wp:effectExtent l="0" t="0" r="317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447" cy="2920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B2EA" w14:textId="7B37969D" w:rsidR="005D3211" w:rsidRPr="00B00C00" w:rsidRDefault="00D24E0B" w:rsidP="00CB4FCA">
      <w:r w:rsidRPr="00D24E0B">
        <w:rPr>
          <w:rStyle w:val="codeChar"/>
        </w:rPr>
        <w:t>k</w:t>
      </w:r>
      <w:r w:rsidR="00B82091" w:rsidRPr="00D24E0B">
        <w:rPr>
          <w:rStyle w:val="codeChar"/>
        </w:rPr>
        <w:t xml:space="preserve">ubectl </w:t>
      </w:r>
      <w:r w:rsidR="00850584" w:rsidRPr="00D24E0B">
        <w:rPr>
          <w:rStyle w:val="codeChar"/>
        </w:rPr>
        <w:t xml:space="preserve">expose deployment </w:t>
      </w:r>
      <w:proofErr w:type="spellStart"/>
      <w:r w:rsidR="00850584" w:rsidRPr="00D24E0B">
        <w:rPr>
          <w:rStyle w:val="codeChar"/>
        </w:rPr>
        <w:t>dep_name</w:t>
      </w:r>
      <w:proofErr w:type="spellEnd"/>
      <w:r w:rsidR="00676A4F" w:rsidRPr="00D24E0B">
        <w:rPr>
          <w:rStyle w:val="codeChar"/>
        </w:rPr>
        <w:t xml:space="preserve"> –type=</w:t>
      </w:r>
      <w:proofErr w:type="spellStart"/>
      <w:r w:rsidR="00676A4F" w:rsidRPr="00D24E0B">
        <w:rPr>
          <w:rStyle w:val="codeChar"/>
        </w:rPr>
        <w:t>ClusterIP</w:t>
      </w:r>
      <w:proofErr w:type="spellEnd"/>
      <w:r w:rsidR="00676A4F" w:rsidRPr="00D24E0B">
        <w:rPr>
          <w:rStyle w:val="codeChar"/>
        </w:rPr>
        <w:t>/</w:t>
      </w:r>
      <w:proofErr w:type="spellStart"/>
      <w:r w:rsidR="00676A4F" w:rsidRPr="00D24E0B">
        <w:rPr>
          <w:rStyle w:val="codeChar"/>
        </w:rPr>
        <w:t>NodePort</w:t>
      </w:r>
      <w:proofErr w:type="spellEnd"/>
      <w:r w:rsidR="006E3B08" w:rsidRPr="00D24E0B">
        <w:rPr>
          <w:rStyle w:val="codeChar"/>
        </w:rPr>
        <w:t>/</w:t>
      </w:r>
      <w:proofErr w:type="spellStart"/>
      <w:proofErr w:type="gramStart"/>
      <w:r w:rsidR="006E3B08" w:rsidRPr="00D24E0B">
        <w:rPr>
          <w:rStyle w:val="codeChar"/>
        </w:rPr>
        <w:t>LoadBalancer</w:t>
      </w:r>
      <w:proofErr w:type="spellEnd"/>
      <w:r w:rsidR="00676A4F" w:rsidRPr="00D24E0B">
        <w:rPr>
          <w:rStyle w:val="codeChar"/>
        </w:rPr>
        <w:t xml:space="preserve">  –</w:t>
      </w:r>
      <w:proofErr w:type="gramEnd"/>
      <w:r w:rsidR="00676A4F" w:rsidRPr="00D24E0B">
        <w:rPr>
          <w:rStyle w:val="codeChar"/>
        </w:rPr>
        <w:t>port 8080</w:t>
      </w:r>
      <w:r w:rsidR="00576A2F">
        <w:t>(container port that are exposing)</w:t>
      </w:r>
    </w:p>
    <w:p w14:paraId="2EBD5AF4" w14:textId="31FA2181" w:rsidR="005D3211" w:rsidRPr="00B00C00" w:rsidRDefault="00D24E0B" w:rsidP="00CB4FCA">
      <w:r w:rsidRPr="00D24E0B">
        <w:rPr>
          <w:rStyle w:val="codeChar"/>
        </w:rPr>
        <w:t>k</w:t>
      </w:r>
      <w:r w:rsidR="00244D78" w:rsidRPr="00D24E0B">
        <w:rPr>
          <w:rStyle w:val="codeChar"/>
        </w:rPr>
        <w:t xml:space="preserve">ubectl get </w:t>
      </w:r>
      <w:proofErr w:type="gramStart"/>
      <w:r w:rsidR="00244D78" w:rsidRPr="00D24E0B">
        <w:rPr>
          <w:rStyle w:val="codeChar"/>
        </w:rPr>
        <w:t>services</w:t>
      </w:r>
      <w:r w:rsidR="003C466B">
        <w:t xml:space="preserve"> :</w:t>
      </w:r>
      <w:proofErr w:type="gramEnd"/>
      <w:r w:rsidR="003C466B">
        <w:t xml:space="preserve"> see how to reach, if you are using minikube (local cluster), use the following command:</w:t>
      </w:r>
    </w:p>
    <w:p w14:paraId="7201397D" w14:textId="3F79A316" w:rsidR="005D3211" w:rsidRDefault="00D24E0B" w:rsidP="00D24E0B">
      <w:pPr>
        <w:pStyle w:val="code"/>
        <w:ind w:left="1440"/>
      </w:pPr>
      <w:r>
        <w:t>k</w:t>
      </w:r>
      <w:r w:rsidR="00F2760C">
        <w:t xml:space="preserve">ubectl service </w:t>
      </w:r>
      <w:proofErr w:type="spellStart"/>
      <w:r w:rsidR="00F2760C">
        <w:t>dep_name</w:t>
      </w:r>
      <w:proofErr w:type="spellEnd"/>
    </w:p>
    <w:p w14:paraId="3F42F534" w14:textId="1B76DCC9" w:rsidR="00875CB9" w:rsidRDefault="00D24E0B" w:rsidP="00875CB9">
      <w:r w:rsidRPr="00D24E0B">
        <w:rPr>
          <w:rStyle w:val="codeChar"/>
        </w:rPr>
        <w:t>k</w:t>
      </w:r>
      <w:r w:rsidR="00875CB9" w:rsidRPr="00D24E0B">
        <w:rPr>
          <w:rStyle w:val="codeChar"/>
        </w:rPr>
        <w:t xml:space="preserve">ubectl service </w:t>
      </w:r>
      <w:proofErr w:type="spellStart"/>
      <w:r w:rsidR="00875CB9" w:rsidRPr="00D24E0B">
        <w:rPr>
          <w:rStyle w:val="codeChar"/>
        </w:rPr>
        <w:t>service</w:t>
      </w:r>
      <w:r w:rsidR="00B641F7" w:rsidRPr="00D24E0B">
        <w:rPr>
          <w:rStyle w:val="codeChar"/>
        </w:rPr>
        <w:t>_</w:t>
      </w:r>
      <w:proofErr w:type="gramStart"/>
      <w:r w:rsidR="00B641F7" w:rsidRPr="00D24E0B">
        <w:rPr>
          <w:rStyle w:val="codeChar"/>
        </w:rPr>
        <w:t>name</w:t>
      </w:r>
      <w:proofErr w:type="spellEnd"/>
      <w:r w:rsidR="00B641F7">
        <w:t xml:space="preserve"> :</w:t>
      </w:r>
      <w:proofErr w:type="gramEnd"/>
      <w:r w:rsidR="00B641F7">
        <w:t xml:space="preserve"> run and see the service</w:t>
      </w:r>
    </w:p>
    <w:p w14:paraId="21AD4AE0" w14:textId="2A1A9713" w:rsidR="00084F2C" w:rsidRPr="00B00C00" w:rsidRDefault="00D24E0B" w:rsidP="00D24E0B">
      <w:pPr>
        <w:pStyle w:val="code"/>
      </w:pPr>
      <w:r>
        <w:t>k</w:t>
      </w:r>
      <w:r w:rsidR="00084F2C">
        <w:t>ubectl scale deployment/</w:t>
      </w:r>
      <w:proofErr w:type="spellStart"/>
      <w:r w:rsidR="000B0666">
        <w:t>deploy_name</w:t>
      </w:r>
      <w:proofErr w:type="spellEnd"/>
      <w:r w:rsidR="009662DC">
        <w:t xml:space="preserve"> replicas=3</w:t>
      </w:r>
    </w:p>
    <w:p w14:paraId="19788B3D" w14:textId="58A1F4F7" w:rsidR="005D3211" w:rsidRDefault="000B0666" w:rsidP="00CB4FCA">
      <w:r w:rsidRPr="00D24E0B">
        <w:rPr>
          <w:rStyle w:val="codeChar"/>
        </w:rPr>
        <w:t>Kubectl set image deployment/</w:t>
      </w:r>
      <w:proofErr w:type="spellStart"/>
      <w:r w:rsidRPr="00D24E0B">
        <w:rPr>
          <w:rStyle w:val="codeChar"/>
        </w:rPr>
        <w:t>deploy_name</w:t>
      </w:r>
      <w:proofErr w:type="spellEnd"/>
      <w:r w:rsidR="00436EF7" w:rsidRPr="00D24E0B">
        <w:rPr>
          <w:rStyle w:val="codeChar"/>
        </w:rPr>
        <w:t xml:space="preserve"> container_name=</w:t>
      </w:r>
      <w:proofErr w:type="spellStart"/>
      <w:r w:rsidR="00436EF7" w:rsidRPr="00D24E0B">
        <w:rPr>
          <w:rStyle w:val="codeChar"/>
        </w:rPr>
        <w:t>new_image_</w:t>
      </w:r>
      <w:proofErr w:type="gramStart"/>
      <w:r w:rsidR="00436EF7" w:rsidRPr="00D24E0B">
        <w:rPr>
          <w:rStyle w:val="codeChar"/>
        </w:rPr>
        <w:t>name</w:t>
      </w:r>
      <w:r w:rsidR="0086445F" w:rsidRPr="00D24E0B">
        <w:rPr>
          <w:rStyle w:val="codeChar"/>
        </w:rPr>
        <w:t>:tag</w:t>
      </w:r>
      <w:proofErr w:type="spellEnd"/>
      <w:proofErr w:type="gramEnd"/>
      <w:r>
        <w:t xml:space="preserve"> : update image of deployment</w:t>
      </w:r>
      <w:r w:rsidR="0086445F">
        <w:t>. Note that the new image should have a new tag</w:t>
      </w:r>
    </w:p>
    <w:p w14:paraId="583F8670" w14:textId="4F6528E8" w:rsidR="00EE45BE" w:rsidRDefault="00EE45BE" w:rsidP="00CB4FCA">
      <w:r>
        <w:t>And then to see update of container:</w:t>
      </w:r>
    </w:p>
    <w:p w14:paraId="76DF369A" w14:textId="40D5DEED" w:rsidR="00EE45BE" w:rsidRDefault="00D24E0B" w:rsidP="00D24E0B">
      <w:pPr>
        <w:pStyle w:val="code"/>
      </w:pPr>
      <w:r>
        <w:t>k</w:t>
      </w:r>
      <w:r w:rsidR="00EE45BE">
        <w:t>ubectl rollout status deployment/</w:t>
      </w:r>
      <w:proofErr w:type="spellStart"/>
      <w:r w:rsidR="00EE45BE">
        <w:t>dep_name</w:t>
      </w:r>
      <w:proofErr w:type="spellEnd"/>
    </w:p>
    <w:p w14:paraId="6BE6281D" w14:textId="77777777" w:rsidR="00D24E0B" w:rsidRPr="00D24E0B" w:rsidRDefault="00D24E0B" w:rsidP="00D24E0B">
      <w:pPr>
        <w:pStyle w:val="code"/>
        <w:rPr>
          <w:vanish/>
          <w:specVanish/>
        </w:rPr>
      </w:pPr>
      <w:r>
        <w:t>k</w:t>
      </w:r>
      <w:r w:rsidR="002F0F1E">
        <w:t>ubectl rollout undo deployment/</w:t>
      </w:r>
      <w:proofErr w:type="spellStart"/>
      <w:r w:rsidR="002F0F1E">
        <w:t>dep_name</w:t>
      </w:r>
      <w:proofErr w:type="spellEnd"/>
      <w:r w:rsidR="002F0F1E">
        <w:t>:</w:t>
      </w:r>
      <w:r>
        <w:t xml:space="preserve"> </w:t>
      </w:r>
    </w:p>
    <w:p w14:paraId="165EB470" w14:textId="5D854917" w:rsidR="002F0F1E" w:rsidRPr="00D24E0B" w:rsidRDefault="002F0F1E" w:rsidP="00D24E0B">
      <w:r w:rsidRPr="00D24E0B">
        <w:t xml:space="preserve">Roll back </w:t>
      </w:r>
      <w:r w:rsidR="00820846" w:rsidRPr="00D24E0B">
        <w:t>to latest deployment</w:t>
      </w:r>
    </w:p>
    <w:p w14:paraId="33ED440A" w14:textId="6D2E761B" w:rsidR="00820846" w:rsidRDefault="00D24E0B" w:rsidP="00D24E0B">
      <w:pPr>
        <w:pStyle w:val="code"/>
      </w:pPr>
      <w:r>
        <w:t>k</w:t>
      </w:r>
      <w:r w:rsidR="00820846">
        <w:t>ubectl rollout history deployment/</w:t>
      </w:r>
      <w:proofErr w:type="spellStart"/>
      <w:r w:rsidR="00820846">
        <w:t>dep_name</w:t>
      </w:r>
      <w:proofErr w:type="spellEnd"/>
    </w:p>
    <w:p w14:paraId="58226B5B" w14:textId="05DC26A8" w:rsidR="00820846" w:rsidRDefault="00D24E0B" w:rsidP="00D24E0B">
      <w:pPr>
        <w:pStyle w:val="code"/>
      </w:pPr>
      <w:r>
        <w:t>k</w:t>
      </w:r>
      <w:r w:rsidR="00820846">
        <w:t>ubectl rollout history deployment/</w:t>
      </w:r>
      <w:proofErr w:type="spellStart"/>
      <w:r w:rsidR="00820846">
        <w:t>dep_name</w:t>
      </w:r>
      <w:proofErr w:type="spellEnd"/>
      <w:r w:rsidR="00820846">
        <w:t xml:space="preserve"> –revision=3</w:t>
      </w:r>
    </w:p>
    <w:p w14:paraId="3471D2E1" w14:textId="10B77DAC" w:rsidR="00820846" w:rsidRDefault="00D24E0B" w:rsidP="00D24E0B">
      <w:pPr>
        <w:pStyle w:val="code"/>
      </w:pPr>
      <w:r>
        <w:t>k</w:t>
      </w:r>
      <w:r w:rsidR="00487AF1">
        <w:t>ubectl rollout undo deployment/</w:t>
      </w:r>
      <w:proofErr w:type="spellStart"/>
      <w:r w:rsidR="00487AF1">
        <w:t>dep_name</w:t>
      </w:r>
      <w:proofErr w:type="spellEnd"/>
      <w:r w:rsidR="00487AF1">
        <w:t xml:space="preserve"> –to-revision=3</w:t>
      </w:r>
    </w:p>
    <w:p w14:paraId="49EB5747" w14:textId="09C65A2C" w:rsidR="00ED64A4" w:rsidRDefault="00D24E0B" w:rsidP="00D24E0B">
      <w:pPr>
        <w:pStyle w:val="code"/>
      </w:pPr>
      <w:r>
        <w:t>k</w:t>
      </w:r>
      <w:r w:rsidR="00ED64A4">
        <w:t xml:space="preserve">ubectl delete service </w:t>
      </w:r>
      <w:proofErr w:type="spellStart"/>
      <w:r w:rsidR="00ED64A4">
        <w:t>service_name</w:t>
      </w:r>
      <w:proofErr w:type="spellEnd"/>
    </w:p>
    <w:p w14:paraId="45AA60FF" w14:textId="0F57E1BA" w:rsidR="00ED64A4" w:rsidRDefault="00D24E0B" w:rsidP="00D24E0B">
      <w:pPr>
        <w:pStyle w:val="code"/>
      </w:pPr>
      <w:r>
        <w:t>k</w:t>
      </w:r>
      <w:r w:rsidR="00ED64A4">
        <w:t xml:space="preserve">ubectl delete deployment </w:t>
      </w:r>
      <w:proofErr w:type="spellStart"/>
      <w:r w:rsidR="00ED64A4">
        <w:t>dep_name</w:t>
      </w:r>
      <w:proofErr w:type="spellEnd"/>
    </w:p>
    <w:p w14:paraId="0E13097B" w14:textId="02FEF32C" w:rsidR="002F1893" w:rsidRPr="00B00C00" w:rsidRDefault="00ED64A4" w:rsidP="00EC4C38">
      <w:r w:rsidRPr="00D24E0B">
        <w:rPr>
          <w:b/>
          <w:bCs/>
        </w:rPr>
        <w:t>Declarative approach</w:t>
      </w:r>
      <w:r w:rsidR="002F1893" w:rsidRPr="00D24E0B">
        <w:rPr>
          <w:b/>
          <w:bCs/>
        </w:rPr>
        <w:t xml:space="preserve"> to make deployment</w:t>
      </w:r>
      <w:r w:rsidR="002F1893">
        <w:t>:</w:t>
      </w:r>
    </w:p>
    <w:p w14:paraId="671C7087" w14:textId="7DCB2A2A" w:rsidR="005D3211" w:rsidRPr="00B00C00" w:rsidRDefault="00EC4C38" w:rsidP="00CB4FCA">
      <w:r>
        <w:lastRenderedPageBreak/>
        <w:t>Memorizing and repeating them all the time</w:t>
      </w:r>
      <w:r w:rsidR="0073072E">
        <w:t xml:space="preserve"> is a </w:t>
      </w:r>
    </w:p>
    <w:p w14:paraId="6400BA55" w14:textId="2C8EC0C3" w:rsidR="005D3211" w:rsidRDefault="000127DB" w:rsidP="00CB4FCA">
      <w:r>
        <w:t xml:space="preserve">Like </w:t>
      </w:r>
      <w:r w:rsidRPr="00D24E0B">
        <w:rPr>
          <w:color w:val="FFC000"/>
        </w:rPr>
        <w:t>docker-compose</w:t>
      </w:r>
    </w:p>
    <w:p w14:paraId="7B85BAD9" w14:textId="2A02B5EC" w:rsidR="00865882" w:rsidRPr="00B00C00" w:rsidRDefault="00D24E0B" w:rsidP="00CB4FCA">
      <w:r>
        <w:t>Kubernetes</w:t>
      </w:r>
      <w:r w:rsidR="00865882">
        <w:t xml:space="preserve"> allows to make resource definition files</w:t>
      </w:r>
      <w:r w:rsidR="00142D26">
        <w:t>. Configuration yaml files for different objects.</w:t>
      </w:r>
    </w:p>
    <w:p w14:paraId="0DE48622" w14:textId="09D0CF6A" w:rsidR="000718D1" w:rsidRDefault="00D24E0B" w:rsidP="0048504B">
      <w:r w:rsidRPr="00D24E0B">
        <w:rPr>
          <w:rStyle w:val="codeChar"/>
        </w:rPr>
        <w:t>k</w:t>
      </w:r>
      <w:r w:rsidR="003E6A6A" w:rsidRPr="00D24E0B">
        <w:rPr>
          <w:rStyle w:val="codeChar"/>
        </w:rPr>
        <w:t>ubectl</w:t>
      </w:r>
      <w:r w:rsidR="009D13E2" w:rsidRPr="00D24E0B">
        <w:rPr>
          <w:rStyle w:val="codeChar"/>
        </w:rPr>
        <w:t xml:space="preserve"> apply</w:t>
      </w:r>
      <w:r w:rsidR="003E6A6A" w:rsidRPr="00D24E0B">
        <w:rPr>
          <w:rStyle w:val="codeChar"/>
        </w:rPr>
        <w:t xml:space="preserve"> -f</w:t>
      </w:r>
      <w:r w:rsidR="00FD1E20" w:rsidRPr="00D24E0B">
        <w:rPr>
          <w:rStyle w:val="codeChar"/>
        </w:rPr>
        <w:t>=</w:t>
      </w:r>
      <w:proofErr w:type="spellStart"/>
      <w:proofErr w:type="gramStart"/>
      <w:r w:rsidR="003E6A6A" w:rsidRPr="00D24E0B">
        <w:rPr>
          <w:rStyle w:val="codeChar"/>
        </w:rPr>
        <w:t>config.yaml</w:t>
      </w:r>
      <w:proofErr w:type="spellEnd"/>
      <w:proofErr w:type="gramEnd"/>
      <w:r w:rsidR="002D2690">
        <w:t xml:space="preserve"> : update cluster to a target state.</w:t>
      </w:r>
    </w:p>
    <w:p w14:paraId="4E53BDAA" w14:textId="261CC46B" w:rsidR="0048504B" w:rsidRDefault="00D24E0B" w:rsidP="0048504B">
      <w:r w:rsidRPr="00D24E0B">
        <w:rPr>
          <w:rStyle w:val="codeChar"/>
        </w:rPr>
        <w:t>k</w:t>
      </w:r>
      <w:r w:rsidR="0048504B" w:rsidRPr="00D24E0B">
        <w:rPr>
          <w:rStyle w:val="codeChar"/>
        </w:rPr>
        <w:t>ubectl delete -f=</w:t>
      </w:r>
      <w:proofErr w:type="spellStart"/>
      <w:proofErr w:type="gramStart"/>
      <w:r w:rsidR="0048504B" w:rsidRPr="00D24E0B">
        <w:rPr>
          <w:rStyle w:val="codeChar"/>
        </w:rPr>
        <w:t>config.yaml</w:t>
      </w:r>
      <w:proofErr w:type="spellEnd"/>
      <w:proofErr w:type="gramEnd"/>
      <w:r w:rsidR="0048504B">
        <w:t>: delete certain resource in declarative approach. We can still delete them li</w:t>
      </w:r>
      <w:r w:rsidR="00C92363">
        <w:t>ke imperative approach (Kubectl delete deployment …).</w:t>
      </w:r>
    </w:p>
    <w:p w14:paraId="19A181AC" w14:textId="6D13B667" w:rsidR="00CC55EC" w:rsidRDefault="00BA2763" w:rsidP="00CC55EC">
      <w:r>
        <w:t xml:space="preserve">You can define more than one resource definition </w:t>
      </w:r>
      <w:r w:rsidR="00D24E0B">
        <w:t>and separate them using</w:t>
      </w:r>
      <w:r w:rsidR="00CC55EC">
        <w:t xml:space="preserve"> </w:t>
      </w:r>
      <w:proofErr w:type="gramStart"/>
      <w:r w:rsidR="00CC55EC" w:rsidRPr="00D24E0B">
        <w:rPr>
          <w:color w:val="FFC000"/>
        </w:rPr>
        <w:t xml:space="preserve">--- </w:t>
      </w:r>
      <w:r w:rsidR="00CC55EC">
        <w:t>.</w:t>
      </w:r>
      <w:proofErr w:type="gramEnd"/>
      <w:r w:rsidR="00CC55EC">
        <w:t xml:space="preserve"> The order doesn’t matter</w:t>
      </w:r>
      <w:r w:rsidR="005015CD">
        <w:t xml:space="preserve"> but better to first write service and then </w:t>
      </w:r>
      <w:proofErr w:type="gramStart"/>
      <w:r w:rsidR="005015CD">
        <w:t>pods,…</w:t>
      </w:r>
      <w:proofErr w:type="gramEnd"/>
    </w:p>
    <w:p w14:paraId="2D7E6A8A" w14:textId="2FA54B11" w:rsidR="005015CD" w:rsidRPr="00B00C00" w:rsidRDefault="007D667D" w:rsidP="00CC55EC">
      <w:r>
        <w:t>Selectors are related with labels in metadata.</w:t>
      </w:r>
    </w:p>
    <w:p w14:paraId="1AF36156" w14:textId="167A5FA8" w:rsidR="005D3211" w:rsidRDefault="004312DC" w:rsidP="00D24E0B">
      <w:pPr>
        <w:rPr>
          <w:rStyle w:val="codeChar"/>
        </w:rPr>
      </w:pPr>
      <w:r>
        <w:t>Delete object using selectors</w:t>
      </w:r>
      <w:r w:rsidR="00495BD3">
        <w:t>, the resource s</w:t>
      </w:r>
      <w:r w:rsidR="00BB10F3">
        <w:t>hould have label</w:t>
      </w:r>
      <w:r>
        <w:t xml:space="preserve">: </w:t>
      </w:r>
      <w:r w:rsidR="00D24E0B" w:rsidRPr="00D24E0B">
        <w:rPr>
          <w:rStyle w:val="codeChar"/>
        </w:rPr>
        <w:t>k</w:t>
      </w:r>
      <w:r w:rsidR="00495BD3" w:rsidRPr="00D24E0B">
        <w:rPr>
          <w:rStyle w:val="codeChar"/>
        </w:rPr>
        <w:t>ubectl delete</w:t>
      </w:r>
      <w:r w:rsidRPr="00D24E0B">
        <w:rPr>
          <w:rStyle w:val="codeChar"/>
        </w:rPr>
        <w:t xml:space="preserve"> </w:t>
      </w:r>
      <w:r w:rsidR="00F95374" w:rsidRPr="00D24E0B">
        <w:rPr>
          <w:rStyle w:val="codeChar"/>
        </w:rPr>
        <w:t>[</w:t>
      </w:r>
      <w:proofErr w:type="spellStart"/>
      <w:proofErr w:type="gramStart"/>
      <w:r w:rsidR="00F95374" w:rsidRPr="00D24E0B">
        <w:rPr>
          <w:rStyle w:val="codeChar"/>
        </w:rPr>
        <w:t>deployments,service</w:t>
      </w:r>
      <w:proofErr w:type="spellEnd"/>
      <w:proofErr w:type="gramEnd"/>
      <w:r w:rsidR="00F95374" w:rsidRPr="00D24E0B">
        <w:rPr>
          <w:rStyle w:val="codeChar"/>
        </w:rPr>
        <w:t xml:space="preserve">](optional) </w:t>
      </w:r>
      <w:r w:rsidRPr="00D24E0B">
        <w:rPr>
          <w:rStyle w:val="codeChar"/>
        </w:rPr>
        <w:t>-l</w:t>
      </w:r>
      <w:r w:rsidR="00F95374" w:rsidRPr="00D24E0B">
        <w:rPr>
          <w:rStyle w:val="codeChar"/>
        </w:rPr>
        <w:t xml:space="preserve"> </w:t>
      </w:r>
      <w:proofErr w:type="spellStart"/>
      <w:r w:rsidR="00F95374" w:rsidRPr="00D24E0B">
        <w:rPr>
          <w:rStyle w:val="codeChar"/>
        </w:rPr>
        <w:t>label_key</w:t>
      </w:r>
      <w:proofErr w:type="spellEnd"/>
      <w:r w:rsidR="00F95374" w:rsidRPr="00D24E0B">
        <w:rPr>
          <w:rStyle w:val="codeChar"/>
        </w:rPr>
        <w:t>=</w:t>
      </w:r>
      <w:proofErr w:type="spellStart"/>
      <w:r w:rsidR="00F95374" w:rsidRPr="00D24E0B">
        <w:rPr>
          <w:rStyle w:val="codeChar"/>
        </w:rPr>
        <w:t>label_val</w:t>
      </w:r>
      <w:proofErr w:type="spellEnd"/>
    </w:p>
    <w:p w14:paraId="6FB46FCB" w14:textId="7831AEB0" w:rsidR="00F237DF" w:rsidRDefault="00F237DF" w:rsidP="00D24E0B">
      <w:pPr>
        <w:rPr>
          <w:rStyle w:val="codeChar"/>
        </w:rPr>
      </w:pPr>
    </w:p>
    <w:p w14:paraId="25077E2A" w14:textId="4725311D" w:rsidR="00F237DF" w:rsidRPr="00B00C00" w:rsidRDefault="00DC786B" w:rsidP="00DC786B">
      <w:pPr>
        <w:jc w:val="center"/>
      </w:pPr>
      <w:r w:rsidRPr="00DC786B">
        <w:rPr>
          <w:noProof/>
        </w:rPr>
        <w:drawing>
          <wp:inline distT="0" distB="0" distL="0" distR="0" wp14:anchorId="78DA08AA" wp14:editId="28ABC586">
            <wp:extent cx="4427520" cy="49998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0090" cy="500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AE74" w14:textId="603595B2" w:rsidR="005D3211" w:rsidRDefault="00227D42" w:rsidP="00227D42">
      <w:pPr>
        <w:jc w:val="center"/>
      </w:pPr>
      <w:r w:rsidRPr="00227D42">
        <w:rPr>
          <w:noProof/>
        </w:rPr>
        <w:lastRenderedPageBreak/>
        <w:drawing>
          <wp:inline distT="0" distB="0" distL="0" distR="0" wp14:anchorId="156E584D" wp14:editId="70D71C83">
            <wp:extent cx="1554824" cy="2334126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71464" cy="235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B778" w14:textId="1CD715FE" w:rsidR="00227D42" w:rsidRDefault="00227D42" w:rsidP="00227D42">
      <w:pPr>
        <w:jc w:val="center"/>
      </w:pPr>
    </w:p>
    <w:p w14:paraId="027368E0" w14:textId="77777777" w:rsidR="00227D42" w:rsidRPr="00B00C00" w:rsidRDefault="00227D42" w:rsidP="00227D42">
      <w:pPr>
        <w:jc w:val="left"/>
      </w:pPr>
    </w:p>
    <w:p w14:paraId="0C7E1D8A" w14:textId="5D3FF95E" w:rsidR="005D3211" w:rsidRPr="00B00C00" w:rsidRDefault="005D3211" w:rsidP="00CB4FCA"/>
    <w:p w14:paraId="7A4E7ADD" w14:textId="2FCC69D2" w:rsidR="005D3211" w:rsidRPr="00B00C00" w:rsidRDefault="005D3211" w:rsidP="00CB4FCA"/>
    <w:p w14:paraId="500468BE" w14:textId="5433177D" w:rsidR="005D3211" w:rsidRPr="00B00C00" w:rsidRDefault="005D3211" w:rsidP="00CB4FCA"/>
    <w:p w14:paraId="471907C7" w14:textId="77777777" w:rsidR="005D3211" w:rsidRPr="00B00C00" w:rsidRDefault="005D3211" w:rsidP="00CB4FCA"/>
    <w:p w14:paraId="69547BCA" w14:textId="77777777" w:rsidR="006316AD" w:rsidRPr="00B00C00" w:rsidRDefault="006316AD" w:rsidP="00CB4FCA"/>
    <w:p w14:paraId="3AB34D64" w14:textId="77777777" w:rsidR="006316AD" w:rsidRPr="00B00C00" w:rsidRDefault="006316AD" w:rsidP="00CB4FCA"/>
    <w:p w14:paraId="42CD6E07" w14:textId="77777777" w:rsidR="00C40330" w:rsidRPr="00B00C00" w:rsidRDefault="00C40330" w:rsidP="00CB4FCA"/>
    <w:p w14:paraId="2F62E68D" w14:textId="77777777" w:rsidR="00C40330" w:rsidRPr="00B00C00" w:rsidRDefault="00C40330" w:rsidP="00CB4FCA"/>
    <w:sectPr w:rsidR="00C40330" w:rsidRPr="00B00C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30987" w14:textId="77777777" w:rsidR="0036417C" w:rsidRDefault="0036417C" w:rsidP="000545DE">
      <w:r>
        <w:separator/>
      </w:r>
    </w:p>
  </w:endnote>
  <w:endnote w:type="continuationSeparator" w:id="0">
    <w:p w14:paraId="44D6A480" w14:textId="77777777" w:rsidR="0036417C" w:rsidRDefault="0036417C" w:rsidP="00054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rator Mono Medium">
    <w:panose1 w:val="02000009000000000000"/>
    <w:charset w:val="00"/>
    <w:family w:val="modern"/>
    <w:pitch w:val="variable"/>
    <w:sig w:usb0="A00000FF" w:usb1="1000005B" w:usb2="00000000" w:usb3="00000000" w:csb0="0000008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05FDB" w14:textId="77777777" w:rsidR="0036417C" w:rsidRDefault="0036417C" w:rsidP="000545DE">
      <w:r>
        <w:separator/>
      </w:r>
    </w:p>
  </w:footnote>
  <w:footnote w:type="continuationSeparator" w:id="0">
    <w:p w14:paraId="0E752812" w14:textId="77777777" w:rsidR="0036417C" w:rsidRDefault="0036417C" w:rsidP="000545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75FD4"/>
    <w:multiLevelType w:val="hybridMultilevel"/>
    <w:tmpl w:val="016AB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58297E"/>
    <w:multiLevelType w:val="hybridMultilevel"/>
    <w:tmpl w:val="E3C24036"/>
    <w:lvl w:ilvl="0" w:tplc="9B8A9EBA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868E3"/>
    <w:multiLevelType w:val="hybridMultilevel"/>
    <w:tmpl w:val="22FA2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2868C9"/>
    <w:multiLevelType w:val="hybridMultilevel"/>
    <w:tmpl w:val="636EF5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8836BF"/>
    <w:multiLevelType w:val="hybridMultilevel"/>
    <w:tmpl w:val="D71E3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2D2747"/>
    <w:multiLevelType w:val="hybridMultilevel"/>
    <w:tmpl w:val="E9CAA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7DE19BF"/>
    <w:multiLevelType w:val="hybridMultilevel"/>
    <w:tmpl w:val="D7C080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CBD0207"/>
    <w:multiLevelType w:val="hybridMultilevel"/>
    <w:tmpl w:val="E5707A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85416A"/>
    <w:multiLevelType w:val="hybridMultilevel"/>
    <w:tmpl w:val="5C8E3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32222D"/>
    <w:multiLevelType w:val="hybridMultilevel"/>
    <w:tmpl w:val="80860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082B6C"/>
    <w:multiLevelType w:val="hybridMultilevel"/>
    <w:tmpl w:val="1B7E2D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563BED"/>
    <w:multiLevelType w:val="hybridMultilevel"/>
    <w:tmpl w:val="4BAC83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9C12C7A"/>
    <w:multiLevelType w:val="hybridMultilevel"/>
    <w:tmpl w:val="060E88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6"/>
  </w:num>
  <w:num w:numId="7">
    <w:abstractNumId w:val="8"/>
  </w:num>
  <w:num w:numId="8">
    <w:abstractNumId w:val="2"/>
  </w:num>
  <w:num w:numId="9">
    <w:abstractNumId w:val="11"/>
  </w:num>
  <w:num w:numId="10">
    <w:abstractNumId w:val="10"/>
  </w:num>
  <w:num w:numId="11">
    <w:abstractNumId w:val="0"/>
  </w:num>
  <w:num w:numId="12">
    <w:abstractNumId w:val="1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C07"/>
    <w:rsid w:val="00000AD7"/>
    <w:rsid w:val="0000119D"/>
    <w:rsid w:val="00003C6A"/>
    <w:rsid w:val="000040A9"/>
    <w:rsid w:val="00004C6B"/>
    <w:rsid w:val="000127DB"/>
    <w:rsid w:val="00014A97"/>
    <w:rsid w:val="000218B2"/>
    <w:rsid w:val="0002451D"/>
    <w:rsid w:val="00027C0D"/>
    <w:rsid w:val="00034A64"/>
    <w:rsid w:val="00034AEF"/>
    <w:rsid w:val="000405F3"/>
    <w:rsid w:val="0004211E"/>
    <w:rsid w:val="00044C55"/>
    <w:rsid w:val="000545DE"/>
    <w:rsid w:val="00056EE9"/>
    <w:rsid w:val="000620A0"/>
    <w:rsid w:val="000718D1"/>
    <w:rsid w:val="000724D3"/>
    <w:rsid w:val="0007642A"/>
    <w:rsid w:val="00082259"/>
    <w:rsid w:val="0008245F"/>
    <w:rsid w:val="00084F2C"/>
    <w:rsid w:val="00097A7D"/>
    <w:rsid w:val="000A16F7"/>
    <w:rsid w:val="000B0666"/>
    <w:rsid w:val="000B1AF7"/>
    <w:rsid w:val="000B61FF"/>
    <w:rsid w:val="000C0B69"/>
    <w:rsid w:val="000C23A5"/>
    <w:rsid w:val="000C5C70"/>
    <w:rsid w:val="000C7341"/>
    <w:rsid w:val="000D0DCC"/>
    <w:rsid w:val="000E0BE4"/>
    <w:rsid w:val="000E3253"/>
    <w:rsid w:val="000F53F0"/>
    <w:rsid w:val="000F5DE5"/>
    <w:rsid w:val="00102418"/>
    <w:rsid w:val="00103685"/>
    <w:rsid w:val="00107AF6"/>
    <w:rsid w:val="00111291"/>
    <w:rsid w:val="00111F43"/>
    <w:rsid w:val="00116EEF"/>
    <w:rsid w:val="00120BBC"/>
    <w:rsid w:val="00121635"/>
    <w:rsid w:val="0012267C"/>
    <w:rsid w:val="00123AB2"/>
    <w:rsid w:val="0012676A"/>
    <w:rsid w:val="00142D26"/>
    <w:rsid w:val="0015161F"/>
    <w:rsid w:val="00153098"/>
    <w:rsid w:val="00153473"/>
    <w:rsid w:val="00157F9E"/>
    <w:rsid w:val="001610B0"/>
    <w:rsid w:val="0017126D"/>
    <w:rsid w:val="0018353A"/>
    <w:rsid w:val="00195DB3"/>
    <w:rsid w:val="001976C9"/>
    <w:rsid w:val="001B0A45"/>
    <w:rsid w:val="001B6853"/>
    <w:rsid w:val="001B7885"/>
    <w:rsid w:val="001C097C"/>
    <w:rsid w:val="001C7880"/>
    <w:rsid w:val="001D17FC"/>
    <w:rsid w:val="001D294D"/>
    <w:rsid w:val="001E1B67"/>
    <w:rsid w:val="001E78AC"/>
    <w:rsid w:val="001F121B"/>
    <w:rsid w:val="00212BFA"/>
    <w:rsid w:val="00227D42"/>
    <w:rsid w:val="00231959"/>
    <w:rsid w:val="00231E54"/>
    <w:rsid w:val="00241076"/>
    <w:rsid w:val="00244BD2"/>
    <w:rsid w:val="00244D78"/>
    <w:rsid w:val="00247B54"/>
    <w:rsid w:val="0025115B"/>
    <w:rsid w:val="00254856"/>
    <w:rsid w:val="00255560"/>
    <w:rsid w:val="002641D5"/>
    <w:rsid w:val="00280562"/>
    <w:rsid w:val="0028097B"/>
    <w:rsid w:val="00291524"/>
    <w:rsid w:val="002924FE"/>
    <w:rsid w:val="0029531D"/>
    <w:rsid w:val="00296F5C"/>
    <w:rsid w:val="002B4163"/>
    <w:rsid w:val="002C1CB4"/>
    <w:rsid w:val="002C2D39"/>
    <w:rsid w:val="002D2690"/>
    <w:rsid w:val="002E27DF"/>
    <w:rsid w:val="002E3303"/>
    <w:rsid w:val="002E540B"/>
    <w:rsid w:val="002F0F1E"/>
    <w:rsid w:val="002F179D"/>
    <w:rsid w:val="002F1893"/>
    <w:rsid w:val="002F4EB8"/>
    <w:rsid w:val="002F6BAA"/>
    <w:rsid w:val="00304F86"/>
    <w:rsid w:val="00306102"/>
    <w:rsid w:val="00307F22"/>
    <w:rsid w:val="00311053"/>
    <w:rsid w:val="0031391A"/>
    <w:rsid w:val="00320283"/>
    <w:rsid w:val="00330F19"/>
    <w:rsid w:val="003378D6"/>
    <w:rsid w:val="00356A69"/>
    <w:rsid w:val="0036289F"/>
    <w:rsid w:val="0036417C"/>
    <w:rsid w:val="003849EE"/>
    <w:rsid w:val="003877D1"/>
    <w:rsid w:val="00387F3C"/>
    <w:rsid w:val="003935A2"/>
    <w:rsid w:val="003967EE"/>
    <w:rsid w:val="003A7541"/>
    <w:rsid w:val="003B3B70"/>
    <w:rsid w:val="003B48B5"/>
    <w:rsid w:val="003C466B"/>
    <w:rsid w:val="003C698C"/>
    <w:rsid w:val="003C785B"/>
    <w:rsid w:val="003C7AE3"/>
    <w:rsid w:val="003D0A18"/>
    <w:rsid w:val="003D1D75"/>
    <w:rsid w:val="003D33B8"/>
    <w:rsid w:val="003D5651"/>
    <w:rsid w:val="003E6A6A"/>
    <w:rsid w:val="003F4F95"/>
    <w:rsid w:val="00414278"/>
    <w:rsid w:val="004229A6"/>
    <w:rsid w:val="004312DC"/>
    <w:rsid w:val="00436EF7"/>
    <w:rsid w:val="0044654A"/>
    <w:rsid w:val="00475A7D"/>
    <w:rsid w:val="0048504B"/>
    <w:rsid w:val="00487AF1"/>
    <w:rsid w:val="00493769"/>
    <w:rsid w:val="0049415E"/>
    <w:rsid w:val="00495BD3"/>
    <w:rsid w:val="004A78C3"/>
    <w:rsid w:val="004B6071"/>
    <w:rsid w:val="004C6743"/>
    <w:rsid w:val="004D300A"/>
    <w:rsid w:val="004E5583"/>
    <w:rsid w:val="005015CD"/>
    <w:rsid w:val="00502BDF"/>
    <w:rsid w:val="0050546E"/>
    <w:rsid w:val="00526F7C"/>
    <w:rsid w:val="00534C81"/>
    <w:rsid w:val="005418DC"/>
    <w:rsid w:val="00542913"/>
    <w:rsid w:val="005527E0"/>
    <w:rsid w:val="00555A57"/>
    <w:rsid w:val="00563F2C"/>
    <w:rsid w:val="00567B45"/>
    <w:rsid w:val="00576A2F"/>
    <w:rsid w:val="00577094"/>
    <w:rsid w:val="005A03FE"/>
    <w:rsid w:val="005A085C"/>
    <w:rsid w:val="005A0AAF"/>
    <w:rsid w:val="005B33E1"/>
    <w:rsid w:val="005B4FF6"/>
    <w:rsid w:val="005B70BB"/>
    <w:rsid w:val="005D1B0D"/>
    <w:rsid w:val="005D3211"/>
    <w:rsid w:val="005D524D"/>
    <w:rsid w:val="005E1624"/>
    <w:rsid w:val="005E50CF"/>
    <w:rsid w:val="005E5A0F"/>
    <w:rsid w:val="005E78D5"/>
    <w:rsid w:val="005F49F5"/>
    <w:rsid w:val="005F736F"/>
    <w:rsid w:val="00610A75"/>
    <w:rsid w:val="00620C66"/>
    <w:rsid w:val="0062513A"/>
    <w:rsid w:val="006316AD"/>
    <w:rsid w:val="006360F9"/>
    <w:rsid w:val="00646EC5"/>
    <w:rsid w:val="0064744B"/>
    <w:rsid w:val="00652D1C"/>
    <w:rsid w:val="006558C2"/>
    <w:rsid w:val="0066347A"/>
    <w:rsid w:val="00674AD3"/>
    <w:rsid w:val="00676A4F"/>
    <w:rsid w:val="0068613D"/>
    <w:rsid w:val="006940EE"/>
    <w:rsid w:val="00697C3C"/>
    <w:rsid w:val="006A65CF"/>
    <w:rsid w:val="006B6036"/>
    <w:rsid w:val="006C1FC9"/>
    <w:rsid w:val="006C5DA7"/>
    <w:rsid w:val="006C77E0"/>
    <w:rsid w:val="006D0B48"/>
    <w:rsid w:val="006E1641"/>
    <w:rsid w:val="006E3B08"/>
    <w:rsid w:val="006F51C4"/>
    <w:rsid w:val="00700AEC"/>
    <w:rsid w:val="0070233E"/>
    <w:rsid w:val="00707B82"/>
    <w:rsid w:val="00707FDA"/>
    <w:rsid w:val="00710852"/>
    <w:rsid w:val="00710C38"/>
    <w:rsid w:val="007128A8"/>
    <w:rsid w:val="00713768"/>
    <w:rsid w:val="00722CCD"/>
    <w:rsid w:val="00724898"/>
    <w:rsid w:val="00725783"/>
    <w:rsid w:val="0073072E"/>
    <w:rsid w:val="007342C2"/>
    <w:rsid w:val="00734A91"/>
    <w:rsid w:val="00735BA8"/>
    <w:rsid w:val="00756676"/>
    <w:rsid w:val="00756ADA"/>
    <w:rsid w:val="00760380"/>
    <w:rsid w:val="0076454C"/>
    <w:rsid w:val="00777D9E"/>
    <w:rsid w:val="00793C94"/>
    <w:rsid w:val="00797AC8"/>
    <w:rsid w:val="007A22C6"/>
    <w:rsid w:val="007A46A6"/>
    <w:rsid w:val="007B0B33"/>
    <w:rsid w:val="007C0981"/>
    <w:rsid w:val="007C39A3"/>
    <w:rsid w:val="007C7CDD"/>
    <w:rsid w:val="007D114C"/>
    <w:rsid w:val="007D2185"/>
    <w:rsid w:val="007D3F6B"/>
    <w:rsid w:val="007D5F30"/>
    <w:rsid w:val="007D667D"/>
    <w:rsid w:val="007D6C61"/>
    <w:rsid w:val="007E0696"/>
    <w:rsid w:val="007E3D45"/>
    <w:rsid w:val="007F0C86"/>
    <w:rsid w:val="007F3B83"/>
    <w:rsid w:val="00816B1E"/>
    <w:rsid w:val="00817CFE"/>
    <w:rsid w:val="00820846"/>
    <w:rsid w:val="0082232A"/>
    <w:rsid w:val="00822C5F"/>
    <w:rsid w:val="00826B13"/>
    <w:rsid w:val="00847AD2"/>
    <w:rsid w:val="00850584"/>
    <w:rsid w:val="00851F55"/>
    <w:rsid w:val="00860DD9"/>
    <w:rsid w:val="0086445F"/>
    <w:rsid w:val="0086549D"/>
    <w:rsid w:val="00865512"/>
    <w:rsid w:val="00865882"/>
    <w:rsid w:val="0087066F"/>
    <w:rsid w:val="00875CB9"/>
    <w:rsid w:val="00884AD6"/>
    <w:rsid w:val="008A3F0B"/>
    <w:rsid w:val="008A667C"/>
    <w:rsid w:val="008A71FB"/>
    <w:rsid w:val="008B6576"/>
    <w:rsid w:val="008C0FF8"/>
    <w:rsid w:val="008C524C"/>
    <w:rsid w:val="008C788E"/>
    <w:rsid w:val="008D1498"/>
    <w:rsid w:val="008D5A46"/>
    <w:rsid w:val="008E2C6C"/>
    <w:rsid w:val="008E670E"/>
    <w:rsid w:val="00900B7C"/>
    <w:rsid w:val="00905185"/>
    <w:rsid w:val="00923DA8"/>
    <w:rsid w:val="00932663"/>
    <w:rsid w:val="00933DBF"/>
    <w:rsid w:val="00953CD5"/>
    <w:rsid w:val="009546A8"/>
    <w:rsid w:val="009621CA"/>
    <w:rsid w:val="0096556F"/>
    <w:rsid w:val="009662DC"/>
    <w:rsid w:val="009718BA"/>
    <w:rsid w:val="009726F5"/>
    <w:rsid w:val="00974DC1"/>
    <w:rsid w:val="00977E16"/>
    <w:rsid w:val="009813C9"/>
    <w:rsid w:val="00981501"/>
    <w:rsid w:val="009822CF"/>
    <w:rsid w:val="009822DB"/>
    <w:rsid w:val="009829EA"/>
    <w:rsid w:val="0099031E"/>
    <w:rsid w:val="00990F24"/>
    <w:rsid w:val="009930DC"/>
    <w:rsid w:val="009952E5"/>
    <w:rsid w:val="009A11A9"/>
    <w:rsid w:val="009A75AD"/>
    <w:rsid w:val="009A79C7"/>
    <w:rsid w:val="009A7DFE"/>
    <w:rsid w:val="009C2251"/>
    <w:rsid w:val="009D0CDE"/>
    <w:rsid w:val="009D13E2"/>
    <w:rsid w:val="009F005A"/>
    <w:rsid w:val="009F10CE"/>
    <w:rsid w:val="009F665D"/>
    <w:rsid w:val="00A104ED"/>
    <w:rsid w:val="00A13B8D"/>
    <w:rsid w:val="00A15379"/>
    <w:rsid w:val="00A15A44"/>
    <w:rsid w:val="00A17540"/>
    <w:rsid w:val="00A17715"/>
    <w:rsid w:val="00A2234A"/>
    <w:rsid w:val="00A43B9D"/>
    <w:rsid w:val="00A4556F"/>
    <w:rsid w:val="00A46D33"/>
    <w:rsid w:val="00A5451D"/>
    <w:rsid w:val="00A65CAB"/>
    <w:rsid w:val="00A75A23"/>
    <w:rsid w:val="00A77744"/>
    <w:rsid w:val="00A81F26"/>
    <w:rsid w:val="00A82C07"/>
    <w:rsid w:val="00A9097B"/>
    <w:rsid w:val="00A90E0E"/>
    <w:rsid w:val="00A960B7"/>
    <w:rsid w:val="00A9685B"/>
    <w:rsid w:val="00AA1178"/>
    <w:rsid w:val="00AB4266"/>
    <w:rsid w:val="00AB60F4"/>
    <w:rsid w:val="00AC560A"/>
    <w:rsid w:val="00AC6B6D"/>
    <w:rsid w:val="00AD2079"/>
    <w:rsid w:val="00AE0028"/>
    <w:rsid w:val="00AE0EA4"/>
    <w:rsid w:val="00AE32F7"/>
    <w:rsid w:val="00AE754F"/>
    <w:rsid w:val="00AE789A"/>
    <w:rsid w:val="00AF1093"/>
    <w:rsid w:val="00AF330E"/>
    <w:rsid w:val="00AF371C"/>
    <w:rsid w:val="00AF46B1"/>
    <w:rsid w:val="00B00C00"/>
    <w:rsid w:val="00B05687"/>
    <w:rsid w:val="00B16301"/>
    <w:rsid w:val="00B41CBE"/>
    <w:rsid w:val="00B423E8"/>
    <w:rsid w:val="00B46486"/>
    <w:rsid w:val="00B47762"/>
    <w:rsid w:val="00B54BF6"/>
    <w:rsid w:val="00B5563C"/>
    <w:rsid w:val="00B57A26"/>
    <w:rsid w:val="00B641F7"/>
    <w:rsid w:val="00B66B18"/>
    <w:rsid w:val="00B70148"/>
    <w:rsid w:val="00B82091"/>
    <w:rsid w:val="00B85A22"/>
    <w:rsid w:val="00B90FA2"/>
    <w:rsid w:val="00B912F8"/>
    <w:rsid w:val="00B95683"/>
    <w:rsid w:val="00B95D2D"/>
    <w:rsid w:val="00BA11D9"/>
    <w:rsid w:val="00BA2763"/>
    <w:rsid w:val="00BA7A2F"/>
    <w:rsid w:val="00BB10F3"/>
    <w:rsid w:val="00BB17EF"/>
    <w:rsid w:val="00BB410F"/>
    <w:rsid w:val="00BC7336"/>
    <w:rsid w:val="00BD10DE"/>
    <w:rsid w:val="00BD3550"/>
    <w:rsid w:val="00BE073D"/>
    <w:rsid w:val="00BE5719"/>
    <w:rsid w:val="00C06E2B"/>
    <w:rsid w:val="00C10327"/>
    <w:rsid w:val="00C209EB"/>
    <w:rsid w:val="00C24966"/>
    <w:rsid w:val="00C31129"/>
    <w:rsid w:val="00C323AD"/>
    <w:rsid w:val="00C36772"/>
    <w:rsid w:val="00C40330"/>
    <w:rsid w:val="00C40488"/>
    <w:rsid w:val="00C406AF"/>
    <w:rsid w:val="00C46C35"/>
    <w:rsid w:val="00C52EEA"/>
    <w:rsid w:val="00C5516C"/>
    <w:rsid w:val="00C5539E"/>
    <w:rsid w:val="00C60D46"/>
    <w:rsid w:val="00C645F7"/>
    <w:rsid w:val="00C64C0B"/>
    <w:rsid w:val="00C722E0"/>
    <w:rsid w:val="00C7500C"/>
    <w:rsid w:val="00C7768B"/>
    <w:rsid w:val="00C84B6C"/>
    <w:rsid w:val="00C8547C"/>
    <w:rsid w:val="00C855D3"/>
    <w:rsid w:val="00C91998"/>
    <w:rsid w:val="00C92363"/>
    <w:rsid w:val="00C92934"/>
    <w:rsid w:val="00C94E94"/>
    <w:rsid w:val="00C95AD1"/>
    <w:rsid w:val="00C95F3B"/>
    <w:rsid w:val="00CA2F97"/>
    <w:rsid w:val="00CB07A5"/>
    <w:rsid w:val="00CB4FCA"/>
    <w:rsid w:val="00CC0347"/>
    <w:rsid w:val="00CC2FFB"/>
    <w:rsid w:val="00CC55EC"/>
    <w:rsid w:val="00CD0E46"/>
    <w:rsid w:val="00CD47C7"/>
    <w:rsid w:val="00CE1E8A"/>
    <w:rsid w:val="00CE7CC1"/>
    <w:rsid w:val="00CF3139"/>
    <w:rsid w:val="00CF430C"/>
    <w:rsid w:val="00CF5AAD"/>
    <w:rsid w:val="00D01229"/>
    <w:rsid w:val="00D07CD5"/>
    <w:rsid w:val="00D10CD4"/>
    <w:rsid w:val="00D11484"/>
    <w:rsid w:val="00D20DFD"/>
    <w:rsid w:val="00D24E0B"/>
    <w:rsid w:val="00D4564B"/>
    <w:rsid w:val="00D46693"/>
    <w:rsid w:val="00D70A06"/>
    <w:rsid w:val="00D72540"/>
    <w:rsid w:val="00D74951"/>
    <w:rsid w:val="00D92D93"/>
    <w:rsid w:val="00D93B16"/>
    <w:rsid w:val="00D93E80"/>
    <w:rsid w:val="00DA17B0"/>
    <w:rsid w:val="00DA2738"/>
    <w:rsid w:val="00DA714C"/>
    <w:rsid w:val="00DB3B00"/>
    <w:rsid w:val="00DB67ED"/>
    <w:rsid w:val="00DC49D4"/>
    <w:rsid w:val="00DC786B"/>
    <w:rsid w:val="00DF0C26"/>
    <w:rsid w:val="00E035B8"/>
    <w:rsid w:val="00E03F71"/>
    <w:rsid w:val="00E113DE"/>
    <w:rsid w:val="00E132B5"/>
    <w:rsid w:val="00E170F9"/>
    <w:rsid w:val="00E173D8"/>
    <w:rsid w:val="00E22F43"/>
    <w:rsid w:val="00E26D78"/>
    <w:rsid w:val="00E30AC1"/>
    <w:rsid w:val="00E31A38"/>
    <w:rsid w:val="00E32F00"/>
    <w:rsid w:val="00E41C4A"/>
    <w:rsid w:val="00E51CAA"/>
    <w:rsid w:val="00E578AD"/>
    <w:rsid w:val="00E62EBE"/>
    <w:rsid w:val="00E66E7B"/>
    <w:rsid w:val="00E725EE"/>
    <w:rsid w:val="00E72FD8"/>
    <w:rsid w:val="00E874DF"/>
    <w:rsid w:val="00E87952"/>
    <w:rsid w:val="00EA1714"/>
    <w:rsid w:val="00EA4FF5"/>
    <w:rsid w:val="00EB35E7"/>
    <w:rsid w:val="00EB4EB8"/>
    <w:rsid w:val="00EB7899"/>
    <w:rsid w:val="00EC00A3"/>
    <w:rsid w:val="00EC2A4C"/>
    <w:rsid w:val="00EC457E"/>
    <w:rsid w:val="00EC4C38"/>
    <w:rsid w:val="00ED64A4"/>
    <w:rsid w:val="00ED7671"/>
    <w:rsid w:val="00ED7F25"/>
    <w:rsid w:val="00EE45BE"/>
    <w:rsid w:val="00EE75AF"/>
    <w:rsid w:val="00EF28B1"/>
    <w:rsid w:val="00EF28C1"/>
    <w:rsid w:val="00EF326E"/>
    <w:rsid w:val="00F03196"/>
    <w:rsid w:val="00F05E73"/>
    <w:rsid w:val="00F172C8"/>
    <w:rsid w:val="00F22954"/>
    <w:rsid w:val="00F237DF"/>
    <w:rsid w:val="00F2760C"/>
    <w:rsid w:val="00F514A2"/>
    <w:rsid w:val="00F54F92"/>
    <w:rsid w:val="00F61EAA"/>
    <w:rsid w:val="00F641CD"/>
    <w:rsid w:val="00F723DA"/>
    <w:rsid w:val="00F75BBC"/>
    <w:rsid w:val="00F8707D"/>
    <w:rsid w:val="00F9394A"/>
    <w:rsid w:val="00F939CD"/>
    <w:rsid w:val="00F9499F"/>
    <w:rsid w:val="00F95374"/>
    <w:rsid w:val="00F96276"/>
    <w:rsid w:val="00FB07EF"/>
    <w:rsid w:val="00FB1C16"/>
    <w:rsid w:val="00FB3185"/>
    <w:rsid w:val="00FB4243"/>
    <w:rsid w:val="00FC4DE5"/>
    <w:rsid w:val="00FD0049"/>
    <w:rsid w:val="00FD1E20"/>
    <w:rsid w:val="00FD2CE8"/>
    <w:rsid w:val="00FD4707"/>
    <w:rsid w:val="00FD699E"/>
    <w:rsid w:val="00FE0A1B"/>
    <w:rsid w:val="00FE6065"/>
    <w:rsid w:val="00FF5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63C2F210"/>
  <w15:chartTrackingRefBased/>
  <w15:docId w15:val="{03FEF992-906F-4C64-A70F-880B75007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5DE"/>
    <w:pPr>
      <w:jc w:val="both"/>
    </w:pPr>
    <w:rPr>
      <w:rFonts w:asciiTheme="majorBidi" w:hAnsiTheme="majorBid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3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93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3769"/>
  </w:style>
  <w:style w:type="paragraph" w:styleId="Footer">
    <w:name w:val="footer"/>
    <w:basedOn w:val="Normal"/>
    <w:link w:val="FooterChar"/>
    <w:uiPriority w:val="99"/>
    <w:unhideWhenUsed/>
    <w:rsid w:val="004937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3769"/>
  </w:style>
  <w:style w:type="paragraph" w:customStyle="1" w:styleId="code">
    <w:name w:val="code"/>
    <w:basedOn w:val="Normal"/>
    <w:link w:val="codeChar"/>
    <w:qFormat/>
    <w:rsid w:val="00123AB2"/>
    <w:rPr>
      <w:rFonts w:ascii="Operator Mono Medium" w:hAnsi="Operator Mono Medium"/>
      <w:i/>
      <w:iCs/>
      <w:color w:val="4472C4" w:themeColor="accent1"/>
      <w:sz w:val="18"/>
      <w:szCs w:val="18"/>
    </w:rPr>
  </w:style>
  <w:style w:type="character" w:customStyle="1" w:styleId="codeChar">
    <w:name w:val="code Char"/>
    <w:basedOn w:val="DefaultParagraphFont"/>
    <w:link w:val="code"/>
    <w:rsid w:val="00123AB2"/>
    <w:rPr>
      <w:rFonts w:ascii="Operator Mono Medium" w:hAnsi="Operator Mono Medium" w:cstheme="majorBidi"/>
      <w:i/>
      <w:iCs/>
      <w:color w:val="4472C4" w:themeColor="accent1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4A78C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24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24F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5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8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29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1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5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6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08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14</Pages>
  <Words>2288</Words>
  <Characters>13045</Characters>
  <Application>Microsoft Office Word</Application>
  <DocSecurity>0</DocSecurity>
  <Lines>108</Lines>
  <Paragraphs>30</Paragraphs>
  <ScaleCrop>false</ScaleCrop>
  <Company/>
  <LinksUpToDate>false</LinksUpToDate>
  <CharactersWithSpaces>15303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 JAR</dc:creator>
  <cp:keywords/>
  <dc:description/>
  <cp:lastModifiedBy>RH JAR</cp:lastModifiedBy>
  <cp:revision>2</cp:revision>
  <dcterms:created xsi:type="dcterms:W3CDTF">2023-07-31T14:15:00Z</dcterms:created>
  <dcterms:modified xsi:type="dcterms:W3CDTF">2023-07-31T14:15:00Z</dcterms:modified>
</cp:coreProperties>
</file>